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6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6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（活动日用品购置服务）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10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963"/>
        <w:gridCol w:w="1220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名称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货物名称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合价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来宾供电局活动日用品购置服务（篮球架）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篮球架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枪式电动液压升降篮球架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台</w:t>
            </w: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24900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49800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泓途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价（小写）：￥</w:t>
            </w:r>
            <w:r>
              <w:rPr>
                <w:rFonts w:hint="eastAsia" w:ascii="宋体" w:hAnsi="宋体" w:cs="Times New Roman"/>
                <w:b/>
                <w:sz w:val="24"/>
                <w:lang w:val="en-US" w:eastAsia="zh-CN"/>
              </w:rPr>
              <w:t>49800</w:t>
            </w:r>
            <w:r>
              <w:rPr>
                <w:rFonts w:hint="eastAsia" w:ascii="宋体" w:hAnsi="宋体" w:cs="Times New Roman"/>
                <w:b/>
                <w:sz w:val="24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b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/>
                <w:sz w:val="24"/>
                <w:lang w:eastAsia="zh-CN"/>
              </w:rPr>
              <w:t>广西壮族自治区来宾市翠屏路</w:t>
            </w:r>
            <w:r>
              <w:rPr>
                <w:rFonts w:hint="eastAsia" w:ascii="宋体" w:hAnsi="宋体" w:cs="Times New Roman"/>
                <w:b w:val="0"/>
                <w:bCs/>
                <w:sz w:val="24"/>
                <w:lang w:val="en-US" w:eastAsia="zh-CN"/>
              </w:rPr>
              <w:t>186号</w:t>
            </w: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  <w:bookmarkStart w:id="0" w:name="_GoBack"/>
      <w:bookmarkEnd w:id="0"/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二、营业执照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（营业执照复印件加盖公章）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both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  <w:t>三、过往同类产品销售业绩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的过往销售记录）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/>
          <w:b/>
          <w:bCs/>
          <w:lang w:val="en-US" w:eastAsia="zh-CN"/>
        </w:rPr>
        <w:t xml:space="preserve">                     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 xml:space="preserve">  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hAnsi="宋体" w:cs="宋体"/>
          <w:b/>
        </w:rPr>
      </w:pPr>
      <w:r>
        <w:rPr>
          <w:rFonts w:hint="eastAsia" w:ascii="宋体" w:hAnsi="宋体" w:cs="Times New Roman"/>
          <w:b/>
          <w:bCs w:val="0"/>
          <w:kern w:val="0"/>
          <w:sz w:val="28"/>
          <w:szCs w:val="28"/>
          <w:lang w:val="en-US" w:eastAsia="zh-CN" w:bidi="ar-SA"/>
        </w:rPr>
        <w:t>四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、法人代表身份证复印件（格式）</w:t>
      </w: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  <w:r>
        <w:rPr>
          <w:rFonts w:hint="eastAsia" w:hAnsi="宋体" w:cs="宋体"/>
          <w:b/>
        </w:rPr>
        <w:t>法定代表人身份证明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pStyle w:val="2"/>
        <w:rPr>
          <w:rFonts w:hint="eastAsia" w:ascii="宋体" w:hAnsi="宋体" w:cs="宋体"/>
          <w:sz w:val="21"/>
          <w:szCs w:val="21"/>
          <w:lang w:val="en-US" w:eastAsia="zh-CN"/>
        </w:rPr>
      </w:pPr>
    </w:p>
    <w:p>
      <w:pPr>
        <w:pStyle w:val="13"/>
        <w:spacing w:before="0" w:line="560" w:lineRule="exact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0"/>
          <w:sz w:val="28"/>
          <w:szCs w:val="28"/>
          <w:lang w:val="en-US" w:eastAsia="zh-CN" w:bidi="ar-SA"/>
        </w:rPr>
        <w:t>五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、被授权人身份证明（如有）</w:t>
      </w:r>
    </w:p>
    <w:p>
      <w:pPr>
        <w:pStyle w:val="4"/>
        <w:spacing w:line="560" w:lineRule="exact"/>
        <w:ind w:firstLine="422"/>
        <w:jc w:val="center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  <w:r>
        <w:rPr>
          <w:rFonts w:hint="eastAsia" w:ascii="宋体" w:hAnsi="宋体" w:cs="宋体"/>
          <w:szCs w:val="21"/>
        </w:rPr>
        <w:t>（被授权人姓名）前来参加</w:t>
      </w:r>
      <w:r>
        <w:rPr>
          <w:rFonts w:hint="eastAsia" w:ascii="宋体" w:hAnsi="宋体" w:cs="宋体"/>
          <w:szCs w:val="21"/>
          <w:u w:val="single"/>
        </w:rPr>
        <w:t xml:space="preserve"> @项目信息.项目名称@  </w:t>
      </w:r>
      <w:r>
        <w:rPr>
          <w:rFonts w:hint="eastAsia" w:ascii="宋体" w:hAnsi="宋体" w:cs="宋体"/>
          <w:szCs w:val="21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        </w:t>
      </w:r>
      <w:r>
        <w:rPr>
          <w:rFonts w:hint="eastAsia" w:ascii="宋体" w:hAnsi="宋体" w:cs="宋体"/>
        </w:rPr>
        <w:t>（被授权人）身份证扫描件（正、反面）。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right="480"/>
        <w:rPr>
          <w:rFonts w:hint="eastAsia" w:ascii="宋体" w:hAnsi="宋体" w:cs="宋体"/>
          <w:szCs w:val="21"/>
        </w:rPr>
      </w:pP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szCs w:val="21"/>
        </w:rPr>
      </w:pPr>
    </w:p>
    <w:p>
      <w:pPr>
        <w:pStyle w:val="13"/>
        <w:spacing w:line="560" w:lineRule="exact"/>
        <w:ind w:right="840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pStyle w:val="13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日期：_____年_____月_____日</w:t>
      </w:r>
    </w:p>
    <w:p>
      <w:pPr>
        <w:pStyle w:val="2"/>
        <w:jc w:val="both"/>
        <w:rPr>
          <w:rFonts w:hint="eastAsia"/>
          <w:lang w:eastAsia="zh-CN"/>
        </w:rPr>
      </w:pPr>
    </w:p>
    <w:p>
      <w:pPr>
        <w:spacing w:line="560" w:lineRule="exact"/>
        <w:rPr>
          <w:rFonts w:hint="eastAsia" w:ascii="宋体" w:hAnsi="宋体" w:cs="宋体"/>
          <w:b/>
          <w:bCs/>
          <w:szCs w:val="21"/>
          <w:lang w:val="en-US" w:eastAsia="zh-CN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094629B"/>
    <w:rsid w:val="0299795B"/>
    <w:rsid w:val="02C9315D"/>
    <w:rsid w:val="02FA382E"/>
    <w:rsid w:val="030139BB"/>
    <w:rsid w:val="03C921CB"/>
    <w:rsid w:val="03E46FDA"/>
    <w:rsid w:val="055D4F77"/>
    <w:rsid w:val="05685433"/>
    <w:rsid w:val="070F4EE2"/>
    <w:rsid w:val="09292D01"/>
    <w:rsid w:val="094F17A5"/>
    <w:rsid w:val="0B1F0646"/>
    <w:rsid w:val="0BF72BCF"/>
    <w:rsid w:val="0C5D35F9"/>
    <w:rsid w:val="0D34328E"/>
    <w:rsid w:val="0E313EDF"/>
    <w:rsid w:val="0E576AB1"/>
    <w:rsid w:val="0E963413"/>
    <w:rsid w:val="0F482990"/>
    <w:rsid w:val="107D1E52"/>
    <w:rsid w:val="109965EE"/>
    <w:rsid w:val="11EC45FF"/>
    <w:rsid w:val="12A05D83"/>
    <w:rsid w:val="12B11E98"/>
    <w:rsid w:val="12C80374"/>
    <w:rsid w:val="14855296"/>
    <w:rsid w:val="14CE64AF"/>
    <w:rsid w:val="15633631"/>
    <w:rsid w:val="15F0770E"/>
    <w:rsid w:val="161C61A0"/>
    <w:rsid w:val="16997BF9"/>
    <w:rsid w:val="16E8660F"/>
    <w:rsid w:val="16FF421A"/>
    <w:rsid w:val="17F44BFF"/>
    <w:rsid w:val="19D52A44"/>
    <w:rsid w:val="1A8D6086"/>
    <w:rsid w:val="1B323D86"/>
    <w:rsid w:val="1D591C96"/>
    <w:rsid w:val="1E704951"/>
    <w:rsid w:val="238A66B7"/>
    <w:rsid w:val="238B1D8D"/>
    <w:rsid w:val="254E3853"/>
    <w:rsid w:val="255E60A7"/>
    <w:rsid w:val="25880E24"/>
    <w:rsid w:val="25BA4FA6"/>
    <w:rsid w:val="25D32433"/>
    <w:rsid w:val="267A194F"/>
    <w:rsid w:val="26FB67A0"/>
    <w:rsid w:val="27E568A4"/>
    <w:rsid w:val="28034E1E"/>
    <w:rsid w:val="286F1169"/>
    <w:rsid w:val="28CD5BC5"/>
    <w:rsid w:val="291F2332"/>
    <w:rsid w:val="2A051710"/>
    <w:rsid w:val="2AFD038A"/>
    <w:rsid w:val="2BE75A4F"/>
    <w:rsid w:val="2BE8749B"/>
    <w:rsid w:val="2C8C0BE5"/>
    <w:rsid w:val="2D781C63"/>
    <w:rsid w:val="2EB14975"/>
    <w:rsid w:val="2EBF67D7"/>
    <w:rsid w:val="310B6D6E"/>
    <w:rsid w:val="31FB20E0"/>
    <w:rsid w:val="329A3643"/>
    <w:rsid w:val="331B356B"/>
    <w:rsid w:val="33502238"/>
    <w:rsid w:val="360C0F61"/>
    <w:rsid w:val="36106F81"/>
    <w:rsid w:val="365916CB"/>
    <w:rsid w:val="366D63F5"/>
    <w:rsid w:val="36833F30"/>
    <w:rsid w:val="3B4B7F15"/>
    <w:rsid w:val="3B8C43AD"/>
    <w:rsid w:val="3BA96EDF"/>
    <w:rsid w:val="3BF60DAE"/>
    <w:rsid w:val="3C337A3C"/>
    <w:rsid w:val="3CEB3753"/>
    <w:rsid w:val="3DA65C97"/>
    <w:rsid w:val="3DFA210D"/>
    <w:rsid w:val="3E1F6FB8"/>
    <w:rsid w:val="3E4066E3"/>
    <w:rsid w:val="3F7B37E3"/>
    <w:rsid w:val="3F846AB2"/>
    <w:rsid w:val="3F9F2449"/>
    <w:rsid w:val="3FE66E8C"/>
    <w:rsid w:val="3FF43980"/>
    <w:rsid w:val="40A44603"/>
    <w:rsid w:val="41262FE2"/>
    <w:rsid w:val="41432CB6"/>
    <w:rsid w:val="42D14675"/>
    <w:rsid w:val="43713C7D"/>
    <w:rsid w:val="43A8169F"/>
    <w:rsid w:val="43BD47FA"/>
    <w:rsid w:val="43D83B3B"/>
    <w:rsid w:val="43F04581"/>
    <w:rsid w:val="44DE667A"/>
    <w:rsid w:val="451A63E4"/>
    <w:rsid w:val="45872B0C"/>
    <w:rsid w:val="47451003"/>
    <w:rsid w:val="47B2588C"/>
    <w:rsid w:val="499E2859"/>
    <w:rsid w:val="49C54DFF"/>
    <w:rsid w:val="4B454BFF"/>
    <w:rsid w:val="4B79492E"/>
    <w:rsid w:val="4BCD68D5"/>
    <w:rsid w:val="4BF60D1E"/>
    <w:rsid w:val="4DA327C4"/>
    <w:rsid w:val="4DEA77C6"/>
    <w:rsid w:val="4E673C2E"/>
    <w:rsid w:val="4F5048FA"/>
    <w:rsid w:val="4F922990"/>
    <w:rsid w:val="4FB539C6"/>
    <w:rsid w:val="51CF2583"/>
    <w:rsid w:val="529A00C8"/>
    <w:rsid w:val="52C1558A"/>
    <w:rsid w:val="53B516F0"/>
    <w:rsid w:val="53CB7FF4"/>
    <w:rsid w:val="553833EB"/>
    <w:rsid w:val="556C58C3"/>
    <w:rsid w:val="55D619CD"/>
    <w:rsid w:val="560039D6"/>
    <w:rsid w:val="564373C2"/>
    <w:rsid w:val="578C7185"/>
    <w:rsid w:val="57971EEA"/>
    <w:rsid w:val="592D60BD"/>
    <w:rsid w:val="5AEF6ED2"/>
    <w:rsid w:val="5B01759E"/>
    <w:rsid w:val="5B66074B"/>
    <w:rsid w:val="5B673E95"/>
    <w:rsid w:val="5B79679C"/>
    <w:rsid w:val="5C0B0A5D"/>
    <w:rsid w:val="5C3B36A3"/>
    <w:rsid w:val="5C6D6CBA"/>
    <w:rsid w:val="5DA73BFC"/>
    <w:rsid w:val="5DAB4382"/>
    <w:rsid w:val="5E8B707F"/>
    <w:rsid w:val="5F506BBF"/>
    <w:rsid w:val="604B0611"/>
    <w:rsid w:val="61D400E2"/>
    <w:rsid w:val="62116CB7"/>
    <w:rsid w:val="62B14B54"/>
    <w:rsid w:val="632961ED"/>
    <w:rsid w:val="643202CE"/>
    <w:rsid w:val="66307CC9"/>
    <w:rsid w:val="664F7128"/>
    <w:rsid w:val="677C0376"/>
    <w:rsid w:val="67CA1851"/>
    <w:rsid w:val="685369A5"/>
    <w:rsid w:val="694533BB"/>
    <w:rsid w:val="6A52732B"/>
    <w:rsid w:val="6ABC2183"/>
    <w:rsid w:val="6AF37C1B"/>
    <w:rsid w:val="6B8723C6"/>
    <w:rsid w:val="6C814A56"/>
    <w:rsid w:val="6C9E6BB8"/>
    <w:rsid w:val="6E0C05B1"/>
    <w:rsid w:val="6E7D53FE"/>
    <w:rsid w:val="6FBD43FB"/>
    <w:rsid w:val="6FF22364"/>
    <w:rsid w:val="709B48D2"/>
    <w:rsid w:val="71CE27E0"/>
    <w:rsid w:val="74717F21"/>
    <w:rsid w:val="74A80309"/>
    <w:rsid w:val="74F53C3A"/>
    <w:rsid w:val="75EB59BF"/>
    <w:rsid w:val="7715410B"/>
    <w:rsid w:val="795A4C71"/>
    <w:rsid w:val="797619D1"/>
    <w:rsid w:val="79A53020"/>
    <w:rsid w:val="7A9E5F16"/>
    <w:rsid w:val="7B151B1C"/>
    <w:rsid w:val="7CE4603A"/>
    <w:rsid w:val="7D0D173F"/>
    <w:rsid w:val="7D107ACE"/>
    <w:rsid w:val="7D2573CC"/>
    <w:rsid w:val="7DFE31B4"/>
    <w:rsid w:val="7E6336E9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Hyperlink"/>
    <w:basedOn w:val="11"/>
    <w:uiPriority w:val="0"/>
    <w:rPr>
      <w:color w:val="0000FF"/>
      <w:u w:val="single"/>
    </w:rPr>
  </w:style>
  <w:style w:type="paragraph" w:customStyle="1" w:styleId="13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廖赟</cp:lastModifiedBy>
  <cp:lastPrinted>2020-03-03T02:35:00Z</cp:lastPrinted>
  <dcterms:modified xsi:type="dcterms:W3CDTF">2025-12-10T03:07:38Z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697CEFCCE399471080CCD9A064EFEEE1</vt:lpwstr>
  </property>
</Properties>
</file>