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2124"/>
        <w:gridCol w:w="1167"/>
        <w:gridCol w:w="675"/>
        <w:gridCol w:w="720"/>
        <w:gridCol w:w="870"/>
        <w:gridCol w:w="673"/>
        <w:gridCol w:w="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陵水供电局2026年理发屋的零星采购清单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数量（份）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男士剪发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女士剪发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男士染发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女士染发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等线" w:hAnsi="等线" w:eastAsia="等线" w:cs="等线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洗头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次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5100" w:type="dxa"/>
            <w:gridSpan w:val="6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等线" w:hAnsi="等线" w:eastAsia="等线" w:cs="等线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bookmarkStart w:id="1" w:name="_GoBack"/>
            <w:bookmarkEnd w:id="1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说明：上述含包装、保险、运输、交货（看装卸费、搬运费）、售后、税费等费用。结算方式为验收合格并收到发票20个工作日后付款。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B2232A1"/>
    <w:rsid w:val="0B7A05C0"/>
    <w:rsid w:val="0B8228AE"/>
    <w:rsid w:val="0B83085A"/>
    <w:rsid w:val="0BE71EE1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CD4D8B"/>
    <w:rsid w:val="13EC61D4"/>
    <w:rsid w:val="140E57FC"/>
    <w:rsid w:val="14B26405"/>
    <w:rsid w:val="150E24DA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DB5FF0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035AA"/>
    <w:rsid w:val="18C75302"/>
    <w:rsid w:val="18D904AE"/>
    <w:rsid w:val="18DC79C3"/>
    <w:rsid w:val="19117898"/>
    <w:rsid w:val="191375ED"/>
    <w:rsid w:val="195B35E0"/>
    <w:rsid w:val="199F27D8"/>
    <w:rsid w:val="19BE215E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DE6490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9F86FC6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E715F3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DD4DE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8B241E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396616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137F"/>
    <w:rsid w:val="412679DC"/>
    <w:rsid w:val="41517F9D"/>
    <w:rsid w:val="416A3034"/>
    <w:rsid w:val="417D1029"/>
    <w:rsid w:val="42090E50"/>
    <w:rsid w:val="420F77F0"/>
    <w:rsid w:val="42441F00"/>
    <w:rsid w:val="425A1705"/>
    <w:rsid w:val="42E95491"/>
    <w:rsid w:val="431C6421"/>
    <w:rsid w:val="43576B7D"/>
    <w:rsid w:val="43C30956"/>
    <w:rsid w:val="43C75166"/>
    <w:rsid w:val="43DF3EBA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BE3FE6"/>
    <w:rsid w:val="47CF445E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D7508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317DBE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6D5603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355E51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6D2B29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4001E3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23FAE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AA3F94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4949B8"/>
    <w:rsid w:val="6F96567B"/>
    <w:rsid w:val="6FCF5335"/>
    <w:rsid w:val="6FDD1E5B"/>
    <w:rsid w:val="70343BCF"/>
    <w:rsid w:val="707A66C4"/>
    <w:rsid w:val="708151EA"/>
    <w:rsid w:val="70883232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651405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03700B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马瑞敏</cp:lastModifiedBy>
  <cp:lastPrinted>2026-03-19T04:14:44Z</cp:lastPrinted>
  <dcterms:modified xsi:type="dcterms:W3CDTF">2026-03-19T04:15:34Z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63D7134AE9E74B3C864A3251C9E1E4B4</vt:lpwstr>
  </property>
</Properties>
</file>