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宋体" w:hAnsi="宋体" w:cs="宋体"/>
          <w:b/>
          <w:bCs/>
          <w:sz w:val="28"/>
          <w:szCs w:val="28"/>
          <w:lang w:val="en-US" w:eastAsia="zh-CN"/>
        </w:rPr>
      </w:pPr>
      <w:r>
        <w:rPr>
          <w:rFonts w:hint="eastAsia" w:ascii="宋体" w:hAnsi="宋体" w:cs="宋体"/>
          <w:b/>
          <w:bCs/>
          <w:sz w:val="28"/>
          <w:szCs w:val="28"/>
          <w:lang w:val="en-US" w:eastAsia="zh-CN"/>
        </w:rPr>
        <w:t>表1：柳州局零星采购技术服务需求表</w:t>
      </w:r>
    </w:p>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5700"/>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1704"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服务项目</w:t>
            </w:r>
            <w:r>
              <w:rPr>
                <w:rFonts w:hint="eastAsia" w:ascii="宋体" w:hAnsi="宋体" w:cs="宋体"/>
                <w:b/>
                <w:bCs/>
                <w:kern w:val="0"/>
                <w:sz w:val="20"/>
                <w:szCs w:val="21"/>
              </w:rPr>
              <w:t>名称</w:t>
            </w:r>
          </w:p>
        </w:tc>
        <w:tc>
          <w:tcPr>
            <w:tcW w:w="5700" w:type="dxa"/>
            <w:noWrap w:val="0"/>
            <w:vAlign w:val="center"/>
          </w:tcPr>
          <w:p>
            <w:pPr>
              <w:adjustRightInd w:val="0"/>
              <w:snapToGrid w:val="0"/>
              <w:spacing w:line="240" w:lineRule="auto"/>
              <w:jc w:val="center"/>
              <w:rPr>
                <w:rFonts w:hint="default" w:ascii="宋体" w:hAnsi="宋体" w:eastAsia="宋体" w:cs="宋体"/>
                <w:b/>
                <w:bCs/>
                <w:kern w:val="0"/>
                <w:sz w:val="20"/>
                <w:szCs w:val="21"/>
                <w:highlight w:val="none"/>
                <w:lang w:val="en-US" w:eastAsia="zh-CN" w:bidi="ar-SA"/>
              </w:rPr>
            </w:pPr>
            <w:r>
              <w:rPr>
                <w:rFonts w:hint="default" w:ascii="宋体" w:hAnsi="宋体" w:eastAsia="宋体" w:cs="宋体"/>
                <w:b w:val="0"/>
                <w:bCs w:val="0"/>
                <w:kern w:val="0"/>
                <w:sz w:val="21"/>
                <w:szCs w:val="21"/>
                <w:highlight w:val="none"/>
                <w:lang w:val="en-US" w:eastAsia="zh-CN" w:bidi="ar-SA"/>
              </w:rPr>
              <w:t>超高压输电公司柳州局2026年一种基于可编程控制整定的可视化换流站阀冷保护系统现场校验装置的研制零星采购项目</w:t>
            </w:r>
          </w:p>
        </w:tc>
        <w:tc>
          <w:tcPr>
            <w:tcW w:w="1436"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eastAsia="宋体" w:cs="宋体"/>
                <w:b/>
                <w:bCs/>
                <w:kern w:val="0"/>
                <w:sz w:val="20"/>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项目技术要求</w:t>
            </w:r>
          </w:p>
        </w:tc>
        <w:tc>
          <w:tcPr>
            <w:tcW w:w="5700" w:type="dxa"/>
            <w:noWrap w:val="0"/>
            <w:vAlign w:val="center"/>
          </w:tcPr>
          <w:p>
            <w:pPr>
              <w:pStyle w:val="2"/>
              <w:spacing w:line="240" w:lineRule="auto"/>
              <w:jc w:val="left"/>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一、技术服务要求内容：</w:t>
            </w:r>
          </w:p>
          <w:p>
            <w:pPr>
              <w:pStyle w:val="2"/>
              <w:spacing w:line="240" w:lineRule="auto"/>
              <w:jc w:val="left"/>
              <w:rPr>
                <w:rFonts w:hint="eastAsia" w:eastAsia="宋体" w:cs="宋体"/>
                <w:b w:val="0"/>
                <w:bCs w:val="0"/>
                <w:sz w:val="21"/>
                <w:szCs w:val="21"/>
                <w:highlight w:val="none"/>
                <w:lang w:val="en-US" w:eastAsia="zh-CN"/>
              </w:rPr>
            </w:pPr>
            <w:r>
              <w:rPr>
                <w:rFonts w:hint="eastAsia" w:eastAsia="宋体" w:cs="宋体"/>
                <w:b w:val="0"/>
                <w:bCs w:val="0"/>
                <w:sz w:val="21"/>
                <w:szCs w:val="21"/>
                <w:highlight w:val="none"/>
                <w:lang w:val="en-US" w:eastAsia="zh-CN"/>
              </w:rPr>
              <w:t>1、</w:t>
            </w:r>
            <w:r>
              <w:rPr>
                <w:rFonts w:hint="default" w:ascii="宋体" w:hAnsi="宋体" w:eastAsia="宋体" w:cs="宋体"/>
                <w:b w:val="0"/>
                <w:bCs w:val="0"/>
                <w:kern w:val="0"/>
                <w:sz w:val="21"/>
                <w:szCs w:val="21"/>
                <w:highlight w:val="none"/>
                <w:lang w:val="en-US" w:eastAsia="zh-CN" w:bidi="ar-SA"/>
              </w:rPr>
              <w:t>一种基于可编程控制整定的可视化换流站阀冷保护系统现场校验装置1套</w:t>
            </w:r>
            <w:r>
              <w:rPr>
                <w:rFonts w:hint="eastAsia" w:eastAsia="宋体" w:cs="宋体"/>
                <w:b w:val="0"/>
                <w:bCs w:val="0"/>
                <w:sz w:val="21"/>
                <w:szCs w:val="21"/>
                <w:highlight w:val="none"/>
                <w:lang w:val="en-US" w:eastAsia="zh-CN"/>
              </w:rPr>
              <w:t>，技术服务内容为</w:t>
            </w:r>
            <w:r>
              <w:rPr>
                <w:rFonts w:hint="default" w:ascii="宋体" w:hAnsi="宋体" w:eastAsia="宋体" w:cs="宋体"/>
                <w:b w:val="0"/>
                <w:bCs w:val="0"/>
                <w:kern w:val="0"/>
                <w:sz w:val="21"/>
                <w:szCs w:val="21"/>
                <w:highlight w:val="none"/>
                <w:lang w:val="en-US" w:eastAsia="zh-CN" w:bidi="ar-SA"/>
              </w:rPr>
              <w:t>一种基于可编程控制整定的可视化换流站阀冷保护系统现场校验装置</w:t>
            </w:r>
            <w:r>
              <w:rPr>
                <w:rFonts w:hint="eastAsia" w:eastAsia="宋体" w:cs="宋体"/>
                <w:b w:val="0"/>
                <w:bCs w:val="0"/>
                <w:sz w:val="21"/>
                <w:szCs w:val="21"/>
                <w:highlight w:val="none"/>
                <w:lang w:val="en-US" w:eastAsia="zh-CN"/>
              </w:rPr>
              <w:t>的设计、加工制造（含材料）、试验等。技术要求：</w:t>
            </w:r>
          </w:p>
          <w:p>
            <w:pPr>
              <w:pStyle w:val="2"/>
              <w:spacing w:line="240" w:lineRule="auto"/>
              <w:jc w:val="left"/>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配置的标准化模拟量模块，包含输入/输出通道，硬件设计采用低功耗，工业级设计和高防护功能；AI/AO可以为4～20mA的电流量或者0～5V、0~10V（可选）的电压量，精确度:输出12位分辨率，输入16位分辨率，精度优于0.2%。）</w:t>
            </w:r>
          </w:p>
          <w:p>
            <w:pPr>
              <w:pStyle w:val="2"/>
              <w:spacing w:line="240" w:lineRule="auto"/>
              <w:jc w:val="left"/>
              <w:rPr>
                <w:rFonts w:hint="eastAsia" w:eastAsia="宋体"/>
                <w:highlight w:val="none"/>
                <w:lang w:val="en-US" w:eastAsia="zh-CN"/>
              </w:rPr>
            </w:pPr>
            <w:r>
              <w:rPr>
                <w:rFonts w:hint="eastAsia" w:eastAsia="宋体" w:cs="宋体"/>
                <w:b w:val="0"/>
                <w:bCs w:val="0"/>
                <w:sz w:val="21"/>
                <w:szCs w:val="21"/>
                <w:highlight w:val="none"/>
                <w:lang w:val="en-US" w:eastAsia="zh-CN"/>
              </w:rPr>
              <w:t>二、交付的设备、测试装置、安全工器具、等成果需经第三方检测机构（具有CMA/CNAS等资质）校验检测；若涉及系统、软件工具同时应满足网络安全的有关要求方满足交付条件。</w:t>
            </w:r>
            <w:r>
              <w:rPr>
                <w:rFonts w:hint="eastAsia" w:ascii="宋体" w:hAnsi="宋体" w:eastAsia="宋体" w:cs="宋体"/>
                <w:sz w:val="21"/>
                <w:szCs w:val="21"/>
                <w:highlight w:val="none"/>
                <w:lang w:val="en-US" w:eastAsia="zh-CN"/>
              </w:rPr>
              <w:t xml:space="preserve"> </w:t>
            </w:r>
            <w:r>
              <w:rPr>
                <w:rFonts w:hint="eastAsia" w:eastAsia="宋体"/>
                <w:highlight w:val="none"/>
                <w:lang w:val="en-US" w:eastAsia="zh-CN"/>
              </w:rPr>
              <w:t xml:space="preserve"> </w:t>
            </w:r>
          </w:p>
        </w:tc>
        <w:tc>
          <w:tcPr>
            <w:tcW w:w="1436" w:type="dxa"/>
            <w:noWrap w:val="0"/>
            <w:vAlign w:val="center"/>
          </w:tcPr>
          <w:p>
            <w:pPr>
              <w:numPr>
                <w:ilvl w:val="0"/>
                <w:numId w:val="0"/>
              </w:numPr>
              <w:adjustRightInd w:val="0"/>
              <w:snapToGrid w:val="0"/>
              <w:spacing w:line="360" w:lineRule="auto"/>
              <w:ind w:leftChars="0"/>
              <w:rPr>
                <w:rFonts w:hint="default" w:ascii="宋体" w:hAnsi="宋体" w:eastAsia="宋体" w:cs="宋体"/>
                <w:spacing w:val="-1"/>
                <w:szCs w:val="21"/>
                <w:lang w:val="en-US" w:eastAsia="zh-CN"/>
              </w:rPr>
            </w:pP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jc w:val="center"/>
              <w:rPr>
                <w:rFonts w:hint="eastAsia" w:ascii="宋体" w:hAnsi="宋体" w:eastAsia="宋体" w:cs="宋体"/>
                <w:b/>
                <w:bCs/>
                <w:spacing w:val="-1"/>
                <w:kern w:val="2"/>
                <w:sz w:val="21"/>
                <w:szCs w:val="21"/>
                <w:lang w:val="en-US" w:eastAsia="zh-CN" w:bidi="ar-SA"/>
              </w:rPr>
            </w:pPr>
            <w:r>
              <w:rPr>
                <w:rFonts w:hint="eastAsia" w:ascii="宋体" w:hAnsi="宋体" w:cs="宋体"/>
                <w:b/>
                <w:bCs/>
                <w:spacing w:val="-1"/>
                <w:sz w:val="21"/>
                <w:szCs w:val="21"/>
                <w:lang w:val="en-US" w:eastAsia="zh-CN"/>
              </w:rPr>
              <w:t>项目专用资质、业绩要求</w:t>
            </w:r>
          </w:p>
        </w:tc>
        <w:tc>
          <w:tcPr>
            <w:tcW w:w="5700" w:type="dxa"/>
            <w:noWrap w:val="0"/>
            <w:vAlign w:val="center"/>
          </w:tcPr>
          <w:p>
            <w:pP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一、专用资质（如有）：无。</w:t>
            </w:r>
          </w:p>
          <w:p>
            <w:pPr>
              <w:spacing w:line="360" w:lineRule="auto"/>
              <w:rPr>
                <w:rFonts w:hint="eastAsia" w:ascii="宋体" w:hAnsi="宋体" w:eastAsia="宋体" w:cs="宋体"/>
                <w:spacing w:val="-1"/>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二、</w:t>
            </w:r>
            <w:r>
              <w:rPr>
                <w:rFonts w:hint="eastAsia" w:ascii="宋体" w:hAnsi="宋体" w:eastAsia="宋体" w:cs="宋体"/>
                <w:b w:val="0"/>
                <w:bCs w:val="0"/>
                <w:color w:val="auto"/>
                <w:sz w:val="21"/>
                <w:szCs w:val="21"/>
                <w:highlight w:val="none"/>
              </w:rPr>
              <w:t>报价方应有</w:t>
            </w:r>
            <w:r>
              <w:rPr>
                <w:rFonts w:hint="eastAsia" w:ascii="宋体" w:hAnsi="宋体" w:eastAsia="宋体" w:cs="宋体"/>
                <w:b w:val="0"/>
                <w:bCs w:val="0"/>
                <w:color w:val="auto"/>
                <w:sz w:val="21"/>
                <w:szCs w:val="21"/>
                <w:highlight w:val="none"/>
                <w:lang w:eastAsia="zh-CN"/>
              </w:rPr>
              <w:t>技术创新</w:t>
            </w:r>
            <w:r>
              <w:rPr>
                <w:rFonts w:hint="eastAsia" w:ascii="宋体" w:hAnsi="宋体" w:eastAsia="宋体" w:cs="宋体"/>
                <w:b w:val="0"/>
                <w:bCs w:val="0"/>
                <w:color w:val="auto"/>
                <w:sz w:val="21"/>
                <w:szCs w:val="21"/>
                <w:highlight w:val="none"/>
                <w:lang w:val="en-US" w:eastAsia="zh-CN"/>
              </w:rPr>
              <w:t>服务要求</w:t>
            </w:r>
            <w:r>
              <w:rPr>
                <w:rFonts w:hint="eastAsia" w:ascii="宋体" w:hAnsi="宋体" w:eastAsia="宋体" w:cs="宋体"/>
                <w:b w:val="0"/>
                <w:bCs w:val="0"/>
                <w:color w:val="auto"/>
                <w:sz w:val="21"/>
                <w:szCs w:val="21"/>
                <w:highlight w:val="none"/>
                <w:lang w:eastAsia="zh-CN"/>
              </w:rPr>
              <w:t>的研究、开发、加工及技术服务等</w:t>
            </w:r>
            <w:r>
              <w:rPr>
                <w:rFonts w:hint="eastAsia" w:ascii="宋体" w:hAnsi="宋体" w:eastAsia="宋体" w:cs="宋体"/>
                <w:b w:val="0"/>
                <w:bCs w:val="0"/>
                <w:color w:val="auto"/>
                <w:sz w:val="21"/>
                <w:szCs w:val="21"/>
                <w:highlight w:val="none"/>
                <w:lang w:val="en-US" w:eastAsia="zh-CN"/>
              </w:rPr>
              <w:t>近</w:t>
            </w:r>
            <w:r>
              <w:rPr>
                <w:rFonts w:hint="eastAsia" w:ascii="宋体" w:hAnsi="宋体" w:eastAsia="宋体" w:cs="宋体"/>
                <w:b w:val="0"/>
                <w:bCs w:val="0"/>
                <w:color w:val="auto"/>
                <w:sz w:val="21"/>
                <w:szCs w:val="21"/>
                <w:highlight w:val="none"/>
                <w:lang w:eastAsia="zh-CN"/>
              </w:rPr>
              <w:t>三年类似或相关的业绩</w:t>
            </w:r>
            <w:r>
              <w:rPr>
                <w:rFonts w:hint="eastAsia" w:ascii="宋体" w:hAnsi="宋体" w:eastAsia="宋体" w:cs="宋体"/>
                <w:b w:val="0"/>
                <w:bCs w:val="0"/>
                <w:color w:val="auto"/>
                <w:sz w:val="21"/>
                <w:szCs w:val="21"/>
                <w:highlight w:val="none"/>
                <w:lang w:val="en-US" w:eastAsia="zh-CN"/>
              </w:rPr>
              <w:t>。</w:t>
            </w:r>
          </w:p>
        </w:tc>
        <w:tc>
          <w:tcPr>
            <w:tcW w:w="1436" w:type="dxa"/>
            <w:noWrap w:val="0"/>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704" w:type="dxa"/>
            <w:noWrap w:val="0"/>
            <w:vAlign w:val="center"/>
          </w:tcPr>
          <w:p>
            <w:pPr>
              <w:numPr>
                <w:ilvl w:val="0"/>
                <w:numId w:val="0"/>
              </w:numPr>
              <w:adjustRightInd w:val="0"/>
              <w:snapToGrid w:val="0"/>
              <w:spacing w:line="360" w:lineRule="auto"/>
              <w:ind w:left="0" w:leftChars="0" w:firstLine="0" w:firstLineChars="0"/>
              <w:rPr>
                <w:rFonts w:hint="eastAsia" w:ascii="宋体" w:hAnsi="宋体" w:eastAsia="宋体" w:cs="宋体"/>
                <w:spacing w:val="-1"/>
                <w:kern w:val="2"/>
                <w:sz w:val="21"/>
                <w:szCs w:val="21"/>
                <w:lang w:val="en-US" w:eastAsia="zh-CN" w:bidi="ar-SA"/>
              </w:rPr>
            </w:pPr>
            <w:r>
              <w:rPr>
                <w:rFonts w:hint="eastAsia" w:ascii="宋体" w:hAnsi="宋体" w:cs="宋体"/>
                <w:spacing w:val="-1"/>
                <w:sz w:val="21"/>
                <w:szCs w:val="21"/>
                <w:lang w:val="en-US" w:eastAsia="zh-CN"/>
              </w:rPr>
              <w:t xml:space="preserve">  </w:t>
            </w:r>
            <w:r>
              <w:rPr>
                <w:rFonts w:hint="eastAsia" w:ascii="宋体" w:hAnsi="宋体" w:cs="宋体"/>
                <w:b/>
                <w:bCs/>
                <w:color w:val="auto"/>
                <w:sz w:val="24"/>
                <w:highlight w:val="none"/>
              </w:rPr>
              <w:t>售后服务要求</w:t>
            </w:r>
          </w:p>
        </w:tc>
        <w:tc>
          <w:tcPr>
            <w:tcW w:w="5700" w:type="dxa"/>
            <w:noWrap w:val="0"/>
            <w:vAlign w:val="center"/>
          </w:tcPr>
          <w:p>
            <w:pPr>
              <w:numPr>
                <w:ilvl w:val="0"/>
                <w:numId w:val="1"/>
              </w:numPr>
              <w:spacing w:line="360" w:lineRule="auto"/>
              <w:rPr>
                <w:rFonts w:hint="eastAsia"/>
                <w:lang w:val="en-US" w:eastAsia="zh-CN"/>
              </w:rPr>
            </w:pPr>
            <w:r>
              <w:rPr>
                <w:rFonts w:hint="default"/>
                <w:lang w:val="en-US" w:eastAsia="zh-CN"/>
              </w:rPr>
              <w:t>发票要求：报价单位提供符合规定税率的增值税专用发票</w:t>
            </w:r>
            <w:r>
              <w:rPr>
                <w:rFonts w:hint="eastAsia"/>
                <w:lang w:val="en-US" w:eastAsia="zh-CN"/>
              </w:rPr>
              <w:t>。</w:t>
            </w:r>
          </w:p>
          <w:p>
            <w:pPr>
              <w:numPr>
                <w:ilvl w:val="0"/>
                <w:numId w:val="1"/>
              </w:numPr>
              <w:spacing w:line="360" w:lineRule="auto"/>
              <w:rPr>
                <w:rFonts w:hint="default"/>
                <w:lang w:val="en-US" w:eastAsia="zh-CN"/>
              </w:rPr>
            </w:pPr>
            <w:r>
              <w:rPr>
                <w:rFonts w:hint="default"/>
                <w:lang w:val="en-US" w:eastAsia="zh-CN"/>
              </w:rPr>
              <w:t>质保期及售后服务响应要求：质保期不少于12个月，质保期内有任何质量问题</w:t>
            </w:r>
            <w:r>
              <w:rPr>
                <w:rFonts w:hint="eastAsia"/>
                <w:lang w:val="en-US" w:eastAsia="zh-CN"/>
              </w:rPr>
              <w:t>均</w:t>
            </w:r>
            <w:r>
              <w:rPr>
                <w:rFonts w:hint="default"/>
                <w:lang w:val="en-US" w:eastAsia="zh-CN"/>
              </w:rPr>
              <w:t>免费</w:t>
            </w:r>
            <w:r>
              <w:rPr>
                <w:rFonts w:hint="eastAsia"/>
                <w:lang w:val="en-US" w:eastAsia="zh-CN"/>
              </w:rPr>
              <w:t>处理</w:t>
            </w:r>
            <w:r>
              <w:rPr>
                <w:rFonts w:hint="default"/>
                <w:lang w:val="en-US" w:eastAsia="zh-CN"/>
              </w:rPr>
              <w:t>；售后服务的响应时间在48小时内，并提供技术支持。</w:t>
            </w:r>
          </w:p>
          <w:p>
            <w:pPr>
              <w:spacing w:line="360" w:lineRule="auto"/>
              <w:rPr>
                <w:rFonts w:hint="default"/>
                <w:lang w:val="en-US" w:eastAsia="zh-CN"/>
              </w:rPr>
            </w:pPr>
            <w:r>
              <w:rPr>
                <w:rFonts w:hint="eastAsia"/>
                <w:lang w:val="en-US" w:eastAsia="zh-CN"/>
              </w:rPr>
              <w:t>3、</w:t>
            </w:r>
            <w:r>
              <w:rPr>
                <w:rFonts w:hint="default"/>
                <w:lang w:val="en-US" w:eastAsia="zh-CN"/>
              </w:rPr>
              <w:t>服务时间及地点要求：服务时间为自确定服务商之日起至202</w:t>
            </w:r>
            <w:r>
              <w:rPr>
                <w:rFonts w:hint="eastAsia"/>
                <w:lang w:val="en-US" w:eastAsia="zh-CN"/>
              </w:rPr>
              <w:t>6</w:t>
            </w:r>
            <w:r>
              <w:rPr>
                <w:rFonts w:hint="default"/>
                <w:lang w:val="en-US" w:eastAsia="zh-CN"/>
              </w:rPr>
              <w:t>年1</w:t>
            </w:r>
            <w:r>
              <w:rPr>
                <w:rFonts w:hint="eastAsia"/>
                <w:lang w:val="en-US" w:eastAsia="zh-CN"/>
              </w:rPr>
              <w:t>1</w:t>
            </w:r>
            <w:r>
              <w:rPr>
                <w:rFonts w:hint="default"/>
                <w:lang w:val="en-US" w:eastAsia="zh-CN"/>
              </w:rPr>
              <w:t>月3</w:t>
            </w:r>
            <w:r>
              <w:rPr>
                <w:rFonts w:hint="eastAsia"/>
                <w:lang w:val="en-US" w:eastAsia="zh-CN"/>
              </w:rPr>
              <w:t>1</w:t>
            </w:r>
            <w:r>
              <w:rPr>
                <w:rFonts w:hint="default"/>
                <w:lang w:val="en-US" w:eastAsia="zh-CN"/>
              </w:rPr>
              <w:t>日，服务地点为广西柳州市城中区海关路22号超高压输电公司柳州局。</w:t>
            </w:r>
          </w:p>
          <w:p>
            <w:pPr>
              <w:spacing w:line="360" w:lineRule="auto"/>
              <w:rPr>
                <w:rFonts w:hint="default"/>
                <w:lang w:val="en-US" w:eastAsia="zh-CN"/>
              </w:rPr>
            </w:pPr>
            <w:r>
              <w:rPr>
                <w:rFonts w:hint="eastAsia"/>
                <w:lang w:val="en-US" w:eastAsia="zh-CN"/>
              </w:rPr>
              <w:t>4、</w:t>
            </w:r>
            <w:r>
              <w:rPr>
                <w:rFonts w:hint="default"/>
                <w:lang w:val="en-US" w:eastAsia="zh-CN"/>
              </w:rPr>
              <w:t>运输要求：本次项目中涉及到的材料运输全部费用由报价单位承担。</w:t>
            </w:r>
          </w:p>
          <w:p>
            <w:pPr>
              <w:spacing w:line="360" w:lineRule="auto"/>
              <w:rPr>
                <w:rFonts w:hint="default"/>
                <w:lang w:val="en-US" w:eastAsia="zh-CN"/>
              </w:rPr>
            </w:pPr>
            <w:r>
              <w:rPr>
                <w:rFonts w:hint="eastAsia"/>
                <w:lang w:val="en-US" w:eastAsia="zh-CN"/>
              </w:rPr>
              <w:t>5、</w:t>
            </w:r>
            <w:r>
              <w:rPr>
                <w:rFonts w:hint="default"/>
                <w:lang w:val="en-US" w:eastAsia="zh-CN"/>
              </w:rPr>
              <w:t>该项目在通过验收后，以实际开展细项一次性支付报价方费用，在收到报价方发票45个工作日完成支付。</w:t>
            </w:r>
          </w:p>
          <w:p>
            <w:pPr>
              <w:pStyle w:val="3"/>
              <w:jc w:val="both"/>
              <w:rPr>
                <w:rFonts w:hint="default"/>
                <w:lang w:val="en-US" w:eastAsia="zh-CN"/>
              </w:rPr>
            </w:pPr>
          </w:p>
          <w:p>
            <w:pPr>
              <w:rPr>
                <w:rFonts w:hint="default"/>
                <w:lang w:val="en-US" w:eastAsia="zh-CN"/>
              </w:rPr>
            </w:pPr>
          </w:p>
          <w:p>
            <w:pPr>
              <w:pStyle w:val="3"/>
              <w:jc w:val="both"/>
              <w:rPr>
                <w:rFonts w:hint="default"/>
                <w:lang w:val="en-US" w:eastAsia="zh-CN"/>
              </w:rPr>
            </w:pPr>
          </w:p>
        </w:tc>
        <w:tc>
          <w:tcPr>
            <w:tcW w:w="1436" w:type="dxa"/>
            <w:noWrap w:val="0"/>
            <w:vAlign w:val="center"/>
          </w:tcPr>
          <w:p>
            <w:pPr>
              <w:spacing w:line="360" w:lineRule="auto"/>
              <w:rPr>
                <w:rFonts w:hint="eastAsia" w:ascii="宋体" w:hAnsi="宋体" w:cs="宋体"/>
                <w:spacing w:val="-1"/>
                <w:szCs w:val="21"/>
                <w:lang w:val="en-US" w:eastAsia="zh-CN"/>
              </w:rPr>
            </w:pPr>
          </w:p>
        </w:tc>
      </w:tr>
    </w:tbl>
    <w:p>
      <w:pPr>
        <w:spacing w:line="360" w:lineRule="auto"/>
        <w:rPr>
          <w:rFonts w:hint="default" w:ascii="宋体" w:hAnsi="宋体" w:eastAsia="宋体" w:cs="宋体"/>
          <w:color w:val="auto"/>
          <w:sz w:val="21"/>
          <w:szCs w:val="21"/>
          <w:lang w:val="en-US"/>
        </w:rPr>
      </w:pPr>
    </w:p>
    <w:p>
      <w:pPr>
        <w:jc w:val="center"/>
        <w:rPr>
          <w:rFonts w:hint="eastAsia" w:ascii="宋体" w:hAnsi="宋体" w:cs="宋体"/>
          <w:b/>
          <w:bCs/>
          <w:sz w:val="28"/>
          <w:szCs w:val="28"/>
          <w:highlight w:val="yellow"/>
          <w:lang w:val="en-US" w:eastAsia="zh-CN"/>
        </w:rPr>
      </w:pPr>
      <w:r>
        <w:rPr>
          <w:rFonts w:hint="eastAsia" w:ascii="宋体" w:hAnsi="宋体" w:cs="宋体"/>
          <w:b/>
          <w:bCs/>
          <w:sz w:val="28"/>
          <w:szCs w:val="28"/>
          <w:lang w:val="en-US" w:eastAsia="zh-CN"/>
        </w:rPr>
        <w:t>表2：柳州局零星采购技术服务报价表</w:t>
      </w:r>
      <w:r>
        <w:rPr>
          <w:rFonts w:hint="eastAsia" w:ascii="宋体" w:hAnsi="宋体" w:cs="宋体"/>
          <w:b/>
          <w:bCs/>
          <w:color w:val="auto"/>
          <w:sz w:val="28"/>
          <w:szCs w:val="28"/>
          <w:highlight w:val="none"/>
          <w:lang w:val="en-US" w:eastAsia="zh-CN"/>
        </w:rPr>
        <w:t>（由供应商填写）</w:t>
      </w:r>
    </w:p>
    <w:tbl>
      <w:tblPr>
        <w:tblStyle w:val="5"/>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732"/>
        <w:gridCol w:w="917"/>
        <w:gridCol w:w="1300"/>
        <w:gridCol w:w="1331"/>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15" w:type="dxa"/>
            <w:noWrap w:val="0"/>
            <w:vAlign w:val="center"/>
          </w:tcPr>
          <w:p>
            <w:pPr>
              <w:adjustRightInd w:val="0"/>
              <w:snapToGrid w:val="0"/>
              <w:spacing w:line="240" w:lineRule="auto"/>
              <w:jc w:val="center"/>
              <w:rPr>
                <w:rFonts w:hint="eastAsia" w:ascii="宋体" w:hAnsi="宋体" w:cs="宋体"/>
                <w:b/>
                <w:bCs/>
                <w:kern w:val="0"/>
                <w:sz w:val="20"/>
                <w:szCs w:val="21"/>
                <w:lang w:val="en-US" w:eastAsia="zh-CN"/>
              </w:rPr>
            </w:pPr>
            <w:r>
              <w:rPr>
                <w:rFonts w:hint="eastAsia" w:ascii="宋体" w:hAnsi="宋体" w:cs="宋体"/>
                <w:b/>
                <w:bCs/>
                <w:kern w:val="0"/>
                <w:sz w:val="20"/>
                <w:szCs w:val="21"/>
                <w:lang w:val="en-US" w:eastAsia="zh-CN"/>
              </w:rPr>
              <w:t>序号</w:t>
            </w:r>
          </w:p>
        </w:tc>
        <w:tc>
          <w:tcPr>
            <w:tcW w:w="2409"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cs="宋体"/>
                <w:b/>
                <w:bCs/>
                <w:kern w:val="0"/>
                <w:sz w:val="20"/>
                <w:szCs w:val="21"/>
                <w:lang w:val="en-US" w:eastAsia="zh-CN"/>
              </w:rPr>
              <w:t>采购/服务内容</w:t>
            </w:r>
          </w:p>
        </w:tc>
        <w:tc>
          <w:tcPr>
            <w:tcW w:w="732"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rPr>
            </w:pPr>
            <w:r>
              <w:rPr>
                <w:rFonts w:hint="eastAsia" w:ascii="宋体" w:hAnsi="宋体" w:eastAsia="宋体" w:cs="宋体"/>
                <w:b/>
                <w:bCs/>
                <w:kern w:val="0"/>
                <w:sz w:val="20"/>
                <w:szCs w:val="21"/>
                <w:lang w:val="en-US" w:eastAsia="zh-CN"/>
              </w:rPr>
              <w:t>单位</w:t>
            </w:r>
          </w:p>
        </w:tc>
        <w:tc>
          <w:tcPr>
            <w:tcW w:w="917"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bidi="ar-SA"/>
              </w:rPr>
              <w:t>数量</w:t>
            </w:r>
          </w:p>
        </w:tc>
        <w:tc>
          <w:tcPr>
            <w:tcW w:w="1300"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含税</w:t>
            </w:r>
            <w:r>
              <w:rPr>
                <w:rFonts w:hint="eastAsia" w:ascii="宋体" w:hAnsi="宋体" w:cs="宋体"/>
                <w:b/>
                <w:bCs/>
                <w:kern w:val="0"/>
                <w:sz w:val="20"/>
                <w:szCs w:val="21"/>
              </w:rPr>
              <w:t>单价（元）</w:t>
            </w:r>
          </w:p>
        </w:tc>
        <w:tc>
          <w:tcPr>
            <w:tcW w:w="1331" w:type="dxa"/>
            <w:noWrap w:val="0"/>
            <w:vAlign w:val="center"/>
          </w:tcPr>
          <w:p>
            <w:pPr>
              <w:adjustRightInd w:val="0"/>
              <w:snapToGrid w:val="0"/>
              <w:spacing w:line="240" w:lineRule="auto"/>
              <w:jc w:val="center"/>
              <w:rPr>
                <w:rFonts w:hint="default" w:ascii="宋体" w:hAnsi="宋体" w:eastAsia="宋体" w:cs="宋体"/>
                <w:b/>
                <w:bCs/>
                <w:kern w:val="0"/>
                <w:sz w:val="20"/>
                <w:szCs w:val="21"/>
                <w:lang w:val="en-US" w:eastAsia="zh-CN" w:bidi="ar-SA"/>
              </w:rPr>
            </w:pPr>
            <w:r>
              <w:rPr>
                <w:rFonts w:hint="eastAsia" w:ascii="宋体" w:hAnsi="宋体" w:cs="宋体"/>
                <w:b/>
                <w:bCs/>
                <w:kern w:val="0"/>
                <w:sz w:val="20"/>
                <w:szCs w:val="21"/>
                <w:lang w:val="en-US" w:eastAsia="zh-CN"/>
              </w:rPr>
              <w:t>含税</w:t>
            </w:r>
            <w:r>
              <w:rPr>
                <w:rFonts w:hint="eastAsia" w:ascii="宋体" w:hAnsi="宋体" w:cs="宋体"/>
                <w:b/>
                <w:bCs/>
                <w:kern w:val="0"/>
                <w:sz w:val="20"/>
                <w:szCs w:val="21"/>
              </w:rPr>
              <w:t>总价（元）</w:t>
            </w:r>
          </w:p>
        </w:tc>
        <w:tc>
          <w:tcPr>
            <w:tcW w:w="1436" w:type="dxa"/>
            <w:noWrap w:val="0"/>
            <w:vAlign w:val="center"/>
          </w:tcPr>
          <w:p>
            <w:pPr>
              <w:adjustRightInd w:val="0"/>
              <w:snapToGrid w:val="0"/>
              <w:spacing w:line="240" w:lineRule="auto"/>
              <w:jc w:val="center"/>
              <w:rPr>
                <w:rFonts w:hint="eastAsia" w:ascii="宋体" w:hAnsi="宋体" w:eastAsia="宋体" w:cs="宋体"/>
                <w:b/>
                <w:bCs/>
                <w:kern w:val="0"/>
                <w:sz w:val="20"/>
                <w:szCs w:val="21"/>
                <w:lang w:val="en-US" w:eastAsia="zh-CN" w:bidi="ar-SA"/>
              </w:rPr>
            </w:pPr>
            <w:r>
              <w:rPr>
                <w:rFonts w:hint="eastAsia" w:ascii="宋体" w:hAnsi="宋体" w:cs="宋体"/>
                <w:b/>
                <w:bCs/>
                <w:kern w:val="0"/>
                <w:sz w:val="2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eastAsia="宋体" w:cs="宋体"/>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1</w:t>
            </w:r>
          </w:p>
        </w:tc>
        <w:tc>
          <w:tcPr>
            <w:tcW w:w="2409" w:type="dxa"/>
            <w:noWrap w:val="0"/>
            <w:vAlign w:val="center"/>
          </w:tcPr>
          <w:p>
            <w:pPr>
              <w:rPr>
                <w:rFonts w:hint="default" w:ascii="宋体" w:hAnsi="宋体" w:eastAsia="宋体" w:cs="宋体"/>
                <w:b w:val="0"/>
                <w:bCs w:val="0"/>
                <w:color w:val="auto"/>
                <w:kern w:val="0"/>
                <w:sz w:val="20"/>
                <w:szCs w:val="21"/>
                <w:highlight w:val="none"/>
                <w:lang w:val="en-US" w:eastAsia="zh-CN" w:bidi="ar-SA"/>
              </w:rPr>
            </w:pPr>
            <w:r>
              <w:rPr>
                <w:rFonts w:hint="eastAsia" w:ascii="宋体" w:hAnsi="宋体"/>
                <w:color w:val="auto"/>
                <w:szCs w:val="21"/>
                <w:highlight w:val="none"/>
              </w:rPr>
              <w:t>材料费</w:t>
            </w:r>
          </w:p>
        </w:tc>
        <w:tc>
          <w:tcPr>
            <w:tcW w:w="732" w:type="dxa"/>
            <w:noWrap w:val="0"/>
            <w:vAlign w:val="center"/>
          </w:tcPr>
          <w:p>
            <w:pPr>
              <w:adjustRightInd w:val="0"/>
              <w:snapToGrid w:val="0"/>
              <w:spacing w:line="240" w:lineRule="auto"/>
              <w:jc w:val="center"/>
              <w:rPr>
                <w:rFonts w:hint="default" w:ascii="宋体" w:hAnsi="宋体" w:eastAsia="宋体" w:cs="宋体"/>
                <w:b w:val="0"/>
                <w:bCs w:val="0"/>
                <w:color w:val="auto"/>
                <w:kern w:val="0"/>
                <w:sz w:val="20"/>
                <w:szCs w:val="21"/>
                <w:highlight w:val="none"/>
                <w:lang w:val="en-US" w:eastAsia="zh-CN" w:bidi="ar-SA"/>
              </w:rPr>
            </w:pPr>
            <w:r>
              <w:rPr>
                <w:rFonts w:hint="eastAsia" w:ascii="宋体" w:hAnsi="宋体" w:cs="宋体"/>
                <w:b w:val="0"/>
                <w:bCs w:val="0"/>
                <w:color w:val="auto"/>
                <w:kern w:val="0"/>
                <w:sz w:val="20"/>
                <w:szCs w:val="21"/>
                <w:highlight w:val="none"/>
                <w:lang w:val="en-US" w:eastAsia="zh-CN"/>
              </w:rPr>
              <w:t>项</w:t>
            </w:r>
          </w:p>
        </w:tc>
        <w:tc>
          <w:tcPr>
            <w:tcW w:w="917"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r>
              <w:rPr>
                <w:rFonts w:hint="default" w:ascii="宋体" w:hAnsi="宋体" w:eastAsia="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cs="宋体"/>
                <w:kern w:val="0"/>
                <w:sz w:val="20"/>
                <w:szCs w:val="21"/>
                <w:lang w:val="en-US" w:eastAsia="zh-CN"/>
              </w:rPr>
            </w:pPr>
          </w:p>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eastAsia" w:ascii="宋体" w:hAnsi="宋体" w:cs="宋体" w:eastAsiaTheme="minorEastAsia"/>
                <w:color w:val="auto"/>
                <w:kern w:val="0"/>
                <w:sz w:val="20"/>
                <w:szCs w:val="21"/>
                <w:highlight w:val="none"/>
                <w:lang w:val="en-US" w:eastAsia="zh-CN" w:bidi="ar-SA"/>
              </w:rPr>
            </w:pPr>
            <w:r>
              <w:rPr>
                <w:rFonts w:hint="eastAsia" w:ascii="宋体" w:hAnsi="宋体" w:cs="宋体"/>
                <w:color w:val="auto"/>
                <w:kern w:val="0"/>
                <w:sz w:val="20"/>
                <w:szCs w:val="21"/>
                <w:highlight w:val="none"/>
                <w:lang w:val="en-US" w:eastAsia="zh-CN"/>
              </w:rPr>
              <w:t>2</w:t>
            </w:r>
          </w:p>
        </w:tc>
        <w:tc>
          <w:tcPr>
            <w:tcW w:w="2409" w:type="dxa"/>
            <w:noWrap w:val="0"/>
            <w:vAlign w:val="center"/>
          </w:tcPr>
          <w:p>
            <w:pPr>
              <w:rPr>
                <w:rFonts w:hint="eastAsia" w:ascii="宋体" w:hAnsi="宋体" w:eastAsia="宋体" w:cs="宋体"/>
                <w:b w:val="0"/>
                <w:bCs w:val="0"/>
                <w:color w:val="auto"/>
                <w:kern w:val="0"/>
                <w:sz w:val="20"/>
                <w:szCs w:val="21"/>
                <w:highlight w:val="none"/>
                <w:lang w:val="en-US" w:eastAsia="zh-CN" w:bidi="ar-SA"/>
              </w:rPr>
            </w:pPr>
            <w:r>
              <w:rPr>
                <w:rFonts w:hint="eastAsia" w:ascii="宋体" w:hAnsi="宋体"/>
                <w:color w:val="auto"/>
                <w:szCs w:val="21"/>
                <w:highlight w:val="none"/>
              </w:rPr>
              <w:t>测试化验加工费</w:t>
            </w:r>
          </w:p>
        </w:tc>
        <w:tc>
          <w:tcPr>
            <w:tcW w:w="732" w:type="dxa"/>
            <w:noWrap w:val="0"/>
            <w:vAlign w:val="center"/>
          </w:tcPr>
          <w:p>
            <w:pPr>
              <w:adjustRightInd w:val="0"/>
              <w:snapToGrid w:val="0"/>
              <w:spacing w:line="240" w:lineRule="auto"/>
              <w:jc w:val="center"/>
              <w:rPr>
                <w:rFonts w:hint="eastAsia" w:ascii="宋体" w:hAnsi="宋体" w:eastAsia="宋体" w:cs="宋体"/>
                <w:b w:val="0"/>
                <w:bCs w:val="0"/>
                <w:color w:val="auto"/>
                <w:kern w:val="0"/>
                <w:sz w:val="20"/>
                <w:szCs w:val="21"/>
                <w:highlight w:val="none"/>
                <w:lang w:val="en-US" w:eastAsia="zh-CN" w:bidi="ar-SA"/>
              </w:rPr>
            </w:pPr>
            <w:r>
              <w:rPr>
                <w:rFonts w:hint="eastAsia" w:ascii="宋体" w:hAnsi="宋体" w:cs="宋体"/>
                <w:b w:val="0"/>
                <w:bCs w:val="0"/>
                <w:color w:val="auto"/>
                <w:kern w:val="0"/>
                <w:sz w:val="20"/>
                <w:szCs w:val="21"/>
                <w:highlight w:val="none"/>
                <w:lang w:val="en-US" w:eastAsia="zh-CN"/>
              </w:rPr>
              <w:t>项</w:t>
            </w:r>
          </w:p>
        </w:tc>
        <w:tc>
          <w:tcPr>
            <w:tcW w:w="917" w:type="dxa"/>
            <w:noWrap w:val="0"/>
            <w:vAlign w:val="center"/>
          </w:tcPr>
          <w:p>
            <w:pPr>
              <w:adjustRightInd w:val="0"/>
              <w:snapToGrid w:val="0"/>
              <w:spacing w:line="240" w:lineRule="auto"/>
              <w:jc w:val="center"/>
              <w:rPr>
                <w:rFonts w:hint="default" w:ascii="宋体" w:hAnsi="宋体" w:cs="宋体"/>
                <w:b w:val="0"/>
                <w:bCs w:val="0"/>
                <w:kern w:val="0"/>
                <w:sz w:val="20"/>
                <w:szCs w:val="21"/>
                <w:lang w:val="en-US" w:eastAsia="zh-CN"/>
              </w:rPr>
            </w:pPr>
            <w:r>
              <w:rPr>
                <w:rFonts w:hint="default" w:ascii="宋体" w:hAnsi="宋体" w:cs="宋体"/>
                <w:b w:val="0"/>
                <w:bCs w:val="0"/>
                <w:kern w:val="0"/>
                <w:sz w:val="20"/>
                <w:szCs w:val="21"/>
                <w:lang w:val="en-US" w:eastAsia="zh-CN"/>
              </w:rPr>
              <w:t>1</w:t>
            </w: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2409" w:type="dxa"/>
            <w:noWrap w:val="0"/>
            <w:vAlign w:val="center"/>
          </w:tcPr>
          <w:p>
            <w:pPr>
              <w:adjustRightInd w:val="0"/>
              <w:snapToGrid w:val="0"/>
              <w:spacing w:line="240" w:lineRule="auto"/>
              <w:jc w:val="left"/>
              <w:rPr>
                <w:rFonts w:hint="eastAsia" w:ascii="宋体" w:hAnsi="宋体" w:cs="宋体"/>
                <w:sz w:val="24"/>
                <w:szCs w:val="24"/>
                <w:lang w:val="en-US" w:eastAsia="zh-CN"/>
              </w:rPr>
            </w:pPr>
          </w:p>
        </w:tc>
        <w:tc>
          <w:tcPr>
            <w:tcW w:w="732" w:type="dxa"/>
            <w:noWrap w:val="0"/>
            <w:vAlign w:val="center"/>
          </w:tcPr>
          <w:p>
            <w:pPr>
              <w:adjustRightInd w:val="0"/>
              <w:snapToGrid w:val="0"/>
              <w:spacing w:line="240" w:lineRule="auto"/>
              <w:jc w:val="center"/>
              <w:rPr>
                <w:rFonts w:hint="eastAsia" w:ascii="宋体" w:hAnsi="宋体" w:cs="宋体"/>
                <w:b w:val="0"/>
                <w:bCs w:val="0"/>
                <w:kern w:val="0"/>
                <w:sz w:val="20"/>
                <w:szCs w:val="21"/>
                <w:lang w:val="en-US" w:eastAsia="zh-CN"/>
              </w:rPr>
            </w:pPr>
          </w:p>
        </w:tc>
        <w:tc>
          <w:tcPr>
            <w:tcW w:w="917" w:type="dxa"/>
            <w:noWrap w:val="0"/>
            <w:vAlign w:val="center"/>
          </w:tcPr>
          <w:p>
            <w:pPr>
              <w:adjustRightInd w:val="0"/>
              <w:snapToGrid w:val="0"/>
              <w:spacing w:line="240" w:lineRule="auto"/>
              <w:jc w:val="center"/>
              <w:rPr>
                <w:rFonts w:hint="eastAsia" w:ascii="宋体" w:hAnsi="宋体" w:cs="宋体"/>
                <w:b w:val="0"/>
                <w:bCs w:val="0"/>
                <w:kern w:val="0"/>
                <w:sz w:val="20"/>
                <w:szCs w:val="21"/>
                <w:lang w:val="en-US" w:eastAsia="zh-CN"/>
              </w:rPr>
            </w:pPr>
          </w:p>
        </w:tc>
        <w:tc>
          <w:tcPr>
            <w:tcW w:w="1300" w:type="dxa"/>
            <w:noWrap w:val="0"/>
            <w:vAlign w:val="center"/>
          </w:tcPr>
          <w:p>
            <w:pPr>
              <w:adjustRightInd w:val="0"/>
              <w:snapToGrid w:val="0"/>
              <w:spacing w:line="240" w:lineRule="auto"/>
              <w:jc w:val="center"/>
              <w:rPr>
                <w:rFonts w:hint="default" w:ascii="宋体" w:hAnsi="宋体" w:eastAsia="宋体" w:cs="宋体"/>
                <w:b w:val="0"/>
                <w:bCs w:val="0"/>
                <w:kern w:val="0"/>
                <w:sz w:val="20"/>
                <w:szCs w:val="21"/>
                <w:lang w:val="en-US" w:eastAsia="zh-CN"/>
              </w:rPr>
            </w:pP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noWrap w:val="0"/>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4"/>
            <w:noWrap w:val="0"/>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合计（含税）</w:t>
            </w:r>
          </w:p>
        </w:tc>
        <w:tc>
          <w:tcPr>
            <w:tcW w:w="1331" w:type="dxa"/>
            <w:noWrap w:val="0"/>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36" w:type="dxa"/>
            <w:noWrap w:val="0"/>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40" w:type="dxa"/>
            <w:gridSpan w:val="7"/>
            <w:noWrap w:val="0"/>
            <w:vAlign w:val="center"/>
          </w:tcPr>
          <w:p>
            <w:pPr>
              <w:tabs>
                <w:tab w:val="left" w:pos="3781"/>
              </w:tabs>
              <w:adjustRightInd w:val="0"/>
              <w:snapToGrid w:val="0"/>
              <w:spacing w:line="240" w:lineRule="auto"/>
              <w:jc w:val="left"/>
              <w:rPr>
                <w:rFonts w:hint="eastAsia"/>
                <w:lang w:val="en-US" w:eastAsia="zh-CN"/>
              </w:rPr>
            </w:pPr>
            <w:r>
              <w:rPr>
                <w:rFonts w:hint="eastAsia"/>
                <w:lang w:val="en-US" w:eastAsia="zh-CN"/>
              </w:rPr>
              <w:t>注：1、若单价和总价有差异，以单价为准；报价方为执行本项目所发生的其他一切费用（如</w:t>
            </w:r>
            <w:r>
              <w:rPr>
                <w:rFonts w:hint="eastAsia"/>
              </w:rPr>
              <w:t>材</w:t>
            </w:r>
            <w:r>
              <w:rPr>
                <w:rFonts w:hint="eastAsia"/>
                <w:lang w:val="en-US" w:eastAsia="zh-CN"/>
              </w:rPr>
              <w:t>料运输费用等）均已包含在总价中；</w:t>
            </w:r>
          </w:p>
          <w:p>
            <w:pPr>
              <w:tabs>
                <w:tab w:val="left" w:pos="3781"/>
              </w:tabs>
              <w:adjustRightInd w:val="0"/>
              <w:snapToGrid w:val="0"/>
              <w:spacing w:line="240" w:lineRule="auto"/>
              <w:ind w:firstLine="420" w:firstLineChars="200"/>
              <w:jc w:val="left"/>
              <w:rPr>
                <w:rFonts w:hint="default"/>
                <w:lang w:val="en-US" w:eastAsia="zh-CN"/>
              </w:rPr>
            </w:pPr>
            <w:r>
              <w:rPr>
                <w:rFonts w:hint="eastAsia"/>
                <w:lang w:val="en-US" w:eastAsia="zh-CN"/>
              </w:rPr>
              <w:t>2、请严格按照格式填写。</w:t>
            </w:r>
          </w:p>
        </w:tc>
      </w:tr>
    </w:tbl>
    <w:p>
      <w:pPr>
        <w:spacing w:line="360" w:lineRule="auto"/>
        <w:rPr>
          <w:rFonts w:hint="eastAsia" w:ascii="宋体" w:hAnsi="宋体" w:cs="宋体"/>
          <w:spacing w:val="-1"/>
          <w:szCs w:val="21"/>
        </w:rPr>
      </w:pPr>
    </w:p>
    <w:p>
      <w:pPr>
        <w:spacing w:line="360" w:lineRule="auto"/>
        <w:rPr>
          <w:rFonts w:hint="eastAsia" w:ascii="宋体" w:hAnsi="宋体" w:cs="宋体"/>
          <w:spacing w:val="-1"/>
          <w:szCs w:val="21"/>
        </w:rPr>
      </w:pPr>
    </w:p>
    <w:p>
      <w:pPr>
        <w:spacing w:line="360" w:lineRule="auto"/>
        <w:rPr>
          <w:rFonts w:hint="eastAsia" w:ascii="宋体" w:hAnsi="宋体" w:cs="宋体"/>
          <w:color w:val="auto"/>
          <w:sz w:val="21"/>
          <w:szCs w:val="21"/>
          <w:lang w:val="en-US" w:eastAsia="zh-CN"/>
        </w:rPr>
      </w:pPr>
      <w:r>
        <w:rPr>
          <w:rFonts w:hint="eastAsia" w:ascii="宋体" w:hAnsi="宋体" w:cs="宋体"/>
          <w:spacing w:val="-1"/>
          <w:szCs w:val="21"/>
        </w:rPr>
        <w:t>法定代表人</w:t>
      </w:r>
      <w:r>
        <w:rPr>
          <w:rFonts w:hint="eastAsia" w:ascii="宋体" w:hAnsi="宋体" w:cs="宋体"/>
          <w:spacing w:val="-1"/>
          <w:szCs w:val="21"/>
          <w:lang w:eastAsia="zh-CN"/>
        </w:rPr>
        <w:t>（</w:t>
      </w:r>
      <w:r>
        <w:rPr>
          <w:rFonts w:hint="eastAsia" w:ascii="宋体" w:hAnsi="宋体" w:cs="宋体"/>
          <w:spacing w:val="-1"/>
          <w:szCs w:val="21"/>
        </w:rPr>
        <w:t>或其授权代理人</w:t>
      </w:r>
      <w:r>
        <w:rPr>
          <w:rFonts w:hint="eastAsia" w:ascii="宋体" w:hAnsi="宋体" w:cs="宋体"/>
          <w:spacing w:val="-1"/>
          <w:szCs w:val="21"/>
          <w:lang w:eastAsia="zh-CN"/>
        </w:rPr>
        <w:t>）</w:t>
      </w:r>
      <w:r>
        <w:rPr>
          <w:rFonts w:hint="eastAsia" w:ascii="宋体" w:hAnsi="宋体" w:cs="宋体"/>
          <w:spacing w:val="-1"/>
          <w:szCs w:val="21"/>
        </w:rPr>
        <w:t>签字</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p>
    <w:p>
      <w:pPr>
        <w:pStyle w:val="3"/>
        <w:rPr>
          <w:rFonts w:hint="default"/>
          <w:lang w:val="en-US" w:eastAsia="zh-CN"/>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0FB2FF"/>
    <w:multiLevelType w:val="singleLevel"/>
    <w:tmpl w:val="4B0FB2F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6D61"/>
    <w:rsid w:val="00070ED0"/>
    <w:rsid w:val="00091BFD"/>
    <w:rsid w:val="001400FF"/>
    <w:rsid w:val="0016015D"/>
    <w:rsid w:val="001854E0"/>
    <w:rsid w:val="002A3085"/>
    <w:rsid w:val="002E4FB2"/>
    <w:rsid w:val="003F31D5"/>
    <w:rsid w:val="00426359"/>
    <w:rsid w:val="004871B7"/>
    <w:rsid w:val="004B6CAF"/>
    <w:rsid w:val="0053599C"/>
    <w:rsid w:val="00554128"/>
    <w:rsid w:val="00554DC2"/>
    <w:rsid w:val="00573BB4"/>
    <w:rsid w:val="00573D74"/>
    <w:rsid w:val="00594685"/>
    <w:rsid w:val="005F65E1"/>
    <w:rsid w:val="00693E66"/>
    <w:rsid w:val="006D4BFA"/>
    <w:rsid w:val="00762728"/>
    <w:rsid w:val="007E34EA"/>
    <w:rsid w:val="008165EA"/>
    <w:rsid w:val="008915BC"/>
    <w:rsid w:val="008B3AD0"/>
    <w:rsid w:val="008B7F2B"/>
    <w:rsid w:val="008C32C2"/>
    <w:rsid w:val="008D6E44"/>
    <w:rsid w:val="009A13A1"/>
    <w:rsid w:val="009D2611"/>
    <w:rsid w:val="009D560C"/>
    <w:rsid w:val="009D575B"/>
    <w:rsid w:val="00A07EE5"/>
    <w:rsid w:val="00A45121"/>
    <w:rsid w:val="00A6072E"/>
    <w:rsid w:val="00A80A7F"/>
    <w:rsid w:val="00AB0717"/>
    <w:rsid w:val="00BA38EA"/>
    <w:rsid w:val="00BB6AB6"/>
    <w:rsid w:val="00BC571D"/>
    <w:rsid w:val="00C04330"/>
    <w:rsid w:val="00C65CC5"/>
    <w:rsid w:val="00C7143A"/>
    <w:rsid w:val="00CA20E1"/>
    <w:rsid w:val="00CD61D6"/>
    <w:rsid w:val="00CE3BFE"/>
    <w:rsid w:val="00D00977"/>
    <w:rsid w:val="00D14ED2"/>
    <w:rsid w:val="00DE0FCB"/>
    <w:rsid w:val="00E507C1"/>
    <w:rsid w:val="00EB52A1"/>
    <w:rsid w:val="00F03E07"/>
    <w:rsid w:val="00F40ACE"/>
    <w:rsid w:val="00F8562F"/>
    <w:rsid w:val="01045E62"/>
    <w:rsid w:val="01074A7D"/>
    <w:rsid w:val="010939BC"/>
    <w:rsid w:val="010F1317"/>
    <w:rsid w:val="011305CA"/>
    <w:rsid w:val="0116129F"/>
    <w:rsid w:val="01181F78"/>
    <w:rsid w:val="01197C72"/>
    <w:rsid w:val="01273312"/>
    <w:rsid w:val="01290180"/>
    <w:rsid w:val="012F392A"/>
    <w:rsid w:val="013C4AE9"/>
    <w:rsid w:val="013C7DB5"/>
    <w:rsid w:val="01411C7D"/>
    <w:rsid w:val="0144279E"/>
    <w:rsid w:val="0149268B"/>
    <w:rsid w:val="014A2860"/>
    <w:rsid w:val="0150720A"/>
    <w:rsid w:val="01512DB5"/>
    <w:rsid w:val="01541708"/>
    <w:rsid w:val="015531A9"/>
    <w:rsid w:val="01554DF2"/>
    <w:rsid w:val="016030B3"/>
    <w:rsid w:val="01646700"/>
    <w:rsid w:val="01696152"/>
    <w:rsid w:val="01712F87"/>
    <w:rsid w:val="01737FB9"/>
    <w:rsid w:val="017B3290"/>
    <w:rsid w:val="017E06F1"/>
    <w:rsid w:val="017E406E"/>
    <w:rsid w:val="017E7670"/>
    <w:rsid w:val="017F2035"/>
    <w:rsid w:val="018865AF"/>
    <w:rsid w:val="018C6C9C"/>
    <w:rsid w:val="018D6405"/>
    <w:rsid w:val="018F11A2"/>
    <w:rsid w:val="01972562"/>
    <w:rsid w:val="019A1112"/>
    <w:rsid w:val="019A3BA9"/>
    <w:rsid w:val="019D4F85"/>
    <w:rsid w:val="01A00A75"/>
    <w:rsid w:val="01A041D4"/>
    <w:rsid w:val="01B573EA"/>
    <w:rsid w:val="01B76FDE"/>
    <w:rsid w:val="01B85753"/>
    <w:rsid w:val="01B93A75"/>
    <w:rsid w:val="01BB2F07"/>
    <w:rsid w:val="01C40716"/>
    <w:rsid w:val="01C93F5E"/>
    <w:rsid w:val="01C9789D"/>
    <w:rsid w:val="01CB2D39"/>
    <w:rsid w:val="01D33821"/>
    <w:rsid w:val="01D43A6E"/>
    <w:rsid w:val="01D51D8C"/>
    <w:rsid w:val="01D66348"/>
    <w:rsid w:val="01D73AC8"/>
    <w:rsid w:val="01D845A4"/>
    <w:rsid w:val="01DA213B"/>
    <w:rsid w:val="01DB3AEB"/>
    <w:rsid w:val="01E0151B"/>
    <w:rsid w:val="01E536D6"/>
    <w:rsid w:val="01E60E82"/>
    <w:rsid w:val="01EB2041"/>
    <w:rsid w:val="01EC1DD2"/>
    <w:rsid w:val="01EE014F"/>
    <w:rsid w:val="01F11E33"/>
    <w:rsid w:val="01F1356C"/>
    <w:rsid w:val="01FB52D7"/>
    <w:rsid w:val="01FC54F8"/>
    <w:rsid w:val="01FF510E"/>
    <w:rsid w:val="020142D5"/>
    <w:rsid w:val="02034675"/>
    <w:rsid w:val="0206044D"/>
    <w:rsid w:val="020638B2"/>
    <w:rsid w:val="02090F4A"/>
    <w:rsid w:val="02136132"/>
    <w:rsid w:val="021B2657"/>
    <w:rsid w:val="021D6424"/>
    <w:rsid w:val="0230209D"/>
    <w:rsid w:val="02306FC9"/>
    <w:rsid w:val="023133F8"/>
    <w:rsid w:val="02384D28"/>
    <w:rsid w:val="024118F6"/>
    <w:rsid w:val="024309DB"/>
    <w:rsid w:val="02472621"/>
    <w:rsid w:val="024E1D34"/>
    <w:rsid w:val="02551A74"/>
    <w:rsid w:val="0255629C"/>
    <w:rsid w:val="025A27F8"/>
    <w:rsid w:val="025E5131"/>
    <w:rsid w:val="026264D3"/>
    <w:rsid w:val="0265321E"/>
    <w:rsid w:val="026700F3"/>
    <w:rsid w:val="02670D55"/>
    <w:rsid w:val="0271331D"/>
    <w:rsid w:val="027A732E"/>
    <w:rsid w:val="027C697B"/>
    <w:rsid w:val="0280495C"/>
    <w:rsid w:val="028446A1"/>
    <w:rsid w:val="02857C6A"/>
    <w:rsid w:val="02863C32"/>
    <w:rsid w:val="028659CD"/>
    <w:rsid w:val="02874386"/>
    <w:rsid w:val="028868DD"/>
    <w:rsid w:val="028B5EA8"/>
    <w:rsid w:val="028E3665"/>
    <w:rsid w:val="02943363"/>
    <w:rsid w:val="029B0503"/>
    <w:rsid w:val="029C3E0A"/>
    <w:rsid w:val="02A04EBB"/>
    <w:rsid w:val="02A14B45"/>
    <w:rsid w:val="02BA29D3"/>
    <w:rsid w:val="02C71CCE"/>
    <w:rsid w:val="02CB53EE"/>
    <w:rsid w:val="02D62D98"/>
    <w:rsid w:val="02DC33E5"/>
    <w:rsid w:val="02E9354B"/>
    <w:rsid w:val="02E93803"/>
    <w:rsid w:val="02EB46F2"/>
    <w:rsid w:val="02EC24FD"/>
    <w:rsid w:val="02EF42BF"/>
    <w:rsid w:val="02F22CAB"/>
    <w:rsid w:val="02F6706D"/>
    <w:rsid w:val="02FD78CC"/>
    <w:rsid w:val="030B0464"/>
    <w:rsid w:val="030D2E23"/>
    <w:rsid w:val="03127E57"/>
    <w:rsid w:val="031E33FE"/>
    <w:rsid w:val="03201503"/>
    <w:rsid w:val="032159EE"/>
    <w:rsid w:val="032606E4"/>
    <w:rsid w:val="03275841"/>
    <w:rsid w:val="03276BBF"/>
    <w:rsid w:val="032775A8"/>
    <w:rsid w:val="0329211C"/>
    <w:rsid w:val="033F5286"/>
    <w:rsid w:val="034A36EE"/>
    <w:rsid w:val="034C063A"/>
    <w:rsid w:val="034F31CB"/>
    <w:rsid w:val="035A61B1"/>
    <w:rsid w:val="036C5277"/>
    <w:rsid w:val="037805E0"/>
    <w:rsid w:val="037F07D9"/>
    <w:rsid w:val="03861167"/>
    <w:rsid w:val="038B3C3C"/>
    <w:rsid w:val="03901097"/>
    <w:rsid w:val="03926C29"/>
    <w:rsid w:val="0399544C"/>
    <w:rsid w:val="039F3DD7"/>
    <w:rsid w:val="03A15D6B"/>
    <w:rsid w:val="03A95067"/>
    <w:rsid w:val="03AA1041"/>
    <w:rsid w:val="03B462C9"/>
    <w:rsid w:val="03B64901"/>
    <w:rsid w:val="03B73EED"/>
    <w:rsid w:val="03BF2454"/>
    <w:rsid w:val="03C83797"/>
    <w:rsid w:val="03CB4E4B"/>
    <w:rsid w:val="03D03954"/>
    <w:rsid w:val="03D21929"/>
    <w:rsid w:val="03D835B8"/>
    <w:rsid w:val="03DC023A"/>
    <w:rsid w:val="03F70BC3"/>
    <w:rsid w:val="04016CEB"/>
    <w:rsid w:val="04024422"/>
    <w:rsid w:val="04056D36"/>
    <w:rsid w:val="04062F2A"/>
    <w:rsid w:val="041A42A7"/>
    <w:rsid w:val="041C1D2C"/>
    <w:rsid w:val="041F6781"/>
    <w:rsid w:val="04205FF4"/>
    <w:rsid w:val="042F456D"/>
    <w:rsid w:val="04325AA9"/>
    <w:rsid w:val="04344931"/>
    <w:rsid w:val="043B0495"/>
    <w:rsid w:val="043C2BF8"/>
    <w:rsid w:val="043E0755"/>
    <w:rsid w:val="043F767A"/>
    <w:rsid w:val="044A401D"/>
    <w:rsid w:val="044C2AD8"/>
    <w:rsid w:val="044C2AF3"/>
    <w:rsid w:val="04583D8A"/>
    <w:rsid w:val="045A6ECA"/>
    <w:rsid w:val="045B6DD9"/>
    <w:rsid w:val="045E55F0"/>
    <w:rsid w:val="04630145"/>
    <w:rsid w:val="046A6B9C"/>
    <w:rsid w:val="046F43AF"/>
    <w:rsid w:val="047219BC"/>
    <w:rsid w:val="0475111A"/>
    <w:rsid w:val="04772E3D"/>
    <w:rsid w:val="04775050"/>
    <w:rsid w:val="047D0D7E"/>
    <w:rsid w:val="047D5ED8"/>
    <w:rsid w:val="04845678"/>
    <w:rsid w:val="04854652"/>
    <w:rsid w:val="048740B2"/>
    <w:rsid w:val="048F5D28"/>
    <w:rsid w:val="048F6168"/>
    <w:rsid w:val="049009C5"/>
    <w:rsid w:val="04903ECB"/>
    <w:rsid w:val="049214ED"/>
    <w:rsid w:val="04973E41"/>
    <w:rsid w:val="04AB1F1E"/>
    <w:rsid w:val="04B37E4E"/>
    <w:rsid w:val="04B677A7"/>
    <w:rsid w:val="04BE53DA"/>
    <w:rsid w:val="04BF50F0"/>
    <w:rsid w:val="04C274DA"/>
    <w:rsid w:val="04C46D02"/>
    <w:rsid w:val="04C842FC"/>
    <w:rsid w:val="04D8586C"/>
    <w:rsid w:val="04E01262"/>
    <w:rsid w:val="04E05785"/>
    <w:rsid w:val="04E231F6"/>
    <w:rsid w:val="04E62BA8"/>
    <w:rsid w:val="04E92283"/>
    <w:rsid w:val="04EB4263"/>
    <w:rsid w:val="04F34420"/>
    <w:rsid w:val="04F60150"/>
    <w:rsid w:val="04F726AD"/>
    <w:rsid w:val="04FD05D5"/>
    <w:rsid w:val="0501249B"/>
    <w:rsid w:val="05117B0C"/>
    <w:rsid w:val="051475D5"/>
    <w:rsid w:val="05180F71"/>
    <w:rsid w:val="051D55B1"/>
    <w:rsid w:val="0522528B"/>
    <w:rsid w:val="05240F24"/>
    <w:rsid w:val="05250AA8"/>
    <w:rsid w:val="053522B9"/>
    <w:rsid w:val="05371C4E"/>
    <w:rsid w:val="0539069D"/>
    <w:rsid w:val="05465AFB"/>
    <w:rsid w:val="05476D6B"/>
    <w:rsid w:val="054B3E96"/>
    <w:rsid w:val="0550244E"/>
    <w:rsid w:val="05561344"/>
    <w:rsid w:val="056038DE"/>
    <w:rsid w:val="05604A5B"/>
    <w:rsid w:val="0566441B"/>
    <w:rsid w:val="056D2A42"/>
    <w:rsid w:val="05705E82"/>
    <w:rsid w:val="05733D2F"/>
    <w:rsid w:val="05736B5D"/>
    <w:rsid w:val="05770327"/>
    <w:rsid w:val="057931E7"/>
    <w:rsid w:val="057E768B"/>
    <w:rsid w:val="057F7BBC"/>
    <w:rsid w:val="0584141E"/>
    <w:rsid w:val="059336E7"/>
    <w:rsid w:val="059C4D6A"/>
    <w:rsid w:val="05A048B1"/>
    <w:rsid w:val="05A96D66"/>
    <w:rsid w:val="05B64141"/>
    <w:rsid w:val="05C20764"/>
    <w:rsid w:val="05C814D9"/>
    <w:rsid w:val="05D87A94"/>
    <w:rsid w:val="05DB6EB2"/>
    <w:rsid w:val="05DC6D4E"/>
    <w:rsid w:val="05E21165"/>
    <w:rsid w:val="05E44016"/>
    <w:rsid w:val="05E7145B"/>
    <w:rsid w:val="05E721DF"/>
    <w:rsid w:val="05E7280F"/>
    <w:rsid w:val="05EF7B7D"/>
    <w:rsid w:val="05F5275C"/>
    <w:rsid w:val="05F755AC"/>
    <w:rsid w:val="05FC0F4F"/>
    <w:rsid w:val="06047794"/>
    <w:rsid w:val="060C6AC4"/>
    <w:rsid w:val="060E4F2E"/>
    <w:rsid w:val="0616413F"/>
    <w:rsid w:val="06171AB0"/>
    <w:rsid w:val="062016E4"/>
    <w:rsid w:val="062939E3"/>
    <w:rsid w:val="062D15EC"/>
    <w:rsid w:val="06361CC0"/>
    <w:rsid w:val="06387BB9"/>
    <w:rsid w:val="06396122"/>
    <w:rsid w:val="063A4F52"/>
    <w:rsid w:val="06464251"/>
    <w:rsid w:val="064E5682"/>
    <w:rsid w:val="06517AD0"/>
    <w:rsid w:val="065D1B9B"/>
    <w:rsid w:val="065D7121"/>
    <w:rsid w:val="06614100"/>
    <w:rsid w:val="06623570"/>
    <w:rsid w:val="06682EE2"/>
    <w:rsid w:val="06722464"/>
    <w:rsid w:val="06761AB2"/>
    <w:rsid w:val="067B0747"/>
    <w:rsid w:val="06872131"/>
    <w:rsid w:val="068B6B62"/>
    <w:rsid w:val="068C0887"/>
    <w:rsid w:val="068C7B4A"/>
    <w:rsid w:val="06931434"/>
    <w:rsid w:val="06961CF6"/>
    <w:rsid w:val="069751AD"/>
    <w:rsid w:val="069A3382"/>
    <w:rsid w:val="06A11D92"/>
    <w:rsid w:val="06B26057"/>
    <w:rsid w:val="06B57720"/>
    <w:rsid w:val="06BC385F"/>
    <w:rsid w:val="06C02D6B"/>
    <w:rsid w:val="06C54A1B"/>
    <w:rsid w:val="06C67D3E"/>
    <w:rsid w:val="06D6539F"/>
    <w:rsid w:val="06E15755"/>
    <w:rsid w:val="06E21DA4"/>
    <w:rsid w:val="06E52875"/>
    <w:rsid w:val="06E91C41"/>
    <w:rsid w:val="06EB6A95"/>
    <w:rsid w:val="06ED094C"/>
    <w:rsid w:val="06FB65EE"/>
    <w:rsid w:val="07014BAA"/>
    <w:rsid w:val="07032A6D"/>
    <w:rsid w:val="0704790B"/>
    <w:rsid w:val="070D221F"/>
    <w:rsid w:val="070D610F"/>
    <w:rsid w:val="0716770A"/>
    <w:rsid w:val="071D30EA"/>
    <w:rsid w:val="072167A0"/>
    <w:rsid w:val="07287A4F"/>
    <w:rsid w:val="07307E36"/>
    <w:rsid w:val="07312CF8"/>
    <w:rsid w:val="07377138"/>
    <w:rsid w:val="074610EB"/>
    <w:rsid w:val="07486B16"/>
    <w:rsid w:val="074B189E"/>
    <w:rsid w:val="074D399C"/>
    <w:rsid w:val="074F7771"/>
    <w:rsid w:val="0751575D"/>
    <w:rsid w:val="075303A0"/>
    <w:rsid w:val="07566765"/>
    <w:rsid w:val="075E3ABA"/>
    <w:rsid w:val="076653D8"/>
    <w:rsid w:val="076C1C0D"/>
    <w:rsid w:val="07806A03"/>
    <w:rsid w:val="07855E5C"/>
    <w:rsid w:val="07857949"/>
    <w:rsid w:val="07872308"/>
    <w:rsid w:val="07890848"/>
    <w:rsid w:val="078E00EC"/>
    <w:rsid w:val="07A5165D"/>
    <w:rsid w:val="07B15D90"/>
    <w:rsid w:val="07B83832"/>
    <w:rsid w:val="07BD5CA9"/>
    <w:rsid w:val="07BE4D2C"/>
    <w:rsid w:val="07D21398"/>
    <w:rsid w:val="07D4085E"/>
    <w:rsid w:val="07E10714"/>
    <w:rsid w:val="07E55696"/>
    <w:rsid w:val="07EC0DFF"/>
    <w:rsid w:val="07ED524C"/>
    <w:rsid w:val="07EE7084"/>
    <w:rsid w:val="07F31963"/>
    <w:rsid w:val="07F32AB2"/>
    <w:rsid w:val="07F4350B"/>
    <w:rsid w:val="07FB4D51"/>
    <w:rsid w:val="07FD70CB"/>
    <w:rsid w:val="0810166C"/>
    <w:rsid w:val="08103C97"/>
    <w:rsid w:val="081B4816"/>
    <w:rsid w:val="082A0408"/>
    <w:rsid w:val="082E2A29"/>
    <w:rsid w:val="08314216"/>
    <w:rsid w:val="083145CE"/>
    <w:rsid w:val="08327A5D"/>
    <w:rsid w:val="08336B6C"/>
    <w:rsid w:val="083D3A5F"/>
    <w:rsid w:val="083D5DE7"/>
    <w:rsid w:val="084A79D7"/>
    <w:rsid w:val="084B5E2C"/>
    <w:rsid w:val="084D6ED1"/>
    <w:rsid w:val="084E01C4"/>
    <w:rsid w:val="084F40AE"/>
    <w:rsid w:val="086D3716"/>
    <w:rsid w:val="087244BE"/>
    <w:rsid w:val="08777A25"/>
    <w:rsid w:val="087901C6"/>
    <w:rsid w:val="087B5B1E"/>
    <w:rsid w:val="087F2141"/>
    <w:rsid w:val="08801E2D"/>
    <w:rsid w:val="08810578"/>
    <w:rsid w:val="08866210"/>
    <w:rsid w:val="08987E3F"/>
    <w:rsid w:val="08994764"/>
    <w:rsid w:val="08A40952"/>
    <w:rsid w:val="08A46C3E"/>
    <w:rsid w:val="08A74B5A"/>
    <w:rsid w:val="08B02CC9"/>
    <w:rsid w:val="08B4419A"/>
    <w:rsid w:val="08B93A2B"/>
    <w:rsid w:val="08BC4B88"/>
    <w:rsid w:val="08C056C7"/>
    <w:rsid w:val="08C24BB0"/>
    <w:rsid w:val="08C91F6B"/>
    <w:rsid w:val="08C953E2"/>
    <w:rsid w:val="08CA7BD3"/>
    <w:rsid w:val="08CB6A6B"/>
    <w:rsid w:val="08D776DE"/>
    <w:rsid w:val="08D90041"/>
    <w:rsid w:val="08DF11E7"/>
    <w:rsid w:val="08E1386E"/>
    <w:rsid w:val="08E276E0"/>
    <w:rsid w:val="08E3577B"/>
    <w:rsid w:val="08E52E0F"/>
    <w:rsid w:val="08E62831"/>
    <w:rsid w:val="08E753AC"/>
    <w:rsid w:val="08F53046"/>
    <w:rsid w:val="08F61F39"/>
    <w:rsid w:val="08F7403B"/>
    <w:rsid w:val="08F973CA"/>
    <w:rsid w:val="08FA1C4A"/>
    <w:rsid w:val="08FB672F"/>
    <w:rsid w:val="0903000F"/>
    <w:rsid w:val="090F0792"/>
    <w:rsid w:val="090F6508"/>
    <w:rsid w:val="091368FC"/>
    <w:rsid w:val="09164D01"/>
    <w:rsid w:val="09182AED"/>
    <w:rsid w:val="091A164B"/>
    <w:rsid w:val="0926336F"/>
    <w:rsid w:val="09295FFF"/>
    <w:rsid w:val="092A37ED"/>
    <w:rsid w:val="092E6E3E"/>
    <w:rsid w:val="092F0217"/>
    <w:rsid w:val="093B08C9"/>
    <w:rsid w:val="093B1D36"/>
    <w:rsid w:val="093E41B6"/>
    <w:rsid w:val="094070FA"/>
    <w:rsid w:val="09411A28"/>
    <w:rsid w:val="09414467"/>
    <w:rsid w:val="094867F0"/>
    <w:rsid w:val="09541CEE"/>
    <w:rsid w:val="095431AB"/>
    <w:rsid w:val="095D40A3"/>
    <w:rsid w:val="095D5915"/>
    <w:rsid w:val="095E191F"/>
    <w:rsid w:val="095E45BA"/>
    <w:rsid w:val="09614B1D"/>
    <w:rsid w:val="096431F7"/>
    <w:rsid w:val="09656845"/>
    <w:rsid w:val="096C6930"/>
    <w:rsid w:val="096F7551"/>
    <w:rsid w:val="0970127B"/>
    <w:rsid w:val="097045C9"/>
    <w:rsid w:val="09704C2B"/>
    <w:rsid w:val="097256B5"/>
    <w:rsid w:val="09734FC2"/>
    <w:rsid w:val="09754ADB"/>
    <w:rsid w:val="0986227F"/>
    <w:rsid w:val="099E1267"/>
    <w:rsid w:val="09A14DB5"/>
    <w:rsid w:val="09A56B6E"/>
    <w:rsid w:val="09A67801"/>
    <w:rsid w:val="09A81A84"/>
    <w:rsid w:val="09AF192B"/>
    <w:rsid w:val="09AF693E"/>
    <w:rsid w:val="09B05FD5"/>
    <w:rsid w:val="09B119D9"/>
    <w:rsid w:val="09B549B6"/>
    <w:rsid w:val="09B6641E"/>
    <w:rsid w:val="09BA77BB"/>
    <w:rsid w:val="09BF723E"/>
    <w:rsid w:val="09C61F9B"/>
    <w:rsid w:val="09CA4BCE"/>
    <w:rsid w:val="09CD327E"/>
    <w:rsid w:val="09CD69FE"/>
    <w:rsid w:val="09CE4178"/>
    <w:rsid w:val="09CF1DBE"/>
    <w:rsid w:val="09D14C8C"/>
    <w:rsid w:val="09D90084"/>
    <w:rsid w:val="09D95A62"/>
    <w:rsid w:val="09DB0F01"/>
    <w:rsid w:val="09DB4F8B"/>
    <w:rsid w:val="09DE2B64"/>
    <w:rsid w:val="09DF09B0"/>
    <w:rsid w:val="09E24905"/>
    <w:rsid w:val="09E33A76"/>
    <w:rsid w:val="09EA0F02"/>
    <w:rsid w:val="09F55A0D"/>
    <w:rsid w:val="09FE088B"/>
    <w:rsid w:val="0A055562"/>
    <w:rsid w:val="0A0D7FDC"/>
    <w:rsid w:val="0A11458E"/>
    <w:rsid w:val="0A141750"/>
    <w:rsid w:val="0A19454E"/>
    <w:rsid w:val="0A1B49BC"/>
    <w:rsid w:val="0A1C7B33"/>
    <w:rsid w:val="0A2103A3"/>
    <w:rsid w:val="0A235305"/>
    <w:rsid w:val="0A254142"/>
    <w:rsid w:val="0A286012"/>
    <w:rsid w:val="0A4031AF"/>
    <w:rsid w:val="0A47798A"/>
    <w:rsid w:val="0A4C1DA5"/>
    <w:rsid w:val="0A4C52BB"/>
    <w:rsid w:val="0A4E36EE"/>
    <w:rsid w:val="0A5776F8"/>
    <w:rsid w:val="0A6E1383"/>
    <w:rsid w:val="0A7404D1"/>
    <w:rsid w:val="0A762037"/>
    <w:rsid w:val="0A823C4A"/>
    <w:rsid w:val="0A834B01"/>
    <w:rsid w:val="0A851639"/>
    <w:rsid w:val="0A880EEB"/>
    <w:rsid w:val="0A896FA4"/>
    <w:rsid w:val="0A8D1301"/>
    <w:rsid w:val="0A916682"/>
    <w:rsid w:val="0A966A27"/>
    <w:rsid w:val="0AA3479D"/>
    <w:rsid w:val="0AA64044"/>
    <w:rsid w:val="0AAE2428"/>
    <w:rsid w:val="0AB342BD"/>
    <w:rsid w:val="0AB83841"/>
    <w:rsid w:val="0AB9446C"/>
    <w:rsid w:val="0ABF57AF"/>
    <w:rsid w:val="0AC50E4D"/>
    <w:rsid w:val="0AC6270F"/>
    <w:rsid w:val="0AD04AB9"/>
    <w:rsid w:val="0AD4613F"/>
    <w:rsid w:val="0ADB19B7"/>
    <w:rsid w:val="0AE8264F"/>
    <w:rsid w:val="0AEA2C9F"/>
    <w:rsid w:val="0AF4131F"/>
    <w:rsid w:val="0AF919E1"/>
    <w:rsid w:val="0AF96B5F"/>
    <w:rsid w:val="0AFC101C"/>
    <w:rsid w:val="0AFC137C"/>
    <w:rsid w:val="0B184E1F"/>
    <w:rsid w:val="0B1D3076"/>
    <w:rsid w:val="0B2340A5"/>
    <w:rsid w:val="0B2351A5"/>
    <w:rsid w:val="0B235B53"/>
    <w:rsid w:val="0B271FD6"/>
    <w:rsid w:val="0B3643C5"/>
    <w:rsid w:val="0B3B53AC"/>
    <w:rsid w:val="0B454413"/>
    <w:rsid w:val="0B454C06"/>
    <w:rsid w:val="0B4A457A"/>
    <w:rsid w:val="0B512CE9"/>
    <w:rsid w:val="0B582014"/>
    <w:rsid w:val="0B5863B6"/>
    <w:rsid w:val="0B5C3E85"/>
    <w:rsid w:val="0B64465D"/>
    <w:rsid w:val="0B6E2BB6"/>
    <w:rsid w:val="0B6E6F93"/>
    <w:rsid w:val="0B705580"/>
    <w:rsid w:val="0B740EBA"/>
    <w:rsid w:val="0B7F68C1"/>
    <w:rsid w:val="0B826CB3"/>
    <w:rsid w:val="0B831063"/>
    <w:rsid w:val="0B850D11"/>
    <w:rsid w:val="0B8B0F47"/>
    <w:rsid w:val="0B8F50BE"/>
    <w:rsid w:val="0B966CD1"/>
    <w:rsid w:val="0B9B321C"/>
    <w:rsid w:val="0BA02678"/>
    <w:rsid w:val="0BA720F1"/>
    <w:rsid w:val="0BAD436A"/>
    <w:rsid w:val="0BB36B32"/>
    <w:rsid w:val="0BB43074"/>
    <w:rsid w:val="0BB86866"/>
    <w:rsid w:val="0BB93343"/>
    <w:rsid w:val="0BBF303F"/>
    <w:rsid w:val="0BC261A2"/>
    <w:rsid w:val="0BC951A0"/>
    <w:rsid w:val="0BCD6E32"/>
    <w:rsid w:val="0BCE05B9"/>
    <w:rsid w:val="0BCE7B7D"/>
    <w:rsid w:val="0BD551E5"/>
    <w:rsid w:val="0BD65CDE"/>
    <w:rsid w:val="0BD90450"/>
    <w:rsid w:val="0BDF2012"/>
    <w:rsid w:val="0BE933F5"/>
    <w:rsid w:val="0BED5D7D"/>
    <w:rsid w:val="0BF45F0C"/>
    <w:rsid w:val="0BF76FC3"/>
    <w:rsid w:val="0C090DF7"/>
    <w:rsid w:val="0C094545"/>
    <w:rsid w:val="0C0D7BEE"/>
    <w:rsid w:val="0C0F4145"/>
    <w:rsid w:val="0C1814A0"/>
    <w:rsid w:val="0C19042A"/>
    <w:rsid w:val="0C1C1071"/>
    <w:rsid w:val="0C205B7D"/>
    <w:rsid w:val="0C25794C"/>
    <w:rsid w:val="0C2B523E"/>
    <w:rsid w:val="0C2F6E9F"/>
    <w:rsid w:val="0C363F0E"/>
    <w:rsid w:val="0C371351"/>
    <w:rsid w:val="0C424830"/>
    <w:rsid w:val="0C4352CA"/>
    <w:rsid w:val="0C484475"/>
    <w:rsid w:val="0C4B3B5F"/>
    <w:rsid w:val="0C5604C1"/>
    <w:rsid w:val="0C5670F4"/>
    <w:rsid w:val="0C67406D"/>
    <w:rsid w:val="0C6C3E79"/>
    <w:rsid w:val="0C7B243E"/>
    <w:rsid w:val="0C7D13BB"/>
    <w:rsid w:val="0C7E4597"/>
    <w:rsid w:val="0C7F410A"/>
    <w:rsid w:val="0C823C3C"/>
    <w:rsid w:val="0C853B1A"/>
    <w:rsid w:val="0C8626B3"/>
    <w:rsid w:val="0C912580"/>
    <w:rsid w:val="0C9324F2"/>
    <w:rsid w:val="0C941880"/>
    <w:rsid w:val="0C960B92"/>
    <w:rsid w:val="0C996138"/>
    <w:rsid w:val="0C9C535C"/>
    <w:rsid w:val="0C9D7B65"/>
    <w:rsid w:val="0C9D7D0A"/>
    <w:rsid w:val="0C9E3889"/>
    <w:rsid w:val="0CB50A4E"/>
    <w:rsid w:val="0CB83751"/>
    <w:rsid w:val="0CBD081D"/>
    <w:rsid w:val="0CC33270"/>
    <w:rsid w:val="0CC3506E"/>
    <w:rsid w:val="0CC617F8"/>
    <w:rsid w:val="0CC7247F"/>
    <w:rsid w:val="0CC90490"/>
    <w:rsid w:val="0CCC29E1"/>
    <w:rsid w:val="0CCC6F3C"/>
    <w:rsid w:val="0CCD3846"/>
    <w:rsid w:val="0CCE54B9"/>
    <w:rsid w:val="0CD724BD"/>
    <w:rsid w:val="0CD96B7F"/>
    <w:rsid w:val="0CE46190"/>
    <w:rsid w:val="0CEB12F7"/>
    <w:rsid w:val="0CF0154A"/>
    <w:rsid w:val="0CF11A3F"/>
    <w:rsid w:val="0CF1283A"/>
    <w:rsid w:val="0CF67C74"/>
    <w:rsid w:val="0CF75778"/>
    <w:rsid w:val="0D0149DD"/>
    <w:rsid w:val="0D0702A0"/>
    <w:rsid w:val="0D083D83"/>
    <w:rsid w:val="0D0C61F5"/>
    <w:rsid w:val="0D1713EB"/>
    <w:rsid w:val="0D1810B0"/>
    <w:rsid w:val="0D1C1C52"/>
    <w:rsid w:val="0D1F57F4"/>
    <w:rsid w:val="0D2114A9"/>
    <w:rsid w:val="0D234DD2"/>
    <w:rsid w:val="0D261A7E"/>
    <w:rsid w:val="0D2A5943"/>
    <w:rsid w:val="0D2B219B"/>
    <w:rsid w:val="0D3006E1"/>
    <w:rsid w:val="0D302666"/>
    <w:rsid w:val="0D3314BA"/>
    <w:rsid w:val="0D336D78"/>
    <w:rsid w:val="0D3D75B5"/>
    <w:rsid w:val="0D410CA2"/>
    <w:rsid w:val="0D461862"/>
    <w:rsid w:val="0D4847C9"/>
    <w:rsid w:val="0D5D054F"/>
    <w:rsid w:val="0D5F34F0"/>
    <w:rsid w:val="0D603A02"/>
    <w:rsid w:val="0D6708E8"/>
    <w:rsid w:val="0D727BC1"/>
    <w:rsid w:val="0D7A39B3"/>
    <w:rsid w:val="0D7E21AA"/>
    <w:rsid w:val="0D906E88"/>
    <w:rsid w:val="0D9117B4"/>
    <w:rsid w:val="0D921E9D"/>
    <w:rsid w:val="0D9B09CC"/>
    <w:rsid w:val="0DA27C30"/>
    <w:rsid w:val="0DA32DD9"/>
    <w:rsid w:val="0DB63243"/>
    <w:rsid w:val="0DB6650C"/>
    <w:rsid w:val="0DB95D74"/>
    <w:rsid w:val="0DBB2C43"/>
    <w:rsid w:val="0DBB7F79"/>
    <w:rsid w:val="0DC36C76"/>
    <w:rsid w:val="0DCA08ED"/>
    <w:rsid w:val="0DD55DD7"/>
    <w:rsid w:val="0DD7065A"/>
    <w:rsid w:val="0DDA7461"/>
    <w:rsid w:val="0DDB703B"/>
    <w:rsid w:val="0DDC446C"/>
    <w:rsid w:val="0DE40DA5"/>
    <w:rsid w:val="0DE77CA3"/>
    <w:rsid w:val="0DEA672C"/>
    <w:rsid w:val="0DEC2290"/>
    <w:rsid w:val="0DEF10E8"/>
    <w:rsid w:val="0DF050AC"/>
    <w:rsid w:val="0DF42F02"/>
    <w:rsid w:val="0DF47E86"/>
    <w:rsid w:val="0DF70D06"/>
    <w:rsid w:val="0DFA5012"/>
    <w:rsid w:val="0E012E92"/>
    <w:rsid w:val="0E0140EF"/>
    <w:rsid w:val="0E0840BC"/>
    <w:rsid w:val="0E094BFC"/>
    <w:rsid w:val="0E152269"/>
    <w:rsid w:val="0E224D7A"/>
    <w:rsid w:val="0E227813"/>
    <w:rsid w:val="0E244A9A"/>
    <w:rsid w:val="0E253384"/>
    <w:rsid w:val="0E2909AB"/>
    <w:rsid w:val="0E2C5779"/>
    <w:rsid w:val="0E2E01C5"/>
    <w:rsid w:val="0E2E5FD4"/>
    <w:rsid w:val="0E2E795A"/>
    <w:rsid w:val="0E38647E"/>
    <w:rsid w:val="0E44255F"/>
    <w:rsid w:val="0E471116"/>
    <w:rsid w:val="0E4753AD"/>
    <w:rsid w:val="0E4F6B48"/>
    <w:rsid w:val="0E6872D9"/>
    <w:rsid w:val="0E6977FA"/>
    <w:rsid w:val="0E6D57FE"/>
    <w:rsid w:val="0E7B7422"/>
    <w:rsid w:val="0E7D5926"/>
    <w:rsid w:val="0E862A70"/>
    <w:rsid w:val="0E8B489F"/>
    <w:rsid w:val="0E9058AD"/>
    <w:rsid w:val="0E9764BC"/>
    <w:rsid w:val="0E9B55B0"/>
    <w:rsid w:val="0E9C7227"/>
    <w:rsid w:val="0EA05099"/>
    <w:rsid w:val="0EA8273F"/>
    <w:rsid w:val="0EA82C5E"/>
    <w:rsid w:val="0EAB48B7"/>
    <w:rsid w:val="0EB05A87"/>
    <w:rsid w:val="0EB32F43"/>
    <w:rsid w:val="0EBA23A7"/>
    <w:rsid w:val="0EBD59B6"/>
    <w:rsid w:val="0EC23F11"/>
    <w:rsid w:val="0ED553C6"/>
    <w:rsid w:val="0EDC0561"/>
    <w:rsid w:val="0EDE2791"/>
    <w:rsid w:val="0EE35753"/>
    <w:rsid w:val="0EE50704"/>
    <w:rsid w:val="0EE83EF2"/>
    <w:rsid w:val="0EEA753B"/>
    <w:rsid w:val="0EFF0285"/>
    <w:rsid w:val="0F017C56"/>
    <w:rsid w:val="0F0C0283"/>
    <w:rsid w:val="0F0E12A4"/>
    <w:rsid w:val="0F1B78F0"/>
    <w:rsid w:val="0F42296C"/>
    <w:rsid w:val="0F496E9D"/>
    <w:rsid w:val="0F4B5B6C"/>
    <w:rsid w:val="0F4D6F83"/>
    <w:rsid w:val="0F4F42BD"/>
    <w:rsid w:val="0F4F689B"/>
    <w:rsid w:val="0F505D47"/>
    <w:rsid w:val="0F5B6BD8"/>
    <w:rsid w:val="0F5D306F"/>
    <w:rsid w:val="0F6032B2"/>
    <w:rsid w:val="0F657517"/>
    <w:rsid w:val="0F936C4D"/>
    <w:rsid w:val="0F950E8A"/>
    <w:rsid w:val="0F9B5291"/>
    <w:rsid w:val="0FA16762"/>
    <w:rsid w:val="0FB6121C"/>
    <w:rsid w:val="0FBA1A7E"/>
    <w:rsid w:val="0FBA725F"/>
    <w:rsid w:val="0FC177CC"/>
    <w:rsid w:val="0FC44B04"/>
    <w:rsid w:val="0FC6193D"/>
    <w:rsid w:val="0FC94834"/>
    <w:rsid w:val="0FD003CF"/>
    <w:rsid w:val="0FDC54BE"/>
    <w:rsid w:val="0FE66087"/>
    <w:rsid w:val="0FEA2ADA"/>
    <w:rsid w:val="0FEB3804"/>
    <w:rsid w:val="0FEF1F9D"/>
    <w:rsid w:val="100B1A2E"/>
    <w:rsid w:val="10132F29"/>
    <w:rsid w:val="1019017A"/>
    <w:rsid w:val="10236964"/>
    <w:rsid w:val="102907B2"/>
    <w:rsid w:val="102F53BF"/>
    <w:rsid w:val="10310515"/>
    <w:rsid w:val="1031409B"/>
    <w:rsid w:val="10391ED5"/>
    <w:rsid w:val="1042767E"/>
    <w:rsid w:val="10483AF4"/>
    <w:rsid w:val="10484434"/>
    <w:rsid w:val="10485EB7"/>
    <w:rsid w:val="104873FE"/>
    <w:rsid w:val="104D090C"/>
    <w:rsid w:val="104F6A70"/>
    <w:rsid w:val="104F70DD"/>
    <w:rsid w:val="104F7ACE"/>
    <w:rsid w:val="10517ED1"/>
    <w:rsid w:val="10531DD6"/>
    <w:rsid w:val="10566F40"/>
    <w:rsid w:val="106159F3"/>
    <w:rsid w:val="10616E57"/>
    <w:rsid w:val="106331F6"/>
    <w:rsid w:val="10641CEE"/>
    <w:rsid w:val="1064341A"/>
    <w:rsid w:val="10694F0B"/>
    <w:rsid w:val="106B5794"/>
    <w:rsid w:val="10717406"/>
    <w:rsid w:val="10786ED2"/>
    <w:rsid w:val="107A656F"/>
    <w:rsid w:val="10841CC1"/>
    <w:rsid w:val="108830E5"/>
    <w:rsid w:val="108945A7"/>
    <w:rsid w:val="108B6EC7"/>
    <w:rsid w:val="108E7ECD"/>
    <w:rsid w:val="108F3657"/>
    <w:rsid w:val="10981153"/>
    <w:rsid w:val="10993F7B"/>
    <w:rsid w:val="10995CE2"/>
    <w:rsid w:val="109B012E"/>
    <w:rsid w:val="109E7FDB"/>
    <w:rsid w:val="10A1776A"/>
    <w:rsid w:val="10A5118E"/>
    <w:rsid w:val="10AF5A8B"/>
    <w:rsid w:val="10B35CCF"/>
    <w:rsid w:val="10B42C3E"/>
    <w:rsid w:val="10B43A82"/>
    <w:rsid w:val="10BF717C"/>
    <w:rsid w:val="10C1335F"/>
    <w:rsid w:val="10C21754"/>
    <w:rsid w:val="10C259AA"/>
    <w:rsid w:val="10D20F2E"/>
    <w:rsid w:val="10D50AAA"/>
    <w:rsid w:val="10D90EB4"/>
    <w:rsid w:val="10DE1CBF"/>
    <w:rsid w:val="10E17968"/>
    <w:rsid w:val="10F13FA4"/>
    <w:rsid w:val="10F62A8B"/>
    <w:rsid w:val="10F9437A"/>
    <w:rsid w:val="10FB0720"/>
    <w:rsid w:val="10FB37A5"/>
    <w:rsid w:val="10FE6439"/>
    <w:rsid w:val="11015CC4"/>
    <w:rsid w:val="11016E6A"/>
    <w:rsid w:val="11017DB7"/>
    <w:rsid w:val="11020BBC"/>
    <w:rsid w:val="110C0389"/>
    <w:rsid w:val="11152121"/>
    <w:rsid w:val="111910DF"/>
    <w:rsid w:val="111A591E"/>
    <w:rsid w:val="111B4A3C"/>
    <w:rsid w:val="111C2100"/>
    <w:rsid w:val="111E1431"/>
    <w:rsid w:val="112409FA"/>
    <w:rsid w:val="11273D90"/>
    <w:rsid w:val="11284925"/>
    <w:rsid w:val="112C7A98"/>
    <w:rsid w:val="113279EB"/>
    <w:rsid w:val="113807C9"/>
    <w:rsid w:val="113A4D2F"/>
    <w:rsid w:val="11435978"/>
    <w:rsid w:val="11506D15"/>
    <w:rsid w:val="1152276F"/>
    <w:rsid w:val="11523994"/>
    <w:rsid w:val="115321E6"/>
    <w:rsid w:val="11593315"/>
    <w:rsid w:val="116411AA"/>
    <w:rsid w:val="11716CF1"/>
    <w:rsid w:val="11734D9B"/>
    <w:rsid w:val="117362E7"/>
    <w:rsid w:val="11761227"/>
    <w:rsid w:val="117D193F"/>
    <w:rsid w:val="118045F0"/>
    <w:rsid w:val="11866C1F"/>
    <w:rsid w:val="118A7A68"/>
    <w:rsid w:val="118D3A66"/>
    <w:rsid w:val="118E1054"/>
    <w:rsid w:val="11921B87"/>
    <w:rsid w:val="11940890"/>
    <w:rsid w:val="119828F7"/>
    <w:rsid w:val="119933E3"/>
    <w:rsid w:val="119E1CBE"/>
    <w:rsid w:val="11A20975"/>
    <w:rsid w:val="11A254DA"/>
    <w:rsid w:val="11AA4C90"/>
    <w:rsid w:val="11B60357"/>
    <w:rsid w:val="11B6616C"/>
    <w:rsid w:val="11BF163D"/>
    <w:rsid w:val="11C0782C"/>
    <w:rsid w:val="11C415B0"/>
    <w:rsid w:val="11C520DB"/>
    <w:rsid w:val="11C76414"/>
    <w:rsid w:val="11CA443A"/>
    <w:rsid w:val="11CB12CF"/>
    <w:rsid w:val="11CF0D08"/>
    <w:rsid w:val="11CF3C9D"/>
    <w:rsid w:val="11D072A5"/>
    <w:rsid w:val="11DB4887"/>
    <w:rsid w:val="11DD671A"/>
    <w:rsid w:val="11DE3FA7"/>
    <w:rsid w:val="11DF2CE1"/>
    <w:rsid w:val="11E40D2C"/>
    <w:rsid w:val="11E966A2"/>
    <w:rsid w:val="11EA64C5"/>
    <w:rsid w:val="11EC424A"/>
    <w:rsid w:val="11FE4C36"/>
    <w:rsid w:val="12022C64"/>
    <w:rsid w:val="120705C6"/>
    <w:rsid w:val="120850B5"/>
    <w:rsid w:val="120B4E70"/>
    <w:rsid w:val="120F5B27"/>
    <w:rsid w:val="12117F0B"/>
    <w:rsid w:val="122213E9"/>
    <w:rsid w:val="12232E92"/>
    <w:rsid w:val="12256311"/>
    <w:rsid w:val="12265ADE"/>
    <w:rsid w:val="12294936"/>
    <w:rsid w:val="122956F3"/>
    <w:rsid w:val="122F2963"/>
    <w:rsid w:val="122F6DF1"/>
    <w:rsid w:val="12342070"/>
    <w:rsid w:val="1236418E"/>
    <w:rsid w:val="123805B2"/>
    <w:rsid w:val="123A08DF"/>
    <w:rsid w:val="12461469"/>
    <w:rsid w:val="12532577"/>
    <w:rsid w:val="125F20A4"/>
    <w:rsid w:val="126A569A"/>
    <w:rsid w:val="126F3C22"/>
    <w:rsid w:val="128066A9"/>
    <w:rsid w:val="129345B1"/>
    <w:rsid w:val="12983862"/>
    <w:rsid w:val="12990E44"/>
    <w:rsid w:val="129A1053"/>
    <w:rsid w:val="129B57FC"/>
    <w:rsid w:val="129B6B63"/>
    <w:rsid w:val="12A0671F"/>
    <w:rsid w:val="12A42C69"/>
    <w:rsid w:val="12A5434D"/>
    <w:rsid w:val="12A80D2A"/>
    <w:rsid w:val="12A819E8"/>
    <w:rsid w:val="12A827C9"/>
    <w:rsid w:val="12AB72E4"/>
    <w:rsid w:val="12AD6FD4"/>
    <w:rsid w:val="12AF551C"/>
    <w:rsid w:val="12B12498"/>
    <w:rsid w:val="12C773D6"/>
    <w:rsid w:val="12D25D65"/>
    <w:rsid w:val="12DA3B7A"/>
    <w:rsid w:val="12E64433"/>
    <w:rsid w:val="12EC5612"/>
    <w:rsid w:val="12F36F6C"/>
    <w:rsid w:val="12F4060F"/>
    <w:rsid w:val="12F40A85"/>
    <w:rsid w:val="12F4757D"/>
    <w:rsid w:val="12F95265"/>
    <w:rsid w:val="12F972B7"/>
    <w:rsid w:val="12F97E67"/>
    <w:rsid w:val="13025C0A"/>
    <w:rsid w:val="1303788D"/>
    <w:rsid w:val="13144487"/>
    <w:rsid w:val="131737B6"/>
    <w:rsid w:val="13201F53"/>
    <w:rsid w:val="132B04D5"/>
    <w:rsid w:val="13315DC2"/>
    <w:rsid w:val="133660BA"/>
    <w:rsid w:val="13372D97"/>
    <w:rsid w:val="133D1FD6"/>
    <w:rsid w:val="133F6E52"/>
    <w:rsid w:val="134262CB"/>
    <w:rsid w:val="13436766"/>
    <w:rsid w:val="1343754B"/>
    <w:rsid w:val="13474B8B"/>
    <w:rsid w:val="134B4CA5"/>
    <w:rsid w:val="134D6AE4"/>
    <w:rsid w:val="135433A3"/>
    <w:rsid w:val="135818FE"/>
    <w:rsid w:val="135A2E42"/>
    <w:rsid w:val="135B36C8"/>
    <w:rsid w:val="135C6DCF"/>
    <w:rsid w:val="1361224D"/>
    <w:rsid w:val="13632BCC"/>
    <w:rsid w:val="13652652"/>
    <w:rsid w:val="136536DB"/>
    <w:rsid w:val="136F0709"/>
    <w:rsid w:val="13746B8F"/>
    <w:rsid w:val="137554E6"/>
    <w:rsid w:val="13784F57"/>
    <w:rsid w:val="137A64A7"/>
    <w:rsid w:val="1392534C"/>
    <w:rsid w:val="13961E18"/>
    <w:rsid w:val="13995F01"/>
    <w:rsid w:val="139B6969"/>
    <w:rsid w:val="139D0E8C"/>
    <w:rsid w:val="13AC479C"/>
    <w:rsid w:val="13B13CAE"/>
    <w:rsid w:val="13B5661C"/>
    <w:rsid w:val="13C14A55"/>
    <w:rsid w:val="13C645E8"/>
    <w:rsid w:val="13DA5131"/>
    <w:rsid w:val="13DA5487"/>
    <w:rsid w:val="13E610F6"/>
    <w:rsid w:val="13E714F0"/>
    <w:rsid w:val="13F23A9E"/>
    <w:rsid w:val="13F512D6"/>
    <w:rsid w:val="13F6391C"/>
    <w:rsid w:val="1400309F"/>
    <w:rsid w:val="140E59EF"/>
    <w:rsid w:val="14193666"/>
    <w:rsid w:val="14254F4A"/>
    <w:rsid w:val="1428321F"/>
    <w:rsid w:val="14296DC4"/>
    <w:rsid w:val="142A3B10"/>
    <w:rsid w:val="142D269D"/>
    <w:rsid w:val="142F62EA"/>
    <w:rsid w:val="143D3C1C"/>
    <w:rsid w:val="144F064E"/>
    <w:rsid w:val="144F4933"/>
    <w:rsid w:val="1458560B"/>
    <w:rsid w:val="145F238D"/>
    <w:rsid w:val="145F3564"/>
    <w:rsid w:val="146B692B"/>
    <w:rsid w:val="147801D3"/>
    <w:rsid w:val="147B4059"/>
    <w:rsid w:val="147C6994"/>
    <w:rsid w:val="147E3FFB"/>
    <w:rsid w:val="149534EE"/>
    <w:rsid w:val="14993414"/>
    <w:rsid w:val="14995317"/>
    <w:rsid w:val="14A479EC"/>
    <w:rsid w:val="14AF4376"/>
    <w:rsid w:val="14B83216"/>
    <w:rsid w:val="14B937A3"/>
    <w:rsid w:val="14BD6147"/>
    <w:rsid w:val="14BD69C5"/>
    <w:rsid w:val="14BF7F1D"/>
    <w:rsid w:val="14C01B33"/>
    <w:rsid w:val="14C0548C"/>
    <w:rsid w:val="14C81B8E"/>
    <w:rsid w:val="14C86302"/>
    <w:rsid w:val="14CF4693"/>
    <w:rsid w:val="14D15172"/>
    <w:rsid w:val="14DB6B1F"/>
    <w:rsid w:val="14E735F5"/>
    <w:rsid w:val="14F13988"/>
    <w:rsid w:val="14F74B2C"/>
    <w:rsid w:val="150207AA"/>
    <w:rsid w:val="150678FC"/>
    <w:rsid w:val="15092333"/>
    <w:rsid w:val="15101C8C"/>
    <w:rsid w:val="15110512"/>
    <w:rsid w:val="151403E3"/>
    <w:rsid w:val="15152D0C"/>
    <w:rsid w:val="151744C3"/>
    <w:rsid w:val="151A4F82"/>
    <w:rsid w:val="151F24B9"/>
    <w:rsid w:val="151F4619"/>
    <w:rsid w:val="15280AAD"/>
    <w:rsid w:val="15370DB1"/>
    <w:rsid w:val="153B1E04"/>
    <w:rsid w:val="15412C16"/>
    <w:rsid w:val="15473E12"/>
    <w:rsid w:val="15497156"/>
    <w:rsid w:val="154A6A8F"/>
    <w:rsid w:val="1560096B"/>
    <w:rsid w:val="15623A47"/>
    <w:rsid w:val="15672007"/>
    <w:rsid w:val="156E5444"/>
    <w:rsid w:val="15773148"/>
    <w:rsid w:val="157B7BD0"/>
    <w:rsid w:val="157C0726"/>
    <w:rsid w:val="157D23F0"/>
    <w:rsid w:val="15827897"/>
    <w:rsid w:val="15876811"/>
    <w:rsid w:val="15900E21"/>
    <w:rsid w:val="15906941"/>
    <w:rsid w:val="15925C86"/>
    <w:rsid w:val="1594051E"/>
    <w:rsid w:val="159E6215"/>
    <w:rsid w:val="15A2677F"/>
    <w:rsid w:val="15A53E39"/>
    <w:rsid w:val="15B02224"/>
    <w:rsid w:val="15BC2894"/>
    <w:rsid w:val="15BE6DEA"/>
    <w:rsid w:val="15BF192E"/>
    <w:rsid w:val="15C11DA6"/>
    <w:rsid w:val="15CB1A56"/>
    <w:rsid w:val="15CD706D"/>
    <w:rsid w:val="15D177EE"/>
    <w:rsid w:val="15D51A29"/>
    <w:rsid w:val="15D75E23"/>
    <w:rsid w:val="15D847DB"/>
    <w:rsid w:val="15DA67E1"/>
    <w:rsid w:val="15DC5FE5"/>
    <w:rsid w:val="15DD7A61"/>
    <w:rsid w:val="15E1069D"/>
    <w:rsid w:val="15EB43CF"/>
    <w:rsid w:val="15F12CEC"/>
    <w:rsid w:val="15F87E15"/>
    <w:rsid w:val="15FA6832"/>
    <w:rsid w:val="15FC15DE"/>
    <w:rsid w:val="16076282"/>
    <w:rsid w:val="160E2843"/>
    <w:rsid w:val="16157CB6"/>
    <w:rsid w:val="16162161"/>
    <w:rsid w:val="16241B96"/>
    <w:rsid w:val="16284DAD"/>
    <w:rsid w:val="162A5375"/>
    <w:rsid w:val="162D0FA2"/>
    <w:rsid w:val="16330925"/>
    <w:rsid w:val="16342AC9"/>
    <w:rsid w:val="163D2B08"/>
    <w:rsid w:val="163F444C"/>
    <w:rsid w:val="16420462"/>
    <w:rsid w:val="16471BFD"/>
    <w:rsid w:val="164A4330"/>
    <w:rsid w:val="164B5473"/>
    <w:rsid w:val="164B57AF"/>
    <w:rsid w:val="16552B2C"/>
    <w:rsid w:val="16586782"/>
    <w:rsid w:val="165C1D10"/>
    <w:rsid w:val="16684751"/>
    <w:rsid w:val="167063B0"/>
    <w:rsid w:val="167C5EE0"/>
    <w:rsid w:val="16862F44"/>
    <w:rsid w:val="168C45AA"/>
    <w:rsid w:val="16930337"/>
    <w:rsid w:val="16984142"/>
    <w:rsid w:val="16984D9F"/>
    <w:rsid w:val="169B02DC"/>
    <w:rsid w:val="169C5085"/>
    <w:rsid w:val="16A06B67"/>
    <w:rsid w:val="16A33C5D"/>
    <w:rsid w:val="16A46B54"/>
    <w:rsid w:val="16AD52E6"/>
    <w:rsid w:val="16B05CA7"/>
    <w:rsid w:val="16B224A6"/>
    <w:rsid w:val="16B276DB"/>
    <w:rsid w:val="16B8352F"/>
    <w:rsid w:val="16B8389E"/>
    <w:rsid w:val="16B869EE"/>
    <w:rsid w:val="16C01680"/>
    <w:rsid w:val="16C03F67"/>
    <w:rsid w:val="16C25123"/>
    <w:rsid w:val="16C65DF9"/>
    <w:rsid w:val="16C75C4C"/>
    <w:rsid w:val="16CC2DCE"/>
    <w:rsid w:val="16CF0CA9"/>
    <w:rsid w:val="16D30FDC"/>
    <w:rsid w:val="16D3742D"/>
    <w:rsid w:val="16D40766"/>
    <w:rsid w:val="16D457B9"/>
    <w:rsid w:val="16D96C27"/>
    <w:rsid w:val="16DA725E"/>
    <w:rsid w:val="16E10200"/>
    <w:rsid w:val="16E70273"/>
    <w:rsid w:val="16E72231"/>
    <w:rsid w:val="16E84708"/>
    <w:rsid w:val="16E853E7"/>
    <w:rsid w:val="16F52C84"/>
    <w:rsid w:val="16FD4288"/>
    <w:rsid w:val="16FE01FF"/>
    <w:rsid w:val="16FE4F08"/>
    <w:rsid w:val="17042D97"/>
    <w:rsid w:val="1708762E"/>
    <w:rsid w:val="17126360"/>
    <w:rsid w:val="171314EE"/>
    <w:rsid w:val="17143453"/>
    <w:rsid w:val="171520DA"/>
    <w:rsid w:val="17161239"/>
    <w:rsid w:val="171D09C9"/>
    <w:rsid w:val="171D3883"/>
    <w:rsid w:val="171E4F65"/>
    <w:rsid w:val="1725179C"/>
    <w:rsid w:val="172622BF"/>
    <w:rsid w:val="17295F5B"/>
    <w:rsid w:val="172D2E03"/>
    <w:rsid w:val="172F283B"/>
    <w:rsid w:val="173106CE"/>
    <w:rsid w:val="17340B86"/>
    <w:rsid w:val="17343384"/>
    <w:rsid w:val="173616C1"/>
    <w:rsid w:val="173C22C0"/>
    <w:rsid w:val="17446062"/>
    <w:rsid w:val="174A51D1"/>
    <w:rsid w:val="17543511"/>
    <w:rsid w:val="175A4F25"/>
    <w:rsid w:val="17645C8A"/>
    <w:rsid w:val="17651156"/>
    <w:rsid w:val="1768710A"/>
    <w:rsid w:val="177A5294"/>
    <w:rsid w:val="177A7DF4"/>
    <w:rsid w:val="177E3114"/>
    <w:rsid w:val="17807D8F"/>
    <w:rsid w:val="17824BD7"/>
    <w:rsid w:val="1783080D"/>
    <w:rsid w:val="17881823"/>
    <w:rsid w:val="17917294"/>
    <w:rsid w:val="17992251"/>
    <w:rsid w:val="179A2301"/>
    <w:rsid w:val="179D15F9"/>
    <w:rsid w:val="17A60215"/>
    <w:rsid w:val="17AD40D2"/>
    <w:rsid w:val="17B04446"/>
    <w:rsid w:val="17B22A9C"/>
    <w:rsid w:val="17B96CB6"/>
    <w:rsid w:val="17C04752"/>
    <w:rsid w:val="17C3140A"/>
    <w:rsid w:val="17C31CB5"/>
    <w:rsid w:val="17CA32AE"/>
    <w:rsid w:val="17CB2112"/>
    <w:rsid w:val="17D204F2"/>
    <w:rsid w:val="17D231BB"/>
    <w:rsid w:val="17D43653"/>
    <w:rsid w:val="17D504F9"/>
    <w:rsid w:val="17D85185"/>
    <w:rsid w:val="17DB6256"/>
    <w:rsid w:val="17E5749C"/>
    <w:rsid w:val="17E742CA"/>
    <w:rsid w:val="17F03B7B"/>
    <w:rsid w:val="17F04ED2"/>
    <w:rsid w:val="17F178C7"/>
    <w:rsid w:val="17F3777E"/>
    <w:rsid w:val="18042576"/>
    <w:rsid w:val="180A26DB"/>
    <w:rsid w:val="180A4F01"/>
    <w:rsid w:val="18121CE1"/>
    <w:rsid w:val="181F03B7"/>
    <w:rsid w:val="182039D1"/>
    <w:rsid w:val="18205CFA"/>
    <w:rsid w:val="18212D85"/>
    <w:rsid w:val="18265BEA"/>
    <w:rsid w:val="182E4105"/>
    <w:rsid w:val="182F24A1"/>
    <w:rsid w:val="18346860"/>
    <w:rsid w:val="183B6A23"/>
    <w:rsid w:val="183E35D7"/>
    <w:rsid w:val="18472911"/>
    <w:rsid w:val="184744F3"/>
    <w:rsid w:val="184A6215"/>
    <w:rsid w:val="184A7717"/>
    <w:rsid w:val="184B28EF"/>
    <w:rsid w:val="184F57D6"/>
    <w:rsid w:val="18522CD4"/>
    <w:rsid w:val="1852601F"/>
    <w:rsid w:val="185530F3"/>
    <w:rsid w:val="185C7462"/>
    <w:rsid w:val="185D6AEF"/>
    <w:rsid w:val="1864695C"/>
    <w:rsid w:val="186E1BFD"/>
    <w:rsid w:val="187205A0"/>
    <w:rsid w:val="18745E92"/>
    <w:rsid w:val="187D0132"/>
    <w:rsid w:val="187E3F70"/>
    <w:rsid w:val="188569B3"/>
    <w:rsid w:val="188E08C2"/>
    <w:rsid w:val="18900AC0"/>
    <w:rsid w:val="18945B1A"/>
    <w:rsid w:val="189946FA"/>
    <w:rsid w:val="189E6B51"/>
    <w:rsid w:val="189F685A"/>
    <w:rsid w:val="18A37D72"/>
    <w:rsid w:val="18A97497"/>
    <w:rsid w:val="18B20846"/>
    <w:rsid w:val="18B73459"/>
    <w:rsid w:val="18C26F18"/>
    <w:rsid w:val="18C5525D"/>
    <w:rsid w:val="18C92B37"/>
    <w:rsid w:val="18CA576B"/>
    <w:rsid w:val="18CC03D7"/>
    <w:rsid w:val="18D2674C"/>
    <w:rsid w:val="18D326E5"/>
    <w:rsid w:val="18D338D7"/>
    <w:rsid w:val="18D96169"/>
    <w:rsid w:val="18DF790E"/>
    <w:rsid w:val="18E541AE"/>
    <w:rsid w:val="18E85C69"/>
    <w:rsid w:val="18E85F98"/>
    <w:rsid w:val="18EB5568"/>
    <w:rsid w:val="18EE202C"/>
    <w:rsid w:val="18F50A60"/>
    <w:rsid w:val="18F834FB"/>
    <w:rsid w:val="18FB6FA8"/>
    <w:rsid w:val="190847C4"/>
    <w:rsid w:val="190B729E"/>
    <w:rsid w:val="190C75F1"/>
    <w:rsid w:val="19106606"/>
    <w:rsid w:val="19106F1B"/>
    <w:rsid w:val="1913067E"/>
    <w:rsid w:val="192414EB"/>
    <w:rsid w:val="192430BD"/>
    <w:rsid w:val="192E1566"/>
    <w:rsid w:val="192F0B6D"/>
    <w:rsid w:val="193044BB"/>
    <w:rsid w:val="193478C0"/>
    <w:rsid w:val="1938456B"/>
    <w:rsid w:val="19390488"/>
    <w:rsid w:val="193E4918"/>
    <w:rsid w:val="194251F8"/>
    <w:rsid w:val="19453E7A"/>
    <w:rsid w:val="19492DBA"/>
    <w:rsid w:val="19501DBC"/>
    <w:rsid w:val="1951437C"/>
    <w:rsid w:val="19557808"/>
    <w:rsid w:val="19617DC2"/>
    <w:rsid w:val="19705389"/>
    <w:rsid w:val="19723DA9"/>
    <w:rsid w:val="19781813"/>
    <w:rsid w:val="197D69E5"/>
    <w:rsid w:val="19851130"/>
    <w:rsid w:val="19864170"/>
    <w:rsid w:val="198A7436"/>
    <w:rsid w:val="198F1E56"/>
    <w:rsid w:val="199B5515"/>
    <w:rsid w:val="19A91AAB"/>
    <w:rsid w:val="19AD7838"/>
    <w:rsid w:val="19AF7911"/>
    <w:rsid w:val="19C50D44"/>
    <w:rsid w:val="19C65193"/>
    <w:rsid w:val="19C658FB"/>
    <w:rsid w:val="19C7667C"/>
    <w:rsid w:val="19C856F2"/>
    <w:rsid w:val="19CF41AD"/>
    <w:rsid w:val="19D11B27"/>
    <w:rsid w:val="19D303E6"/>
    <w:rsid w:val="19D658CD"/>
    <w:rsid w:val="19E80640"/>
    <w:rsid w:val="19EB4567"/>
    <w:rsid w:val="19ED0179"/>
    <w:rsid w:val="19F0331E"/>
    <w:rsid w:val="19F27BCD"/>
    <w:rsid w:val="19FF46BF"/>
    <w:rsid w:val="1A014E38"/>
    <w:rsid w:val="1A0B32AD"/>
    <w:rsid w:val="1A0B6760"/>
    <w:rsid w:val="1A137F02"/>
    <w:rsid w:val="1A1D18DF"/>
    <w:rsid w:val="1A1D23CC"/>
    <w:rsid w:val="1A255F78"/>
    <w:rsid w:val="1A282498"/>
    <w:rsid w:val="1A28787C"/>
    <w:rsid w:val="1A292540"/>
    <w:rsid w:val="1A2A51E6"/>
    <w:rsid w:val="1A2C48A5"/>
    <w:rsid w:val="1A3236E8"/>
    <w:rsid w:val="1A39426F"/>
    <w:rsid w:val="1A3A43EF"/>
    <w:rsid w:val="1A3B340C"/>
    <w:rsid w:val="1A3D2AC6"/>
    <w:rsid w:val="1A3D7D78"/>
    <w:rsid w:val="1A400AEC"/>
    <w:rsid w:val="1A466F6B"/>
    <w:rsid w:val="1A4A7EA9"/>
    <w:rsid w:val="1A511323"/>
    <w:rsid w:val="1A5304E1"/>
    <w:rsid w:val="1A6450E1"/>
    <w:rsid w:val="1A66439F"/>
    <w:rsid w:val="1A6D1DFE"/>
    <w:rsid w:val="1A8243F4"/>
    <w:rsid w:val="1A8D2165"/>
    <w:rsid w:val="1A9129CE"/>
    <w:rsid w:val="1A9A2688"/>
    <w:rsid w:val="1A9C77A0"/>
    <w:rsid w:val="1A9D6FA6"/>
    <w:rsid w:val="1AA923CE"/>
    <w:rsid w:val="1AAD7643"/>
    <w:rsid w:val="1ABE3B28"/>
    <w:rsid w:val="1ABE4D8E"/>
    <w:rsid w:val="1AC27B44"/>
    <w:rsid w:val="1AC66F29"/>
    <w:rsid w:val="1AD21B4D"/>
    <w:rsid w:val="1AD40559"/>
    <w:rsid w:val="1AD97549"/>
    <w:rsid w:val="1ADC5440"/>
    <w:rsid w:val="1AE36DE8"/>
    <w:rsid w:val="1AEB0D03"/>
    <w:rsid w:val="1AF64EEC"/>
    <w:rsid w:val="1AFB32CC"/>
    <w:rsid w:val="1B0051F0"/>
    <w:rsid w:val="1B0415DB"/>
    <w:rsid w:val="1B046DE2"/>
    <w:rsid w:val="1B0E19D4"/>
    <w:rsid w:val="1B166D0A"/>
    <w:rsid w:val="1B2A7C35"/>
    <w:rsid w:val="1B2C3D24"/>
    <w:rsid w:val="1B3815A6"/>
    <w:rsid w:val="1B3B3096"/>
    <w:rsid w:val="1B4146D6"/>
    <w:rsid w:val="1B4606AC"/>
    <w:rsid w:val="1B4A561C"/>
    <w:rsid w:val="1B4A6CF1"/>
    <w:rsid w:val="1B4B77D8"/>
    <w:rsid w:val="1B4C5388"/>
    <w:rsid w:val="1B5621F1"/>
    <w:rsid w:val="1B59585D"/>
    <w:rsid w:val="1B5A0CE7"/>
    <w:rsid w:val="1B6902C5"/>
    <w:rsid w:val="1B6954E4"/>
    <w:rsid w:val="1B7655BE"/>
    <w:rsid w:val="1B802EA8"/>
    <w:rsid w:val="1B810055"/>
    <w:rsid w:val="1B873E7E"/>
    <w:rsid w:val="1B8B25EB"/>
    <w:rsid w:val="1B8E5983"/>
    <w:rsid w:val="1B947833"/>
    <w:rsid w:val="1B980DC2"/>
    <w:rsid w:val="1B9B2DE9"/>
    <w:rsid w:val="1B9B6F84"/>
    <w:rsid w:val="1B9D1682"/>
    <w:rsid w:val="1B9F35AC"/>
    <w:rsid w:val="1BA36B6D"/>
    <w:rsid w:val="1BA43461"/>
    <w:rsid w:val="1BAF2BEB"/>
    <w:rsid w:val="1BB32B91"/>
    <w:rsid w:val="1BB431C0"/>
    <w:rsid w:val="1BB5732D"/>
    <w:rsid w:val="1BB823D0"/>
    <w:rsid w:val="1BC31424"/>
    <w:rsid w:val="1BCC6AC3"/>
    <w:rsid w:val="1BD62700"/>
    <w:rsid w:val="1BD70DC0"/>
    <w:rsid w:val="1BD952FC"/>
    <w:rsid w:val="1BD96071"/>
    <w:rsid w:val="1BDA6A43"/>
    <w:rsid w:val="1BDD5FE4"/>
    <w:rsid w:val="1BE255CE"/>
    <w:rsid w:val="1BE65C50"/>
    <w:rsid w:val="1BE910BA"/>
    <w:rsid w:val="1BEC47D5"/>
    <w:rsid w:val="1BED5FFE"/>
    <w:rsid w:val="1BEE78B7"/>
    <w:rsid w:val="1BF015A4"/>
    <w:rsid w:val="1BF35587"/>
    <w:rsid w:val="1BF67E9F"/>
    <w:rsid w:val="1BFF56A0"/>
    <w:rsid w:val="1C0672BD"/>
    <w:rsid w:val="1C070A89"/>
    <w:rsid w:val="1C0B71EE"/>
    <w:rsid w:val="1C0D3E9C"/>
    <w:rsid w:val="1C1125B8"/>
    <w:rsid w:val="1C154CC4"/>
    <w:rsid w:val="1C1858E5"/>
    <w:rsid w:val="1C1941C7"/>
    <w:rsid w:val="1C1E5C49"/>
    <w:rsid w:val="1C27496E"/>
    <w:rsid w:val="1C29201D"/>
    <w:rsid w:val="1C2A1543"/>
    <w:rsid w:val="1C2C2906"/>
    <w:rsid w:val="1C2E3C32"/>
    <w:rsid w:val="1C30199C"/>
    <w:rsid w:val="1C313CEB"/>
    <w:rsid w:val="1C332966"/>
    <w:rsid w:val="1C3C7A0C"/>
    <w:rsid w:val="1C405E7B"/>
    <w:rsid w:val="1C472A84"/>
    <w:rsid w:val="1C5535A8"/>
    <w:rsid w:val="1C592054"/>
    <w:rsid w:val="1C5C4C4B"/>
    <w:rsid w:val="1C71214A"/>
    <w:rsid w:val="1C872506"/>
    <w:rsid w:val="1C8F1B69"/>
    <w:rsid w:val="1C9E458D"/>
    <w:rsid w:val="1CA35F99"/>
    <w:rsid w:val="1CA440F2"/>
    <w:rsid w:val="1CA51CCE"/>
    <w:rsid w:val="1CB351B8"/>
    <w:rsid w:val="1CB609B0"/>
    <w:rsid w:val="1CB759F2"/>
    <w:rsid w:val="1CB97887"/>
    <w:rsid w:val="1CBB3A12"/>
    <w:rsid w:val="1CC2631A"/>
    <w:rsid w:val="1CC63CAF"/>
    <w:rsid w:val="1CC7317A"/>
    <w:rsid w:val="1CCC1DEA"/>
    <w:rsid w:val="1CCE313B"/>
    <w:rsid w:val="1CD855EC"/>
    <w:rsid w:val="1CDA19C6"/>
    <w:rsid w:val="1CDB6BF9"/>
    <w:rsid w:val="1CDD3098"/>
    <w:rsid w:val="1CE057F2"/>
    <w:rsid w:val="1CED2881"/>
    <w:rsid w:val="1CF72DC2"/>
    <w:rsid w:val="1CF734BF"/>
    <w:rsid w:val="1D055BA6"/>
    <w:rsid w:val="1D075A1B"/>
    <w:rsid w:val="1D075F2E"/>
    <w:rsid w:val="1D076C3A"/>
    <w:rsid w:val="1D1252ED"/>
    <w:rsid w:val="1D151024"/>
    <w:rsid w:val="1D257FA9"/>
    <w:rsid w:val="1D2B4F89"/>
    <w:rsid w:val="1D3037C4"/>
    <w:rsid w:val="1D337057"/>
    <w:rsid w:val="1D3E2490"/>
    <w:rsid w:val="1D3E7463"/>
    <w:rsid w:val="1D460946"/>
    <w:rsid w:val="1D5A47F2"/>
    <w:rsid w:val="1D5F1E60"/>
    <w:rsid w:val="1D5F6EA1"/>
    <w:rsid w:val="1D6341AB"/>
    <w:rsid w:val="1D64317C"/>
    <w:rsid w:val="1D717A8E"/>
    <w:rsid w:val="1D7D538A"/>
    <w:rsid w:val="1D7E2BF5"/>
    <w:rsid w:val="1D813F15"/>
    <w:rsid w:val="1D870276"/>
    <w:rsid w:val="1D897C0B"/>
    <w:rsid w:val="1D8E4C02"/>
    <w:rsid w:val="1D930A93"/>
    <w:rsid w:val="1D9C7F19"/>
    <w:rsid w:val="1D9E554C"/>
    <w:rsid w:val="1D9F20DE"/>
    <w:rsid w:val="1DA014C1"/>
    <w:rsid w:val="1DA85303"/>
    <w:rsid w:val="1DAB474B"/>
    <w:rsid w:val="1DB31624"/>
    <w:rsid w:val="1DB35C5E"/>
    <w:rsid w:val="1DBE79DC"/>
    <w:rsid w:val="1DCA0CE7"/>
    <w:rsid w:val="1DCC2A56"/>
    <w:rsid w:val="1DCF09C4"/>
    <w:rsid w:val="1DD0143F"/>
    <w:rsid w:val="1DD53EA5"/>
    <w:rsid w:val="1DDE1E60"/>
    <w:rsid w:val="1DE05169"/>
    <w:rsid w:val="1DEA3F34"/>
    <w:rsid w:val="1DEF132D"/>
    <w:rsid w:val="1DFD2261"/>
    <w:rsid w:val="1DFD697D"/>
    <w:rsid w:val="1DFF649F"/>
    <w:rsid w:val="1E000BC4"/>
    <w:rsid w:val="1E0478FF"/>
    <w:rsid w:val="1E0645E3"/>
    <w:rsid w:val="1E0A54E9"/>
    <w:rsid w:val="1E0E4262"/>
    <w:rsid w:val="1E1134D5"/>
    <w:rsid w:val="1E124652"/>
    <w:rsid w:val="1E1646E4"/>
    <w:rsid w:val="1E1916D1"/>
    <w:rsid w:val="1E291D39"/>
    <w:rsid w:val="1E296266"/>
    <w:rsid w:val="1E302352"/>
    <w:rsid w:val="1E3126A7"/>
    <w:rsid w:val="1E3830E3"/>
    <w:rsid w:val="1E425234"/>
    <w:rsid w:val="1E451CEE"/>
    <w:rsid w:val="1E485D6C"/>
    <w:rsid w:val="1E4D1324"/>
    <w:rsid w:val="1E4E4F4D"/>
    <w:rsid w:val="1E4E671E"/>
    <w:rsid w:val="1E561E39"/>
    <w:rsid w:val="1E5F0DA8"/>
    <w:rsid w:val="1E5F75C9"/>
    <w:rsid w:val="1E606EC7"/>
    <w:rsid w:val="1E624ACC"/>
    <w:rsid w:val="1E6408EC"/>
    <w:rsid w:val="1E6D324F"/>
    <w:rsid w:val="1E6D5398"/>
    <w:rsid w:val="1E721FAE"/>
    <w:rsid w:val="1E7802EB"/>
    <w:rsid w:val="1E7B0AA8"/>
    <w:rsid w:val="1E8B03BB"/>
    <w:rsid w:val="1E95201B"/>
    <w:rsid w:val="1E986B73"/>
    <w:rsid w:val="1E9E1645"/>
    <w:rsid w:val="1EA03FC3"/>
    <w:rsid w:val="1EAA0C20"/>
    <w:rsid w:val="1EAD04F5"/>
    <w:rsid w:val="1EB90739"/>
    <w:rsid w:val="1EC043E6"/>
    <w:rsid w:val="1EC2311B"/>
    <w:rsid w:val="1EC34F9A"/>
    <w:rsid w:val="1ECD4884"/>
    <w:rsid w:val="1ED41393"/>
    <w:rsid w:val="1EDC6D43"/>
    <w:rsid w:val="1EDF38AF"/>
    <w:rsid w:val="1EE27AAD"/>
    <w:rsid w:val="1EED0538"/>
    <w:rsid w:val="1EEE2873"/>
    <w:rsid w:val="1EF0299A"/>
    <w:rsid w:val="1EF2236E"/>
    <w:rsid w:val="1EF5078C"/>
    <w:rsid w:val="1EF67C47"/>
    <w:rsid w:val="1F0275EB"/>
    <w:rsid w:val="1F061BD3"/>
    <w:rsid w:val="1F085A89"/>
    <w:rsid w:val="1F0B5424"/>
    <w:rsid w:val="1F0E1EB3"/>
    <w:rsid w:val="1F146687"/>
    <w:rsid w:val="1F1673A1"/>
    <w:rsid w:val="1F193639"/>
    <w:rsid w:val="1F1F77E4"/>
    <w:rsid w:val="1F236A18"/>
    <w:rsid w:val="1F263B6F"/>
    <w:rsid w:val="1F2A068E"/>
    <w:rsid w:val="1F4214E5"/>
    <w:rsid w:val="1F44294A"/>
    <w:rsid w:val="1F542EBB"/>
    <w:rsid w:val="1F592541"/>
    <w:rsid w:val="1F5D78C5"/>
    <w:rsid w:val="1F5F13F3"/>
    <w:rsid w:val="1F5F612C"/>
    <w:rsid w:val="1F6255F8"/>
    <w:rsid w:val="1F74757E"/>
    <w:rsid w:val="1F772722"/>
    <w:rsid w:val="1F7A3C8C"/>
    <w:rsid w:val="1F7C27EF"/>
    <w:rsid w:val="1F7C42B7"/>
    <w:rsid w:val="1F814DFD"/>
    <w:rsid w:val="1F8330ED"/>
    <w:rsid w:val="1F8862FA"/>
    <w:rsid w:val="1F8C0F2C"/>
    <w:rsid w:val="1F8E089F"/>
    <w:rsid w:val="1F937E70"/>
    <w:rsid w:val="1F994C48"/>
    <w:rsid w:val="1F996DA8"/>
    <w:rsid w:val="1F9B638D"/>
    <w:rsid w:val="1FA953F3"/>
    <w:rsid w:val="1FAD42CD"/>
    <w:rsid w:val="1FB33568"/>
    <w:rsid w:val="1FBE100B"/>
    <w:rsid w:val="1FC00349"/>
    <w:rsid w:val="1FC134E9"/>
    <w:rsid w:val="1FC46530"/>
    <w:rsid w:val="1FC90EC4"/>
    <w:rsid w:val="1FD76E5B"/>
    <w:rsid w:val="1FDB0244"/>
    <w:rsid w:val="1FE748B4"/>
    <w:rsid w:val="1FEF1630"/>
    <w:rsid w:val="1FEF79B8"/>
    <w:rsid w:val="1FF42D18"/>
    <w:rsid w:val="1FF45E6A"/>
    <w:rsid w:val="1FF72862"/>
    <w:rsid w:val="1FF8221D"/>
    <w:rsid w:val="1FFA68EE"/>
    <w:rsid w:val="20092BC0"/>
    <w:rsid w:val="201647FA"/>
    <w:rsid w:val="20180296"/>
    <w:rsid w:val="201B7228"/>
    <w:rsid w:val="202516D1"/>
    <w:rsid w:val="202907DA"/>
    <w:rsid w:val="202B126A"/>
    <w:rsid w:val="202C367A"/>
    <w:rsid w:val="203712EC"/>
    <w:rsid w:val="203A2B1E"/>
    <w:rsid w:val="203A70CD"/>
    <w:rsid w:val="203B29F7"/>
    <w:rsid w:val="203F38A1"/>
    <w:rsid w:val="20412174"/>
    <w:rsid w:val="20444882"/>
    <w:rsid w:val="204831F9"/>
    <w:rsid w:val="204916C8"/>
    <w:rsid w:val="204A5050"/>
    <w:rsid w:val="204D36AC"/>
    <w:rsid w:val="20570708"/>
    <w:rsid w:val="20603599"/>
    <w:rsid w:val="2063024F"/>
    <w:rsid w:val="206D361E"/>
    <w:rsid w:val="20730521"/>
    <w:rsid w:val="20746667"/>
    <w:rsid w:val="20773C91"/>
    <w:rsid w:val="207D5D2F"/>
    <w:rsid w:val="20867301"/>
    <w:rsid w:val="20870F81"/>
    <w:rsid w:val="20891B49"/>
    <w:rsid w:val="208E7C0F"/>
    <w:rsid w:val="2090147A"/>
    <w:rsid w:val="20922B69"/>
    <w:rsid w:val="20947916"/>
    <w:rsid w:val="209C6C61"/>
    <w:rsid w:val="209C7662"/>
    <w:rsid w:val="20A208E0"/>
    <w:rsid w:val="20A36F31"/>
    <w:rsid w:val="20AB747E"/>
    <w:rsid w:val="20B16665"/>
    <w:rsid w:val="20BB327E"/>
    <w:rsid w:val="20C04082"/>
    <w:rsid w:val="20DC2C6C"/>
    <w:rsid w:val="20E40FE2"/>
    <w:rsid w:val="20EC3E57"/>
    <w:rsid w:val="20EF757D"/>
    <w:rsid w:val="20FA23DB"/>
    <w:rsid w:val="20FC38C3"/>
    <w:rsid w:val="2108348E"/>
    <w:rsid w:val="210C71B1"/>
    <w:rsid w:val="2112738D"/>
    <w:rsid w:val="211A39E3"/>
    <w:rsid w:val="211C3BF7"/>
    <w:rsid w:val="211C7235"/>
    <w:rsid w:val="21213DB6"/>
    <w:rsid w:val="213762A2"/>
    <w:rsid w:val="213842DF"/>
    <w:rsid w:val="213E143A"/>
    <w:rsid w:val="21426126"/>
    <w:rsid w:val="21490AD2"/>
    <w:rsid w:val="21494E9A"/>
    <w:rsid w:val="214F7E31"/>
    <w:rsid w:val="21586C90"/>
    <w:rsid w:val="215B58B5"/>
    <w:rsid w:val="2164020B"/>
    <w:rsid w:val="216476FD"/>
    <w:rsid w:val="216F1660"/>
    <w:rsid w:val="2170302A"/>
    <w:rsid w:val="217D4E17"/>
    <w:rsid w:val="21801E3A"/>
    <w:rsid w:val="21842EB6"/>
    <w:rsid w:val="218C2BFF"/>
    <w:rsid w:val="21945ED8"/>
    <w:rsid w:val="21956AE5"/>
    <w:rsid w:val="21986955"/>
    <w:rsid w:val="21997E76"/>
    <w:rsid w:val="219D2618"/>
    <w:rsid w:val="219E7C4A"/>
    <w:rsid w:val="21A25BDC"/>
    <w:rsid w:val="21A44B9C"/>
    <w:rsid w:val="21B05448"/>
    <w:rsid w:val="21B34880"/>
    <w:rsid w:val="21B74C5C"/>
    <w:rsid w:val="21B90775"/>
    <w:rsid w:val="21C57ED6"/>
    <w:rsid w:val="21D57776"/>
    <w:rsid w:val="21D74836"/>
    <w:rsid w:val="21D90C78"/>
    <w:rsid w:val="21DB1B87"/>
    <w:rsid w:val="21DF35F3"/>
    <w:rsid w:val="21E70A9E"/>
    <w:rsid w:val="21E82E53"/>
    <w:rsid w:val="21EC16ED"/>
    <w:rsid w:val="21EF1B54"/>
    <w:rsid w:val="21F51684"/>
    <w:rsid w:val="21FF5656"/>
    <w:rsid w:val="22052444"/>
    <w:rsid w:val="220F325D"/>
    <w:rsid w:val="220F4EFB"/>
    <w:rsid w:val="22197BC3"/>
    <w:rsid w:val="221A2BDE"/>
    <w:rsid w:val="221C34EE"/>
    <w:rsid w:val="22206FAF"/>
    <w:rsid w:val="22263691"/>
    <w:rsid w:val="2233030B"/>
    <w:rsid w:val="22357CA2"/>
    <w:rsid w:val="223D088F"/>
    <w:rsid w:val="22461085"/>
    <w:rsid w:val="22486CFD"/>
    <w:rsid w:val="224B5E36"/>
    <w:rsid w:val="224D0CF1"/>
    <w:rsid w:val="224F127B"/>
    <w:rsid w:val="22521ECE"/>
    <w:rsid w:val="22542C5F"/>
    <w:rsid w:val="225D6F01"/>
    <w:rsid w:val="226040D6"/>
    <w:rsid w:val="226377EC"/>
    <w:rsid w:val="22651D33"/>
    <w:rsid w:val="22681A38"/>
    <w:rsid w:val="226B5666"/>
    <w:rsid w:val="22714D2E"/>
    <w:rsid w:val="22716310"/>
    <w:rsid w:val="227923EA"/>
    <w:rsid w:val="22820F0D"/>
    <w:rsid w:val="228A5385"/>
    <w:rsid w:val="228B6A30"/>
    <w:rsid w:val="228C19F4"/>
    <w:rsid w:val="229B582C"/>
    <w:rsid w:val="229D6103"/>
    <w:rsid w:val="22A21E01"/>
    <w:rsid w:val="22AD1ADE"/>
    <w:rsid w:val="22B67B42"/>
    <w:rsid w:val="22C22294"/>
    <w:rsid w:val="22C62F45"/>
    <w:rsid w:val="22C7599E"/>
    <w:rsid w:val="22D64F0C"/>
    <w:rsid w:val="22D83D8B"/>
    <w:rsid w:val="22DA3D15"/>
    <w:rsid w:val="22EF109A"/>
    <w:rsid w:val="23010328"/>
    <w:rsid w:val="23073A7D"/>
    <w:rsid w:val="230C418E"/>
    <w:rsid w:val="230E4DA6"/>
    <w:rsid w:val="230E5D2E"/>
    <w:rsid w:val="23161846"/>
    <w:rsid w:val="231D0799"/>
    <w:rsid w:val="23236328"/>
    <w:rsid w:val="2324292D"/>
    <w:rsid w:val="232A6499"/>
    <w:rsid w:val="232C2D5F"/>
    <w:rsid w:val="23376413"/>
    <w:rsid w:val="233B016D"/>
    <w:rsid w:val="233B7D55"/>
    <w:rsid w:val="233C18C4"/>
    <w:rsid w:val="234070B6"/>
    <w:rsid w:val="23416CF9"/>
    <w:rsid w:val="23491048"/>
    <w:rsid w:val="2350451F"/>
    <w:rsid w:val="235236A7"/>
    <w:rsid w:val="23575324"/>
    <w:rsid w:val="235A1C9D"/>
    <w:rsid w:val="235C5F74"/>
    <w:rsid w:val="235D3698"/>
    <w:rsid w:val="235E47CA"/>
    <w:rsid w:val="236261CF"/>
    <w:rsid w:val="2364696F"/>
    <w:rsid w:val="23686CF5"/>
    <w:rsid w:val="236923B6"/>
    <w:rsid w:val="236957B9"/>
    <w:rsid w:val="237205B4"/>
    <w:rsid w:val="23773171"/>
    <w:rsid w:val="2394053D"/>
    <w:rsid w:val="23980C6E"/>
    <w:rsid w:val="23A22B0E"/>
    <w:rsid w:val="23A22DC2"/>
    <w:rsid w:val="23AB76E9"/>
    <w:rsid w:val="23B323E7"/>
    <w:rsid w:val="23B33C7B"/>
    <w:rsid w:val="23B45A4B"/>
    <w:rsid w:val="23B84A76"/>
    <w:rsid w:val="23C37C42"/>
    <w:rsid w:val="23CC19AE"/>
    <w:rsid w:val="23CD2D82"/>
    <w:rsid w:val="23CF3533"/>
    <w:rsid w:val="23D0558D"/>
    <w:rsid w:val="23D05DDC"/>
    <w:rsid w:val="23D076B2"/>
    <w:rsid w:val="23D2792A"/>
    <w:rsid w:val="23D33181"/>
    <w:rsid w:val="23E163F2"/>
    <w:rsid w:val="23E555EA"/>
    <w:rsid w:val="23E61374"/>
    <w:rsid w:val="23E72770"/>
    <w:rsid w:val="23EA5B5D"/>
    <w:rsid w:val="23F04838"/>
    <w:rsid w:val="23F05798"/>
    <w:rsid w:val="23F11B70"/>
    <w:rsid w:val="23F43430"/>
    <w:rsid w:val="23F4483B"/>
    <w:rsid w:val="23F83E90"/>
    <w:rsid w:val="23FD1007"/>
    <w:rsid w:val="240A491C"/>
    <w:rsid w:val="2424772D"/>
    <w:rsid w:val="24284F67"/>
    <w:rsid w:val="242B16EA"/>
    <w:rsid w:val="24301135"/>
    <w:rsid w:val="24413D2F"/>
    <w:rsid w:val="2444187F"/>
    <w:rsid w:val="245047B2"/>
    <w:rsid w:val="24507D50"/>
    <w:rsid w:val="24510323"/>
    <w:rsid w:val="24530702"/>
    <w:rsid w:val="245365B5"/>
    <w:rsid w:val="245A3495"/>
    <w:rsid w:val="246131E7"/>
    <w:rsid w:val="246A474B"/>
    <w:rsid w:val="246B68E5"/>
    <w:rsid w:val="247110F0"/>
    <w:rsid w:val="247F549A"/>
    <w:rsid w:val="2480713C"/>
    <w:rsid w:val="24892CA1"/>
    <w:rsid w:val="24892DD6"/>
    <w:rsid w:val="24905080"/>
    <w:rsid w:val="24942F73"/>
    <w:rsid w:val="24967F6F"/>
    <w:rsid w:val="249872AD"/>
    <w:rsid w:val="24A13D57"/>
    <w:rsid w:val="24A16E4F"/>
    <w:rsid w:val="24A1774B"/>
    <w:rsid w:val="24A755F1"/>
    <w:rsid w:val="24A8687E"/>
    <w:rsid w:val="24A93C66"/>
    <w:rsid w:val="24B4457A"/>
    <w:rsid w:val="24B63EDC"/>
    <w:rsid w:val="24B6784F"/>
    <w:rsid w:val="24BC74B9"/>
    <w:rsid w:val="24BE29FC"/>
    <w:rsid w:val="24BE589C"/>
    <w:rsid w:val="24C47306"/>
    <w:rsid w:val="24C80E23"/>
    <w:rsid w:val="24C911A7"/>
    <w:rsid w:val="24CB0D98"/>
    <w:rsid w:val="24D14716"/>
    <w:rsid w:val="24D35097"/>
    <w:rsid w:val="24D827CC"/>
    <w:rsid w:val="24DB67C1"/>
    <w:rsid w:val="24DD4FD4"/>
    <w:rsid w:val="24E25A4B"/>
    <w:rsid w:val="24E4260A"/>
    <w:rsid w:val="24F24BFF"/>
    <w:rsid w:val="24F94E93"/>
    <w:rsid w:val="24FB2464"/>
    <w:rsid w:val="250000F5"/>
    <w:rsid w:val="250B62E9"/>
    <w:rsid w:val="25152032"/>
    <w:rsid w:val="251D168A"/>
    <w:rsid w:val="251F0CB0"/>
    <w:rsid w:val="25202359"/>
    <w:rsid w:val="25215BFA"/>
    <w:rsid w:val="252D37B2"/>
    <w:rsid w:val="253034DD"/>
    <w:rsid w:val="253717E4"/>
    <w:rsid w:val="253B0022"/>
    <w:rsid w:val="2543643E"/>
    <w:rsid w:val="25475C8A"/>
    <w:rsid w:val="254805A0"/>
    <w:rsid w:val="254E5270"/>
    <w:rsid w:val="255054A2"/>
    <w:rsid w:val="255D4417"/>
    <w:rsid w:val="256532E9"/>
    <w:rsid w:val="25654D85"/>
    <w:rsid w:val="256A02E7"/>
    <w:rsid w:val="256F57C9"/>
    <w:rsid w:val="25800B9E"/>
    <w:rsid w:val="258303E8"/>
    <w:rsid w:val="25852921"/>
    <w:rsid w:val="2586232A"/>
    <w:rsid w:val="258874EC"/>
    <w:rsid w:val="259127E1"/>
    <w:rsid w:val="259804A1"/>
    <w:rsid w:val="259C61F2"/>
    <w:rsid w:val="259F3960"/>
    <w:rsid w:val="25A02228"/>
    <w:rsid w:val="25A44160"/>
    <w:rsid w:val="25A52892"/>
    <w:rsid w:val="25A52AAA"/>
    <w:rsid w:val="25A7566B"/>
    <w:rsid w:val="25A83A2C"/>
    <w:rsid w:val="25A8594A"/>
    <w:rsid w:val="25B748E7"/>
    <w:rsid w:val="25B76EF1"/>
    <w:rsid w:val="25BC5EC2"/>
    <w:rsid w:val="25BC79F2"/>
    <w:rsid w:val="25BD6CC9"/>
    <w:rsid w:val="25C06A65"/>
    <w:rsid w:val="25DA6E9D"/>
    <w:rsid w:val="25DB571C"/>
    <w:rsid w:val="25DF4A79"/>
    <w:rsid w:val="25E00895"/>
    <w:rsid w:val="25E7310A"/>
    <w:rsid w:val="25E7507B"/>
    <w:rsid w:val="25E76B76"/>
    <w:rsid w:val="25E846BB"/>
    <w:rsid w:val="25EA1C21"/>
    <w:rsid w:val="25EE0FC5"/>
    <w:rsid w:val="25EE5216"/>
    <w:rsid w:val="25EF017B"/>
    <w:rsid w:val="25EF2BB7"/>
    <w:rsid w:val="25F13675"/>
    <w:rsid w:val="25F72B9E"/>
    <w:rsid w:val="25F73B8D"/>
    <w:rsid w:val="260258A8"/>
    <w:rsid w:val="26085E0E"/>
    <w:rsid w:val="260F1C12"/>
    <w:rsid w:val="261035F6"/>
    <w:rsid w:val="26105169"/>
    <w:rsid w:val="26110771"/>
    <w:rsid w:val="2617327F"/>
    <w:rsid w:val="26213188"/>
    <w:rsid w:val="262218FF"/>
    <w:rsid w:val="2623184C"/>
    <w:rsid w:val="26232D26"/>
    <w:rsid w:val="26261106"/>
    <w:rsid w:val="26293B6F"/>
    <w:rsid w:val="262A506C"/>
    <w:rsid w:val="262E562E"/>
    <w:rsid w:val="264274DC"/>
    <w:rsid w:val="26447F5A"/>
    <w:rsid w:val="26504012"/>
    <w:rsid w:val="26513009"/>
    <w:rsid w:val="26554E84"/>
    <w:rsid w:val="26591C12"/>
    <w:rsid w:val="26630B7A"/>
    <w:rsid w:val="266C6944"/>
    <w:rsid w:val="266E3AD5"/>
    <w:rsid w:val="266E729C"/>
    <w:rsid w:val="26715C50"/>
    <w:rsid w:val="26745F0D"/>
    <w:rsid w:val="2676016A"/>
    <w:rsid w:val="26832813"/>
    <w:rsid w:val="26840C3A"/>
    <w:rsid w:val="269603B5"/>
    <w:rsid w:val="269635DB"/>
    <w:rsid w:val="269B030D"/>
    <w:rsid w:val="269B1FA5"/>
    <w:rsid w:val="269D4D88"/>
    <w:rsid w:val="26AA4850"/>
    <w:rsid w:val="26AF0FE6"/>
    <w:rsid w:val="26AF1467"/>
    <w:rsid w:val="26B42544"/>
    <w:rsid w:val="26B636C1"/>
    <w:rsid w:val="26B7196E"/>
    <w:rsid w:val="26BB55AA"/>
    <w:rsid w:val="26C42837"/>
    <w:rsid w:val="26CC375B"/>
    <w:rsid w:val="26CF13AE"/>
    <w:rsid w:val="26D43C3F"/>
    <w:rsid w:val="26DB3337"/>
    <w:rsid w:val="26DC4FBA"/>
    <w:rsid w:val="26E25AB1"/>
    <w:rsid w:val="26EE6CF3"/>
    <w:rsid w:val="26F47166"/>
    <w:rsid w:val="26F73C3E"/>
    <w:rsid w:val="26F810E3"/>
    <w:rsid w:val="26F91549"/>
    <w:rsid w:val="270A609A"/>
    <w:rsid w:val="270A798E"/>
    <w:rsid w:val="270D2CBB"/>
    <w:rsid w:val="271533C1"/>
    <w:rsid w:val="27181E14"/>
    <w:rsid w:val="271D7E69"/>
    <w:rsid w:val="271E0A64"/>
    <w:rsid w:val="271E3DAD"/>
    <w:rsid w:val="272061EE"/>
    <w:rsid w:val="27223BB0"/>
    <w:rsid w:val="27225242"/>
    <w:rsid w:val="272818C8"/>
    <w:rsid w:val="2728749D"/>
    <w:rsid w:val="2740667B"/>
    <w:rsid w:val="274262D4"/>
    <w:rsid w:val="27471A1A"/>
    <w:rsid w:val="27477294"/>
    <w:rsid w:val="274B5388"/>
    <w:rsid w:val="2752010E"/>
    <w:rsid w:val="27543E7A"/>
    <w:rsid w:val="275D22D6"/>
    <w:rsid w:val="275F0665"/>
    <w:rsid w:val="27677C67"/>
    <w:rsid w:val="276B30C1"/>
    <w:rsid w:val="276F0CE0"/>
    <w:rsid w:val="277107C2"/>
    <w:rsid w:val="27853643"/>
    <w:rsid w:val="278C7904"/>
    <w:rsid w:val="278D5E34"/>
    <w:rsid w:val="27931B98"/>
    <w:rsid w:val="27965FCC"/>
    <w:rsid w:val="279A0BC2"/>
    <w:rsid w:val="27A02078"/>
    <w:rsid w:val="27A73F86"/>
    <w:rsid w:val="27A91856"/>
    <w:rsid w:val="27AD1A03"/>
    <w:rsid w:val="27B97CD2"/>
    <w:rsid w:val="27BA5745"/>
    <w:rsid w:val="27CA65A9"/>
    <w:rsid w:val="27CC4363"/>
    <w:rsid w:val="27D40F38"/>
    <w:rsid w:val="27D759F8"/>
    <w:rsid w:val="27D776EF"/>
    <w:rsid w:val="27E3120D"/>
    <w:rsid w:val="27E32F95"/>
    <w:rsid w:val="27EB0FC5"/>
    <w:rsid w:val="27F16D9B"/>
    <w:rsid w:val="27F33084"/>
    <w:rsid w:val="27F34CE0"/>
    <w:rsid w:val="27FE7BA4"/>
    <w:rsid w:val="28023E92"/>
    <w:rsid w:val="280F7296"/>
    <w:rsid w:val="28144773"/>
    <w:rsid w:val="281751E6"/>
    <w:rsid w:val="282449FC"/>
    <w:rsid w:val="282F3284"/>
    <w:rsid w:val="283949B6"/>
    <w:rsid w:val="283A69F9"/>
    <w:rsid w:val="28402861"/>
    <w:rsid w:val="2840424C"/>
    <w:rsid w:val="2851074A"/>
    <w:rsid w:val="28527AE4"/>
    <w:rsid w:val="28554B30"/>
    <w:rsid w:val="285623D0"/>
    <w:rsid w:val="28570DFE"/>
    <w:rsid w:val="285B5107"/>
    <w:rsid w:val="28606645"/>
    <w:rsid w:val="28646D26"/>
    <w:rsid w:val="28650991"/>
    <w:rsid w:val="28673826"/>
    <w:rsid w:val="286A28F5"/>
    <w:rsid w:val="286D0ED5"/>
    <w:rsid w:val="286D119B"/>
    <w:rsid w:val="286D2E82"/>
    <w:rsid w:val="286F1702"/>
    <w:rsid w:val="286F73EE"/>
    <w:rsid w:val="28737F45"/>
    <w:rsid w:val="2878270E"/>
    <w:rsid w:val="287A1C23"/>
    <w:rsid w:val="287E540E"/>
    <w:rsid w:val="2881747E"/>
    <w:rsid w:val="288B58D0"/>
    <w:rsid w:val="288D16EE"/>
    <w:rsid w:val="28966A80"/>
    <w:rsid w:val="28967863"/>
    <w:rsid w:val="28984093"/>
    <w:rsid w:val="28A11883"/>
    <w:rsid w:val="28AB0DB3"/>
    <w:rsid w:val="28AC1908"/>
    <w:rsid w:val="28B838CA"/>
    <w:rsid w:val="28BD5AD1"/>
    <w:rsid w:val="28BF26C9"/>
    <w:rsid w:val="28C04860"/>
    <w:rsid w:val="28CB6486"/>
    <w:rsid w:val="28CC231D"/>
    <w:rsid w:val="28CC4071"/>
    <w:rsid w:val="28CC6A23"/>
    <w:rsid w:val="28CF4A68"/>
    <w:rsid w:val="28D11EA4"/>
    <w:rsid w:val="28D664D9"/>
    <w:rsid w:val="28DD0641"/>
    <w:rsid w:val="28E064B3"/>
    <w:rsid w:val="28F05C43"/>
    <w:rsid w:val="28FA2721"/>
    <w:rsid w:val="29006A84"/>
    <w:rsid w:val="290525DB"/>
    <w:rsid w:val="29065ACA"/>
    <w:rsid w:val="290A0C4E"/>
    <w:rsid w:val="290D79E7"/>
    <w:rsid w:val="290F0502"/>
    <w:rsid w:val="291938EC"/>
    <w:rsid w:val="29196650"/>
    <w:rsid w:val="291D5572"/>
    <w:rsid w:val="29202FEE"/>
    <w:rsid w:val="29281EF9"/>
    <w:rsid w:val="29352173"/>
    <w:rsid w:val="2938012A"/>
    <w:rsid w:val="29461D06"/>
    <w:rsid w:val="294A167B"/>
    <w:rsid w:val="29542C0D"/>
    <w:rsid w:val="295D6B67"/>
    <w:rsid w:val="29642CBB"/>
    <w:rsid w:val="296558FC"/>
    <w:rsid w:val="296A5910"/>
    <w:rsid w:val="296C46D0"/>
    <w:rsid w:val="296D514B"/>
    <w:rsid w:val="297130C1"/>
    <w:rsid w:val="29741420"/>
    <w:rsid w:val="2977520B"/>
    <w:rsid w:val="297B2D11"/>
    <w:rsid w:val="297E6A27"/>
    <w:rsid w:val="29893E17"/>
    <w:rsid w:val="298C2B59"/>
    <w:rsid w:val="29964ACD"/>
    <w:rsid w:val="29984E23"/>
    <w:rsid w:val="299A342F"/>
    <w:rsid w:val="299C6E6E"/>
    <w:rsid w:val="29AC7FE6"/>
    <w:rsid w:val="29AF0D88"/>
    <w:rsid w:val="29B02912"/>
    <w:rsid w:val="29B22752"/>
    <w:rsid w:val="29B2376B"/>
    <w:rsid w:val="29B4582F"/>
    <w:rsid w:val="29B63415"/>
    <w:rsid w:val="29BD0EEB"/>
    <w:rsid w:val="29C410F9"/>
    <w:rsid w:val="29CE2540"/>
    <w:rsid w:val="29D02A47"/>
    <w:rsid w:val="29DA353D"/>
    <w:rsid w:val="29E1289E"/>
    <w:rsid w:val="29ED78CE"/>
    <w:rsid w:val="29F2117A"/>
    <w:rsid w:val="29FA2900"/>
    <w:rsid w:val="2A04253C"/>
    <w:rsid w:val="2A0A4D41"/>
    <w:rsid w:val="2A0B6B57"/>
    <w:rsid w:val="2A0D22DE"/>
    <w:rsid w:val="2A130B85"/>
    <w:rsid w:val="2A1656FE"/>
    <w:rsid w:val="2A1C5275"/>
    <w:rsid w:val="2A213EF3"/>
    <w:rsid w:val="2A2A7185"/>
    <w:rsid w:val="2A3C62F0"/>
    <w:rsid w:val="2A3E16D7"/>
    <w:rsid w:val="2A3E1E23"/>
    <w:rsid w:val="2A3F798E"/>
    <w:rsid w:val="2A421774"/>
    <w:rsid w:val="2A493727"/>
    <w:rsid w:val="2A4943DC"/>
    <w:rsid w:val="2A4A533C"/>
    <w:rsid w:val="2A5B7067"/>
    <w:rsid w:val="2A5F72F7"/>
    <w:rsid w:val="2A6017E8"/>
    <w:rsid w:val="2A635EC1"/>
    <w:rsid w:val="2A650534"/>
    <w:rsid w:val="2A651E4B"/>
    <w:rsid w:val="2A6F6AF2"/>
    <w:rsid w:val="2A6F70C5"/>
    <w:rsid w:val="2A736F2D"/>
    <w:rsid w:val="2A751B15"/>
    <w:rsid w:val="2A825B57"/>
    <w:rsid w:val="2A8379EF"/>
    <w:rsid w:val="2A875150"/>
    <w:rsid w:val="2A893630"/>
    <w:rsid w:val="2A8D28EC"/>
    <w:rsid w:val="2A945E89"/>
    <w:rsid w:val="2A9511C3"/>
    <w:rsid w:val="2A95180A"/>
    <w:rsid w:val="2A9556F1"/>
    <w:rsid w:val="2A9C3FA4"/>
    <w:rsid w:val="2A9F655C"/>
    <w:rsid w:val="2AA2240D"/>
    <w:rsid w:val="2AA64860"/>
    <w:rsid w:val="2AA73024"/>
    <w:rsid w:val="2AAC33E1"/>
    <w:rsid w:val="2AB74238"/>
    <w:rsid w:val="2AB90286"/>
    <w:rsid w:val="2ABE7090"/>
    <w:rsid w:val="2AC309D3"/>
    <w:rsid w:val="2AC35120"/>
    <w:rsid w:val="2AC43F4D"/>
    <w:rsid w:val="2AC9514C"/>
    <w:rsid w:val="2ACD18A8"/>
    <w:rsid w:val="2ADF4288"/>
    <w:rsid w:val="2AF171F6"/>
    <w:rsid w:val="2AF46F3D"/>
    <w:rsid w:val="2AF83794"/>
    <w:rsid w:val="2B045B8C"/>
    <w:rsid w:val="2B065FAA"/>
    <w:rsid w:val="2B073DDC"/>
    <w:rsid w:val="2B1357FF"/>
    <w:rsid w:val="2B1416A3"/>
    <w:rsid w:val="2B173186"/>
    <w:rsid w:val="2B196E5F"/>
    <w:rsid w:val="2B1E225E"/>
    <w:rsid w:val="2B206223"/>
    <w:rsid w:val="2B222F3B"/>
    <w:rsid w:val="2B224BE9"/>
    <w:rsid w:val="2B41596C"/>
    <w:rsid w:val="2B455EAA"/>
    <w:rsid w:val="2B5A26A0"/>
    <w:rsid w:val="2B632A55"/>
    <w:rsid w:val="2B646A1D"/>
    <w:rsid w:val="2B654B0A"/>
    <w:rsid w:val="2B700D8D"/>
    <w:rsid w:val="2B7053D9"/>
    <w:rsid w:val="2B74583D"/>
    <w:rsid w:val="2B790E93"/>
    <w:rsid w:val="2B795770"/>
    <w:rsid w:val="2B7E4639"/>
    <w:rsid w:val="2B814245"/>
    <w:rsid w:val="2B834874"/>
    <w:rsid w:val="2B8556FB"/>
    <w:rsid w:val="2B885D60"/>
    <w:rsid w:val="2B8A5672"/>
    <w:rsid w:val="2B8C1D25"/>
    <w:rsid w:val="2B8C426D"/>
    <w:rsid w:val="2B90618F"/>
    <w:rsid w:val="2B9340AC"/>
    <w:rsid w:val="2B9F740F"/>
    <w:rsid w:val="2BA24822"/>
    <w:rsid w:val="2BB05B9B"/>
    <w:rsid w:val="2BB26F22"/>
    <w:rsid w:val="2BBE5379"/>
    <w:rsid w:val="2BC1520C"/>
    <w:rsid w:val="2BCB4D24"/>
    <w:rsid w:val="2BD02C16"/>
    <w:rsid w:val="2BD17F86"/>
    <w:rsid w:val="2BDC7D9D"/>
    <w:rsid w:val="2BDD5730"/>
    <w:rsid w:val="2BEA60DF"/>
    <w:rsid w:val="2BEE6982"/>
    <w:rsid w:val="2BEF4958"/>
    <w:rsid w:val="2BF22E88"/>
    <w:rsid w:val="2BFA4CFB"/>
    <w:rsid w:val="2BFB77D2"/>
    <w:rsid w:val="2BFF7ED9"/>
    <w:rsid w:val="2C0268EB"/>
    <w:rsid w:val="2C0C1362"/>
    <w:rsid w:val="2C0C7206"/>
    <w:rsid w:val="2C0D2797"/>
    <w:rsid w:val="2C1975AA"/>
    <w:rsid w:val="2C1E268B"/>
    <w:rsid w:val="2C1E66C5"/>
    <w:rsid w:val="2C1F4647"/>
    <w:rsid w:val="2C23526A"/>
    <w:rsid w:val="2C2571D8"/>
    <w:rsid w:val="2C3E4622"/>
    <w:rsid w:val="2C412E6F"/>
    <w:rsid w:val="2C454221"/>
    <w:rsid w:val="2C4D1DB0"/>
    <w:rsid w:val="2C4D733F"/>
    <w:rsid w:val="2C5837E3"/>
    <w:rsid w:val="2C5A034A"/>
    <w:rsid w:val="2C5C0EBE"/>
    <w:rsid w:val="2C614B3A"/>
    <w:rsid w:val="2C693E3F"/>
    <w:rsid w:val="2C705DDF"/>
    <w:rsid w:val="2C710103"/>
    <w:rsid w:val="2C7621B4"/>
    <w:rsid w:val="2C76348A"/>
    <w:rsid w:val="2C796083"/>
    <w:rsid w:val="2C7A3B17"/>
    <w:rsid w:val="2C7D6EAE"/>
    <w:rsid w:val="2C7D7386"/>
    <w:rsid w:val="2C876366"/>
    <w:rsid w:val="2C8B5B29"/>
    <w:rsid w:val="2C945621"/>
    <w:rsid w:val="2C970F88"/>
    <w:rsid w:val="2C9B713B"/>
    <w:rsid w:val="2C9E683B"/>
    <w:rsid w:val="2CAB7546"/>
    <w:rsid w:val="2CC07339"/>
    <w:rsid w:val="2CC27E5C"/>
    <w:rsid w:val="2CC41D22"/>
    <w:rsid w:val="2CC85E3D"/>
    <w:rsid w:val="2CD34EC5"/>
    <w:rsid w:val="2CD37905"/>
    <w:rsid w:val="2CDA350B"/>
    <w:rsid w:val="2CDD70A9"/>
    <w:rsid w:val="2CDE6A6D"/>
    <w:rsid w:val="2CE327DF"/>
    <w:rsid w:val="2CE96203"/>
    <w:rsid w:val="2CEC0C67"/>
    <w:rsid w:val="2CED68BC"/>
    <w:rsid w:val="2CF25A1C"/>
    <w:rsid w:val="2CF46E2E"/>
    <w:rsid w:val="2CF7650A"/>
    <w:rsid w:val="2D042D51"/>
    <w:rsid w:val="2D0949EA"/>
    <w:rsid w:val="2D0A2C41"/>
    <w:rsid w:val="2D1113ED"/>
    <w:rsid w:val="2D1232F8"/>
    <w:rsid w:val="2D1366F5"/>
    <w:rsid w:val="2D1A59E5"/>
    <w:rsid w:val="2D1C26E5"/>
    <w:rsid w:val="2D1D6488"/>
    <w:rsid w:val="2D1F1491"/>
    <w:rsid w:val="2D21254A"/>
    <w:rsid w:val="2D233418"/>
    <w:rsid w:val="2D27041F"/>
    <w:rsid w:val="2D281C00"/>
    <w:rsid w:val="2D2B1C30"/>
    <w:rsid w:val="2D311C9A"/>
    <w:rsid w:val="2D353F43"/>
    <w:rsid w:val="2D376034"/>
    <w:rsid w:val="2D410633"/>
    <w:rsid w:val="2D57702B"/>
    <w:rsid w:val="2D5B01B1"/>
    <w:rsid w:val="2D5C1179"/>
    <w:rsid w:val="2D5F7665"/>
    <w:rsid w:val="2D6728E6"/>
    <w:rsid w:val="2D6B6779"/>
    <w:rsid w:val="2D6E5F44"/>
    <w:rsid w:val="2D773397"/>
    <w:rsid w:val="2D814B30"/>
    <w:rsid w:val="2D82645A"/>
    <w:rsid w:val="2D857C54"/>
    <w:rsid w:val="2D8F0872"/>
    <w:rsid w:val="2D903536"/>
    <w:rsid w:val="2D915B28"/>
    <w:rsid w:val="2D93440B"/>
    <w:rsid w:val="2D962CE4"/>
    <w:rsid w:val="2D9D4CC4"/>
    <w:rsid w:val="2D9D7593"/>
    <w:rsid w:val="2DAF4709"/>
    <w:rsid w:val="2DB55280"/>
    <w:rsid w:val="2DBA230F"/>
    <w:rsid w:val="2DBC65C8"/>
    <w:rsid w:val="2DCB0AA9"/>
    <w:rsid w:val="2DD12534"/>
    <w:rsid w:val="2DD65E9E"/>
    <w:rsid w:val="2DDB715C"/>
    <w:rsid w:val="2DE24B0C"/>
    <w:rsid w:val="2DE27ED0"/>
    <w:rsid w:val="2DE3263B"/>
    <w:rsid w:val="2DE51009"/>
    <w:rsid w:val="2DE70863"/>
    <w:rsid w:val="2DED3131"/>
    <w:rsid w:val="2DF47B49"/>
    <w:rsid w:val="2DF64466"/>
    <w:rsid w:val="2DFF7BDA"/>
    <w:rsid w:val="2E094A81"/>
    <w:rsid w:val="2E095780"/>
    <w:rsid w:val="2E0F17A5"/>
    <w:rsid w:val="2E1972FE"/>
    <w:rsid w:val="2E1D77AD"/>
    <w:rsid w:val="2E221455"/>
    <w:rsid w:val="2E261E5F"/>
    <w:rsid w:val="2E27361D"/>
    <w:rsid w:val="2E27441F"/>
    <w:rsid w:val="2E4231E4"/>
    <w:rsid w:val="2E4F2173"/>
    <w:rsid w:val="2E5167D9"/>
    <w:rsid w:val="2E591F65"/>
    <w:rsid w:val="2E5C47C5"/>
    <w:rsid w:val="2E6B5961"/>
    <w:rsid w:val="2E6C6FF8"/>
    <w:rsid w:val="2E6E14A7"/>
    <w:rsid w:val="2E740C26"/>
    <w:rsid w:val="2E775D96"/>
    <w:rsid w:val="2E787A2C"/>
    <w:rsid w:val="2E797D81"/>
    <w:rsid w:val="2E802A95"/>
    <w:rsid w:val="2E8309FF"/>
    <w:rsid w:val="2E84494B"/>
    <w:rsid w:val="2E8C1E05"/>
    <w:rsid w:val="2E9574D6"/>
    <w:rsid w:val="2E973508"/>
    <w:rsid w:val="2E984100"/>
    <w:rsid w:val="2E9E12DB"/>
    <w:rsid w:val="2EA924BA"/>
    <w:rsid w:val="2EAC72AB"/>
    <w:rsid w:val="2EB74832"/>
    <w:rsid w:val="2EC1036F"/>
    <w:rsid w:val="2EC334C2"/>
    <w:rsid w:val="2EC66EE1"/>
    <w:rsid w:val="2EC74FF5"/>
    <w:rsid w:val="2ECC73A2"/>
    <w:rsid w:val="2ED9136C"/>
    <w:rsid w:val="2EDE540B"/>
    <w:rsid w:val="2EE26552"/>
    <w:rsid w:val="2EEA4280"/>
    <w:rsid w:val="2EF27E24"/>
    <w:rsid w:val="2EFC7FC2"/>
    <w:rsid w:val="2F0257DF"/>
    <w:rsid w:val="2F0A52FC"/>
    <w:rsid w:val="2F0C5F7A"/>
    <w:rsid w:val="2F0D5064"/>
    <w:rsid w:val="2F105FCF"/>
    <w:rsid w:val="2F112ACD"/>
    <w:rsid w:val="2F1334E7"/>
    <w:rsid w:val="2F1D504B"/>
    <w:rsid w:val="2F2B0383"/>
    <w:rsid w:val="2F3324B0"/>
    <w:rsid w:val="2F394881"/>
    <w:rsid w:val="2F3B74EC"/>
    <w:rsid w:val="2F3C646A"/>
    <w:rsid w:val="2F4551EB"/>
    <w:rsid w:val="2F556177"/>
    <w:rsid w:val="2F5C707F"/>
    <w:rsid w:val="2F5E1BFC"/>
    <w:rsid w:val="2F5F5D6F"/>
    <w:rsid w:val="2F63772F"/>
    <w:rsid w:val="2F68096A"/>
    <w:rsid w:val="2F6C1397"/>
    <w:rsid w:val="2F6D3A4D"/>
    <w:rsid w:val="2F6F5E2A"/>
    <w:rsid w:val="2F7004C8"/>
    <w:rsid w:val="2F713C6A"/>
    <w:rsid w:val="2F731CA9"/>
    <w:rsid w:val="2F7A6C27"/>
    <w:rsid w:val="2F7C5A88"/>
    <w:rsid w:val="2F7F1C6B"/>
    <w:rsid w:val="2F8265F7"/>
    <w:rsid w:val="2F8B160E"/>
    <w:rsid w:val="2F8C4224"/>
    <w:rsid w:val="2F934D11"/>
    <w:rsid w:val="2F9E4E72"/>
    <w:rsid w:val="2F9F7818"/>
    <w:rsid w:val="2FA65E51"/>
    <w:rsid w:val="2FAB7FF8"/>
    <w:rsid w:val="2FB24CCC"/>
    <w:rsid w:val="2FB45FCE"/>
    <w:rsid w:val="2FBE53C5"/>
    <w:rsid w:val="2FBF1A07"/>
    <w:rsid w:val="2FC40675"/>
    <w:rsid w:val="2FC74939"/>
    <w:rsid w:val="2FC9228E"/>
    <w:rsid w:val="2FCA400E"/>
    <w:rsid w:val="2FD44001"/>
    <w:rsid w:val="2FD612C1"/>
    <w:rsid w:val="2FD65391"/>
    <w:rsid w:val="2FD75495"/>
    <w:rsid w:val="2FDB1DB6"/>
    <w:rsid w:val="2FDC06D9"/>
    <w:rsid w:val="2FE42A50"/>
    <w:rsid w:val="2FED10F3"/>
    <w:rsid w:val="2FEE6FF0"/>
    <w:rsid w:val="2FF40CAB"/>
    <w:rsid w:val="2FF50655"/>
    <w:rsid w:val="2FF67687"/>
    <w:rsid w:val="30046D18"/>
    <w:rsid w:val="30142C15"/>
    <w:rsid w:val="30187B60"/>
    <w:rsid w:val="301A6B6F"/>
    <w:rsid w:val="301A7968"/>
    <w:rsid w:val="301B2DFF"/>
    <w:rsid w:val="301F0D87"/>
    <w:rsid w:val="30235A99"/>
    <w:rsid w:val="30243765"/>
    <w:rsid w:val="3027091A"/>
    <w:rsid w:val="302D6EF8"/>
    <w:rsid w:val="30355661"/>
    <w:rsid w:val="303745C5"/>
    <w:rsid w:val="3037467E"/>
    <w:rsid w:val="303D3DA0"/>
    <w:rsid w:val="304A2CB7"/>
    <w:rsid w:val="305C1040"/>
    <w:rsid w:val="305C7374"/>
    <w:rsid w:val="305D45FE"/>
    <w:rsid w:val="305F5F0F"/>
    <w:rsid w:val="30613AB9"/>
    <w:rsid w:val="30613F3A"/>
    <w:rsid w:val="306162F2"/>
    <w:rsid w:val="30626ABE"/>
    <w:rsid w:val="3069245E"/>
    <w:rsid w:val="306C5555"/>
    <w:rsid w:val="306D19F9"/>
    <w:rsid w:val="306F627F"/>
    <w:rsid w:val="30710702"/>
    <w:rsid w:val="308230B8"/>
    <w:rsid w:val="30866B0C"/>
    <w:rsid w:val="308C66A0"/>
    <w:rsid w:val="308D29B1"/>
    <w:rsid w:val="309E4851"/>
    <w:rsid w:val="309F05AE"/>
    <w:rsid w:val="30A478A5"/>
    <w:rsid w:val="30A80AE5"/>
    <w:rsid w:val="30AD0486"/>
    <w:rsid w:val="30B26B81"/>
    <w:rsid w:val="30B73593"/>
    <w:rsid w:val="30D110D7"/>
    <w:rsid w:val="30D7219B"/>
    <w:rsid w:val="30E11036"/>
    <w:rsid w:val="30E43CD4"/>
    <w:rsid w:val="30EF6958"/>
    <w:rsid w:val="30F91D92"/>
    <w:rsid w:val="30FA2AA3"/>
    <w:rsid w:val="30FE4AA6"/>
    <w:rsid w:val="31055505"/>
    <w:rsid w:val="311431DA"/>
    <w:rsid w:val="311503AF"/>
    <w:rsid w:val="31153D5B"/>
    <w:rsid w:val="31166E90"/>
    <w:rsid w:val="31177DC1"/>
    <w:rsid w:val="31194CDC"/>
    <w:rsid w:val="312552EE"/>
    <w:rsid w:val="3126041E"/>
    <w:rsid w:val="31260A0E"/>
    <w:rsid w:val="31265960"/>
    <w:rsid w:val="312F566D"/>
    <w:rsid w:val="313430C5"/>
    <w:rsid w:val="31345302"/>
    <w:rsid w:val="313467D5"/>
    <w:rsid w:val="313A3A92"/>
    <w:rsid w:val="313D05D0"/>
    <w:rsid w:val="313F30C0"/>
    <w:rsid w:val="31465BA7"/>
    <w:rsid w:val="314A440B"/>
    <w:rsid w:val="314B3AAA"/>
    <w:rsid w:val="314C60E3"/>
    <w:rsid w:val="314D6C47"/>
    <w:rsid w:val="314F17EA"/>
    <w:rsid w:val="315067F0"/>
    <w:rsid w:val="31576DC6"/>
    <w:rsid w:val="315B3B98"/>
    <w:rsid w:val="315C7997"/>
    <w:rsid w:val="31675EFB"/>
    <w:rsid w:val="317200B9"/>
    <w:rsid w:val="31744B1C"/>
    <w:rsid w:val="3175709B"/>
    <w:rsid w:val="319247B5"/>
    <w:rsid w:val="319D0C02"/>
    <w:rsid w:val="31A33529"/>
    <w:rsid w:val="31AE3B13"/>
    <w:rsid w:val="31AF5E45"/>
    <w:rsid w:val="31B44FF2"/>
    <w:rsid w:val="31B60D8F"/>
    <w:rsid w:val="31B83DC2"/>
    <w:rsid w:val="31C127EB"/>
    <w:rsid w:val="31C7468C"/>
    <w:rsid w:val="31CE4647"/>
    <w:rsid w:val="31D00ECB"/>
    <w:rsid w:val="31D26014"/>
    <w:rsid w:val="31D33846"/>
    <w:rsid w:val="31D45B6F"/>
    <w:rsid w:val="31D920ED"/>
    <w:rsid w:val="31DB6C71"/>
    <w:rsid w:val="31E634D2"/>
    <w:rsid w:val="31ED31BF"/>
    <w:rsid w:val="31F24BF6"/>
    <w:rsid w:val="31F26148"/>
    <w:rsid w:val="31FE2CBE"/>
    <w:rsid w:val="320009FB"/>
    <w:rsid w:val="320303F1"/>
    <w:rsid w:val="32130C9F"/>
    <w:rsid w:val="321A7627"/>
    <w:rsid w:val="322D6C8E"/>
    <w:rsid w:val="3231430B"/>
    <w:rsid w:val="323723DE"/>
    <w:rsid w:val="323B6477"/>
    <w:rsid w:val="323D4F77"/>
    <w:rsid w:val="32427101"/>
    <w:rsid w:val="32490B15"/>
    <w:rsid w:val="324F1440"/>
    <w:rsid w:val="32511BC0"/>
    <w:rsid w:val="32513DF3"/>
    <w:rsid w:val="32543E9C"/>
    <w:rsid w:val="325728D7"/>
    <w:rsid w:val="32583038"/>
    <w:rsid w:val="325B1979"/>
    <w:rsid w:val="325D10E9"/>
    <w:rsid w:val="32672373"/>
    <w:rsid w:val="32690CC6"/>
    <w:rsid w:val="32731F33"/>
    <w:rsid w:val="32741809"/>
    <w:rsid w:val="327432DC"/>
    <w:rsid w:val="327C7174"/>
    <w:rsid w:val="327E2DBA"/>
    <w:rsid w:val="32861462"/>
    <w:rsid w:val="32882066"/>
    <w:rsid w:val="328B71CA"/>
    <w:rsid w:val="328C3BC7"/>
    <w:rsid w:val="328F7763"/>
    <w:rsid w:val="32932F4E"/>
    <w:rsid w:val="329B434E"/>
    <w:rsid w:val="32A06AC4"/>
    <w:rsid w:val="32A64BFF"/>
    <w:rsid w:val="32B1548E"/>
    <w:rsid w:val="32BA1EAD"/>
    <w:rsid w:val="32BC23FB"/>
    <w:rsid w:val="32BC6DFE"/>
    <w:rsid w:val="32BE6769"/>
    <w:rsid w:val="32C91041"/>
    <w:rsid w:val="32D03CE9"/>
    <w:rsid w:val="32D64BB9"/>
    <w:rsid w:val="32D76381"/>
    <w:rsid w:val="32DB738D"/>
    <w:rsid w:val="32DD3FB5"/>
    <w:rsid w:val="32E12002"/>
    <w:rsid w:val="32E1511D"/>
    <w:rsid w:val="32E57471"/>
    <w:rsid w:val="32EB178C"/>
    <w:rsid w:val="32F920C9"/>
    <w:rsid w:val="32FB1D46"/>
    <w:rsid w:val="32FF4810"/>
    <w:rsid w:val="33006C87"/>
    <w:rsid w:val="33045BC7"/>
    <w:rsid w:val="331337F3"/>
    <w:rsid w:val="33172DDE"/>
    <w:rsid w:val="331F291A"/>
    <w:rsid w:val="331F4A58"/>
    <w:rsid w:val="33216E68"/>
    <w:rsid w:val="33227387"/>
    <w:rsid w:val="33285F92"/>
    <w:rsid w:val="332E4D0D"/>
    <w:rsid w:val="3332393C"/>
    <w:rsid w:val="33390B55"/>
    <w:rsid w:val="33411983"/>
    <w:rsid w:val="33422AA4"/>
    <w:rsid w:val="33434C18"/>
    <w:rsid w:val="33484775"/>
    <w:rsid w:val="33505B6C"/>
    <w:rsid w:val="3354080C"/>
    <w:rsid w:val="335D0340"/>
    <w:rsid w:val="335F64A7"/>
    <w:rsid w:val="33695DBA"/>
    <w:rsid w:val="336C66D8"/>
    <w:rsid w:val="33745397"/>
    <w:rsid w:val="33762480"/>
    <w:rsid w:val="3377115D"/>
    <w:rsid w:val="337D04A7"/>
    <w:rsid w:val="33804539"/>
    <w:rsid w:val="338606F8"/>
    <w:rsid w:val="338A26B9"/>
    <w:rsid w:val="338B41E0"/>
    <w:rsid w:val="33914808"/>
    <w:rsid w:val="339237EC"/>
    <w:rsid w:val="339D14CD"/>
    <w:rsid w:val="339E3116"/>
    <w:rsid w:val="339E3AC6"/>
    <w:rsid w:val="339F59A8"/>
    <w:rsid w:val="33B05A05"/>
    <w:rsid w:val="33B26518"/>
    <w:rsid w:val="33B27FAE"/>
    <w:rsid w:val="33B4282E"/>
    <w:rsid w:val="33B807CC"/>
    <w:rsid w:val="33C81D69"/>
    <w:rsid w:val="33C94944"/>
    <w:rsid w:val="33D07E5D"/>
    <w:rsid w:val="33DC2E1D"/>
    <w:rsid w:val="33E83292"/>
    <w:rsid w:val="33EF4D37"/>
    <w:rsid w:val="33F84AFF"/>
    <w:rsid w:val="33FB150F"/>
    <w:rsid w:val="33FC04FA"/>
    <w:rsid w:val="33FD3798"/>
    <w:rsid w:val="34035FE6"/>
    <w:rsid w:val="34063C19"/>
    <w:rsid w:val="3406569E"/>
    <w:rsid w:val="340B36AD"/>
    <w:rsid w:val="340B4245"/>
    <w:rsid w:val="341E2C1C"/>
    <w:rsid w:val="341E7586"/>
    <w:rsid w:val="342000D7"/>
    <w:rsid w:val="34202F48"/>
    <w:rsid w:val="342768C9"/>
    <w:rsid w:val="343422D7"/>
    <w:rsid w:val="34365A7A"/>
    <w:rsid w:val="344016A5"/>
    <w:rsid w:val="34416BDD"/>
    <w:rsid w:val="34460CF6"/>
    <w:rsid w:val="344716F1"/>
    <w:rsid w:val="344F6F30"/>
    <w:rsid w:val="34506CCE"/>
    <w:rsid w:val="346642CB"/>
    <w:rsid w:val="34696898"/>
    <w:rsid w:val="346B2A69"/>
    <w:rsid w:val="346D0C32"/>
    <w:rsid w:val="346D10CF"/>
    <w:rsid w:val="34706D32"/>
    <w:rsid w:val="34832024"/>
    <w:rsid w:val="34856832"/>
    <w:rsid w:val="34880483"/>
    <w:rsid w:val="348E3C3C"/>
    <w:rsid w:val="348F025F"/>
    <w:rsid w:val="34984A9D"/>
    <w:rsid w:val="349A5C45"/>
    <w:rsid w:val="349B0AF2"/>
    <w:rsid w:val="349D0B7D"/>
    <w:rsid w:val="349D1989"/>
    <w:rsid w:val="349E006C"/>
    <w:rsid w:val="34A60D3B"/>
    <w:rsid w:val="34AD09B2"/>
    <w:rsid w:val="34AD7718"/>
    <w:rsid w:val="34AE5E86"/>
    <w:rsid w:val="34B16961"/>
    <w:rsid w:val="34BC71AC"/>
    <w:rsid w:val="34C176E6"/>
    <w:rsid w:val="34C30F64"/>
    <w:rsid w:val="34C94771"/>
    <w:rsid w:val="34D11461"/>
    <w:rsid w:val="34D61CFB"/>
    <w:rsid w:val="34D6546F"/>
    <w:rsid w:val="34D9130D"/>
    <w:rsid w:val="34D97FE1"/>
    <w:rsid w:val="34DE7D83"/>
    <w:rsid w:val="34E264DD"/>
    <w:rsid w:val="34E44835"/>
    <w:rsid w:val="34E87572"/>
    <w:rsid w:val="34EA1A73"/>
    <w:rsid w:val="34F00B59"/>
    <w:rsid w:val="34F24D33"/>
    <w:rsid w:val="35036832"/>
    <w:rsid w:val="35036B12"/>
    <w:rsid w:val="35170FAC"/>
    <w:rsid w:val="351C0EF2"/>
    <w:rsid w:val="35213D27"/>
    <w:rsid w:val="3522774F"/>
    <w:rsid w:val="35260EF6"/>
    <w:rsid w:val="352C1627"/>
    <w:rsid w:val="352D0856"/>
    <w:rsid w:val="353D4BD2"/>
    <w:rsid w:val="354A0055"/>
    <w:rsid w:val="354A034C"/>
    <w:rsid w:val="354A2AF0"/>
    <w:rsid w:val="354D3994"/>
    <w:rsid w:val="35510AEC"/>
    <w:rsid w:val="35576670"/>
    <w:rsid w:val="355E42D5"/>
    <w:rsid w:val="355F4DC7"/>
    <w:rsid w:val="356A2164"/>
    <w:rsid w:val="357314BE"/>
    <w:rsid w:val="357544FA"/>
    <w:rsid w:val="357941DC"/>
    <w:rsid w:val="357F3021"/>
    <w:rsid w:val="35800C52"/>
    <w:rsid w:val="35827701"/>
    <w:rsid w:val="35937876"/>
    <w:rsid w:val="359523F7"/>
    <w:rsid w:val="35A31A57"/>
    <w:rsid w:val="35A45D8B"/>
    <w:rsid w:val="35A572AC"/>
    <w:rsid w:val="35A95333"/>
    <w:rsid w:val="35AB08DA"/>
    <w:rsid w:val="35B411F8"/>
    <w:rsid w:val="35C269A7"/>
    <w:rsid w:val="35C70D7A"/>
    <w:rsid w:val="35CC0321"/>
    <w:rsid w:val="35D71F37"/>
    <w:rsid w:val="35DF1175"/>
    <w:rsid w:val="35E158A5"/>
    <w:rsid w:val="35E31394"/>
    <w:rsid w:val="35F02B03"/>
    <w:rsid w:val="35F050B8"/>
    <w:rsid w:val="35F567EF"/>
    <w:rsid w:val="35F83DBC"/>
    <w:rsid w:val="35F91FB7"/>
    <w:rsid w:val="35FD14ED"/>
    <w:rsid w:val="35FE15CB"/>
    <w:rsid w:val="36002395"/>
    <w:rsid w:val="36014F5E"/>
    <w:rsid w:val="36017E38"/>
    <w:rsid w:val="360838BD"/>
    <w:rsid w:val="360969C9"/>
    <w:rsid w:val="360B7EDA"/>
    <w:rsid w:val="361916F9"/>
    <w:rsid w:val="36227B1E"/>
    <w:rsid w:val="36274CB0"/>
    <w:rsid w:val="36274EDF"/>
    <w:rsid w:val="363140CB"/>
    <w:rsid w:val="363618C6"/>
    <w:rsid w:val="3639750C"/>
    <w:rsid w:val="363D4F1F"/>
    <w:rsid w:val="36480407"/>
    <w:rsid w:val="36487A4E"/>
    <w:rsid w:val="364C77BA"/>
    <w:rsid w:val="364D5341"/>
    <w:rsid w:val="364D6A2E"/>
    <w:rsid w:val="364F37A9"/>
    <w:rsid w:val="366054F8"/>
    <w:rsid w:val="366240ED"/>
    <w:rsid w:val="36715DF1"/>
    <w:rsid w:val="367440D8"/>
    <w:rsid w:val="367B3862"/>
    <w:rsid w:val="367D6A23"/>
    <w:rsid w:val="36814450"/>
    <w:rsid w:val="368765A9"/>
    <w:rsid w:val="368B70B2"/>
    <w:rsid w:val="36924D63"/>
    <w:rsid w:val="36971EE3"/>
    <w:rsid w:val="36996410"/>
    <w:rsid w:val="36AC23DF"/>
    <w:rsid w:val="36AE10F4"/>
    <w:rsid w:val="36B35770"/>
    <w:rsid w:val="36B4474C"/>
    <w:rsid w:val="36BA75C8"/>
    <w:rsid w:val="36C95838"/>
    <w:rsid w:val="36D31B54"/>
    <w:rsid w:val="36D77328"/>
    <w:rsid w:val="36DE5151"/>
    <w:rsid w:val="36E37D57"/>
    <w:rsid w:val="36E45B0B"/>
    <w:rsid w:val="36E853CE"/>
    <w:rsid w:val="36EA4283"/>
    <w:rsid w:val="36F17103"/>
    <w:rsid w:val="36F356F8"/>
    <w:rsid w:val="36F64A10"/>
    <w:rsid w:val="36FD4952"/>
    <w:rsid w:val="37044C06"/>
    <w:rsid w:val="3709774D"/>
    <w:rsid w:val="370C4A75"/>
    <w:rsid w:val="370F14BB"/>
    <w:rsid w:val="37145181"/>
    <w:rsid w:val="371502CF"/>
    <w:rsid w:val="371748A2"/>
    <w:rsid w:val="371D0241"/>
    <w:rsid w:val="37205283"/>
    <w:rsid w:val="37205648"/>
    <w:rsid w:val="37214943"/>
    <w:rsid w:val="372517F6"/>
    <w:rsid w:val="372929DA"/>
    <w:rsid w:val="37381BD3"/>
    <w:rsid w:val="37410CDB"/>
    <w:rsid w:val="37434DBD"/>
    <w:rsid w:val="374818F3"/>
    <w:rsid w:val="374D679A"/>
    <w:rsid w:val="37517940"/>
    <w:rsid w:val="37524F39"/>
    <w:rsid w:val="37557897"/>
    <w:rsid w:val="37584FCC"/>
    <w:rsid w:val="376069D4"/>
    <w:rsid w:val="37615FF4"/>
    <w:rsid w:val="376A4977"/>
    <w:rsid w:val="376B66EC"/>
    <w:rsid w:val="376E097D"/>
    <w:rsid w:val="37703FD5"/>
    <w:rsid w:val="37730A9A"/>
    <w:rsid w:val="37771E7E"/>
    <w:rsid w:val="377B15B0"/>
    <w:rsid w:val="37836582"/>
    <w:rsid w:val="378A77D7"/>
    <w:rsid w:val="378C1520"/>
    <w:rsid w:val="379035F9"/>
    <w:rsid w:val="37945055"/>
    <w:rsid w:val="37A758A8"/>
    <w:rsid w:val="37B72E69"/>
    <w:rsid w:val="37C306E3"/>
    <w:rsid w:val="37C97615"/>
    <w:rsid w:val="37D55A9B"/>
    <w:rsid w:val="37E37D52"/>
    <w:rsid w:val="37E510BB"/>
    <w:rsid w:val="37E70E56"/>
    <w:rsid w:val="37ED2376"/>
    <w:rsid w:val="37F21029"/>
    <w:rsid w:val="37F60766"/>
    <w:rsid w:val="37F648BC"/>
    <w:rsid w:val="37FD7042"/>
    <w:rsid w:val="37FF3BE0"/>
    <w:rsid w:val="37FF74CF"/>
    <w:rsid w:val="38006604"/>
    <w:rsid w:val="380118F5"/>
    <w:rsid w:val="38085F92"/>
    <w:rsid w:val="380B3393"/>
    <w:rsid w:val="380C2237"/>
    <w:rsid w:val="380C73CD"/>
    <w:rsid w:val="38147275"/>
    <w:rsid w:val="381E0C36"/>
    <w:rsid w:val="38216812"/>
    <w:rsid w:val="38247026"/>
    <w:rsid w:val="382A6185"/>
    <w:rsid w:val="38317E82"/>
    <w:rsid w:val="38345D6E"/>
    <w:rsid w:val="38364084"/>
    <w:rsid w:val="38412E0B"/>
    <w:rsid w:val="38473457"/>
    <w:rsid w:val="38485175"/>
    <w:rsid w:val="385F0EE9"/>
    <w:rsid w:val="38604380"/>
    <w:rsid w:val="386151E2"/>
    <w:rsid w:val="38616F33"/>
    <w:rsid w:val="3863222D"/>
    <w:rsid w:val="386536EA"/>
    <w:rsid w:val="38730D5A"/>
    <w:rsid w:val="38765BE1"/>
    <w:rsid w:val="387B6481"/>
    <w:rsid w:val="38842AB8"/>
    <w:rsid w:val="388A48F6"/>
    <w:rsid w:val="388A794B"/>
    <w:rsid w:val="389744FF"/>
    <w:rsid w:val="3898372A"/>
    <w:rsid w:val="389C64D1"/>
    <w:rsid w:val="389F3FF3"/>
    <w:rsid w:val="38A27B96"/>
    <w:rsid w:val="38A5702B"/>
    <w:rsid w:val="38B019CB"/>
    <w:rsid w:val="38C14B2C"/>
    <w:rsid w:val="38C64436"/>
    <w:rsid w:val="38CB193E"/>
    <w:rsid w:val="38D44BC7"/>
    <w:rsid w:val="38D537B6"/>
    <w:rsid w:val="38D8206A"/>
    <w:rsid w:val="38D8585E"/>
    <w:rsid w:val="38DB69FF"/>
    <w:rsid w:val="38DB7D1D"/>
    <w:rsid w:val="38E24717"/>
    <w:rsid w:val="38E32C94"/>
    <w:rsid w:val="38E52E93"/>
    <w:rsid w:val="38F01FD1"/>
    <w:rsid w:val="390E28C3"/>
    <w:rsid w:val="39145793"/>
    <w:rsid w:val="39146F2C"/>
    <w:rsid w:val="391B3DB2"/>
    <w:rsid w:val="391E591C"/>
    <w:rsid w:val="39232CF1"/>
    <w:rsid w:val="3924395A"/>
    <w:rsid w:val="39256F12"/>
    <w:rsid w:val="39260840"/>
    <w:rsid w:val="392856AF"/>
    <w:rsid w:val="392A4815"/>
    <w:rsid w:val="392F2E16"/>
    <w:rsid w:val="3932001B"/>
    <w:rsid w:val="393874C6"/>
    <w:rsid w:val="3939290D"/>
    <w:rsid w:val="393D69BC"/>
    <w:rsid w:val="393F0760"/>
    <w:rsid w:val="394034D0"/>
    <w:rsid w:val="394100D4"/>
    <w:rsid w:val="394766D4"/>
    <w:rsid w:val="3950350F"/>
    <w:rsid w:val="3953071E"/>
    <w:rsid w:val="395C5166"/>
    <w:rsid w:val="39602AD6"/>
    <w:rsid w:val="39644B65"/>
    <w:rsid w:val="39652907"/>
    <w:rsid w:val="396649DC"/>
    <w:rsid w:val="396B1AFE"/>
    <w:rsid w:val="39715083"/>
    <w:rsid w:val="39734F10"/>
    <w:rsid w:val="39744FD6"/>
    <w:rsid w:val="3982654C"/>
    <w:rsid w:val="398409E0"/>
    <w:rsid w:val="399061E4"/>
    <w:rsid w:val="3994400B"/>
    <w:rsid w:val="39987131"/>
    <w:rsid w:val="399D01FE"/>
    <w:rsid w:val="399F0EA2"/>
    <w:rsid w:val="39A8475E"/>
    <w:rsid w:val="39AC0274"/>
    <w:rsid w:val="39AC5F1F"/>
    <w:rsid w:val="39B450AA"/>
    <w:rsid w:val="39B80432"/>
    <w:rsid w:val="39BA5243"/>
    <w:rsid w:val="39BA64DA"/>
    <w:rsid w:val="39BF0082"/>
    <w:rsid w:val="39C505A1"/>
    <w:rsid w:val="39C538D1"/>
    <w:rsid w:val="39C65CC1"/>
    <w:rsid w:val="39C70AEE"/>
    <w:rsid w:val="39CA2F7F"/>
    <w:rsid w:val="39CB4243"/>
    <w:rsid w:val="39D770AF"/>
    <w:rsid w:val="39DB3985"/>
    <w:rsid w:val="39DC17FF"/>
    <w:rsid w:val="39DD22DC"/>
    <w:rsid w:val="39E566FA"/>
    <w:rsid w:val="39E7746C"/>
    <w:rsid w:val="39EA155D"/>
    <w:rsid w:val="39EB3E50"/>
    <w:rsid w:val="39EF5D06"/>
    <w:rsid w:val="39F04ACF"/>
    <w:rsid w:val="39FA31CC"/>
    <w:rsid w:val="39FD34F8"/>
    <w:rsid w:val="39FF111A"/>
    <w:rsid w:val="3A065A15"/>
    <w:rsid w:val="3A075C8A"/>
    <w:rsid w:val="3A082C49"/>
    <w:rsid w:val="3A0A106A"/>
    <w:rsid w:val="3A117FCF"/>
    <w:rsid w:val="3A1A7731"/>
    <w:rsid w:val="3A2442BF"/>
    <w:rsid w:val="3A273E66"/>
    <w:rsid w:val="3A2B4CFC"/>
    <w:rsid w:val="3A357AD3"/>
    <w:rsid w:val="3A3D7A38"/>
    <w:rsid w:val="3A3F16E9"/>
    <w:rsid w:val="3A4451D5"/>
    <w:rsid w:val="3A44713A"/>
    <w:rsid w:val="3A4B5932"/>
    <w:rsid w:val="3A4C28F4"/>
    <w:rsid w:val="3A4C69F2"/>
    <w:rsid w:val="3A5215F5"/>
    <w:rsid w:val="3A553279"/>
    <w:rsid w:val="3A6053FD"/>
    <w:rsid w:val="3A66093A"/>
    <w:rsid w:val="3A691F0F"/>
    <w:rsid w:val="3A726B3A"/>
    <w:rsid w:val="3A765F6E"/>
    <w:rsid w:val="3A7B0436"/>
    <w:rsid w:val="3A7B747A"/>
    <w:rsid w:val="3A7E0A61"/>
    <w:rsid w:val="3A7F2C5D"/>
    <w:rsid w:val="3A8242BC"/>
    <w:rsid w:val="3A8C3E3D"/>
    <w:rsid w:val="3A96415A"/>
    <w:rsid w:val="3A994C9B"/>
    <w:rsid w:val="3A9A378C"/>
    <w:rsid w:val="3AA36317"/>
    <w:rsid w:val="3AA55F66"/>
    <w:rsid w:val="3AAD0431"/>
    <w:rsid w:val="3AAE0998"/>
    <w:rsid w:val="3AB1103A"/>
    <w:rsid w:val="3AB81A5F"/>
    <w:rsid w:val="3AB92193"/>
    <w:rsid w:val="3ABF1F03"/>
    <w:rsid w:val="3ACF55DD"/>
    <w:rsid w:val="3ACF609D"/>
    <w:rsid w:val="3AD73FB9"/>
    <w:rsid w:val="3AD83114"/>
    <w:rsid w:val="3ADA6C62"/>
    <w:rsid w:val="3ADB343E"/>
    <w:rsid w:val="3AE158DB"/>
    <w:rsid w:val="3AE5100E"/>
    <w:rsid w:val="3AE711A4"/>
    <w:rsid w:val="3AE74D51"/>
    <w:rsid w:val="3AED0477"/>
    <w:rsid w:val="3AEF3DC7"/>
    <w:rsid w:val="3AF270EF"/>
    <w:rsid w:val="3AF608B4"/>
    <w:rsid w:val="3AF64AF1"/>
    <w:rsid w:val="3AFE1F84"/>
    <w:rsid w:val="3B070D03"/>
    <w:rsid w:val="3B110089"/>
    <w:rsid w:val="3B150290"/>
    <w:rsid w:val="3B1D55E9"/>
    <w:rsid w:val="3B225E64"/>
    <w:rsid w:val="3B265D59"/>
    <w:rsid w:val="3B28195D"/>
    <w:rsid w:val="3B290905"/>
    <w:rsid w:val="3B2D4869"/>
    <w:rsid w:val="3B31450C"/>
    <w:rsid w:val="3B331631"/>
    <w:rsid w:val="3B390768"/>
    <w:rsid w:val="3B41507C"/>
    <w:rsid w:val="3B44210A"/>
    <w:rsid w:val="3B4B7BBF"/>
    <w:rsid w:val="3B4E4661"/>
    <w:rsid w:val="3B4F62A1"/>
    <w:rsid w:val="3B523386"/>
    <w:rsid w:val="3B582403"/>
    <w:rsid w:val="3B5D4C86"/>
    <w:rsid w:val="3B5D52FD"/>
    <w:rsid w:val="3B5F0C9D"/>
    <w:rsid w:val="3B680150"/>
    <w:rsid w:val="3B6A5596"/>
    <w:rsid w:val="3B6E0F45"/>
    <w:rsid w:val="3B6F1D03"/>
    <w:rsid w:val="3B6F5CFC"/>
    <w:rsid w:val="3B7033C3"/>
    <w:rsid w:val="3B744B93"/>
    <w:rsid w:val="3B8D26E6"/>
    <w:rsid w:val="3B9530A7"/>
    <w:rsid w:val="3B95558C"/>
    <w:rsid w:val="3B962857"/>
    <w:rsid w:val="3BAA03E0"/>
    <w:rsid w:val="3BAD20D5"/>
    <w:rsid w:val="3BAF6A0B"/>
    <w:rsid w:val="3BB1497D"/>
    <w:rsid w:val="3BB22693"/>
    <w:rsid w:val="3BB4776F"/>
    <w:rsid w:val="3BB57481"/>
    <w:rsid w:val="3BD82CE1"/>
    <w:rsid w:val="3BE50F0A"/>
    <w:rsid w:val="3BE510A6"/>
    <w:rsid w:val="3BE5219C"/>
    <w:rsid w:val="3BE54819"/>
    <w:rsid w:val="3BE85A8B"/>
    <w:rsid w:val="3BE932F7"/>
    <w:rsid w:val="3BEB70A4"/>
    <w:rsid w:val="3BEF2E9C"/>
    <w:rsid w:val="3BF2205A"/>
    <w:rsid w:val="3BF7154D"/>
    <w:rsid w:val="3C006D0F"/>
    <w:rsid w:val="3C034343"/>
    <w:rsid w:val="3C0A155C"/>
    <w:rsid w:val="3C0B0A16"/>
    <w:rsid w:val="3C0C69BF"/>
    <w:rsid w:val="3C1036E3"/>
    <w:rsid w:val="3C151AE4"/>
    <w:rsid w:val="3C1C1FAB"/>
    <w:rsid w:val="3C2A0904"/>
    <w:rsid w:val="3C2A60DC"/>
    <w:rsid w:val="3C2B3462"/>
    <w:rsid w:val="3C306D96"/>
    <w:rsid w:val="3C32439B"/>
    <w:rsid w:val="3C3E1392"/>
    <w:rsid w:val="3C416D5B"/>
    <w:rsid w:val="3C443095"/>
    <w:rsid w:val="3C445BA4"/>
    <w:rsid w:val="3C515B19"/>
    <w:rsid w:val="3C56647D"/>
    <w:rsid w:val="3C5718DD"/>
    <w:rsid w:val="3C5E6731"/>
    <w:rsid w:val="3C6A0AD3"/>
    <w:rsid w:val="3C6C1383"/>
    <w:rsid w:val="3C704654"/>
    <w:rsid w:val="3C7107DF"/>
    <w:rsid w:val="3C715C37"/>
    <w:rsid w:val="3C751FF2"/>
    <w:rsid w:val="3C7A4A38"/>
    <w:rsid w:val="3C7C005C"/>
    <w:rsid w:val="3C8A2B67"/>
    <w:rsid w:val="3C8D3A95"/>
    <w:rsid w:val="3C8E1722"/>
    <w:rsid w:val="3C8E4137"/>
    <w:rsid w:val="3C8F789D"/>
    <w:rsid w:val="3C921DE2"/>
    <w:rsid w:val="3C93369F"/>
    <w:rsid w:val="3C9C17C5"/>
    <w:rsid w:val="3C9D58B8"/>
    <w:rsid w:val="3CA40F85"/>
    <w:rsid w:val="3CA42E24"/>
    <w:rsid w:val="3CAA66AC"/>
    <w:rsid w:val="3CB14CB3"/>
    <w:rsid w:val="3CC21723"/>
    <w:rsid w:val="3CC73BF3"/>
    <w:rsid w:val="3CD05A28"/>
    <w:rsid w:val="3CD2332D"/>
    <w:rsid w:val="3CD53E75"/>
    <w:rsid w:val="3CDA562C"/>
    <w:rsid w:val="3CE5721A"/>
    <w:rsid w:val="3CEB6B10"/>
    <w:rsid w:val="3CED70E9"/>
    <w:rsid w:val="3CEF505F"/>
    <w:rsid w:val="3CF309BA"/>
    <w:rsid w:val="3CFC4F3F"/>
    <w:rsid w:val="3CFD4CFE"/>
    <w:rsid w:val="3CFF1BA9"/>
    <w:rsid w:val="3CFF3E03"/>
    <w:rsid w:val="3D024E9C"/>
    <w:rsid w:val="3D046F13"/>
    <w:rsid w:val="3D0D0F06"/>
    <w:rsid w:val="3D0D4A64"/>
    <w:rsid w:val="3D0F66C0"/>
    <w:rsid w:val="3D133A64"/>
    <w:rsid w:val="3D164CB8"/>
    <w:rsid w:val="3D167459"/>
    <w:rsid w:val="3D1D4606"/>
    <w:rsid w:val="3D21485C"/>
    <w:rsid w:val="3D235166"/>
    <w:rsid w:val="3D2526B3"/>
    <w:rsid w:val="3D2628B5"/>
    <w:rsid w:val="3D29649B"/>
    <w:rsid w:val="3D2A2117"/>
    <w:rsid w:val="3D311501"/>
    <w:rsid w:val="3D3221D5"/>
    <w:rsid w:val="3D3471CB"/>
    <w:rsid w:val="3D3D022D"/>
    <w:rsid w:val="3D3E590F"/>
    <w:rsid w:val="3D4779A6"/>
    <w:rsid w:val="3D4A2F92"/>
    <w:rsid w:val="3D4B6F51"/>
    <w:rsid w:val="3D5568F1"/>
    <w:rsid w:val="3D572E2B"/>
    <w:rsid w:val="3D5A3269"/>
    <w:rsid w:val="3D5A7420"/>
    <w:rsid w:val="3D5B2E00"/>
    <w:rsid w:val="3D60628D"/>
    <w:rsid w:val="3D6C1F7F"/>
    <w:rsid w:val="3D6F6092"/>
    <w:rsid w:val="3D8158B2"/>
    <w:rsid w:val="3D893274"/>
    <w:rsid w:val="3D8951C7"/>
    <w:rsid w:val="3D8F590C"/>
    <w:rsid w:val="3D9262A4"/>
    <w:rsid w:val="3D972D8E"/>
    <w:rsid w:val="3D994724"/>
    <w:rsid w:val="3D9B3596"/>
    <w:rsid w:val="3D9E4908"/>
    <w:rsid w:val="3DA00FC8"/>
    <w:rsid w:val="3DB635FB"/>
    <w:rsid w:val="3DB96F34"/>
    <w:rsid w:val="3DBA7E3D"/>
    <w:rsid w:val="3DBC4C18"/>
    <w:rsid w:val="3DBF0273"/>
    <w:rsid w:val="3DC203C8"/>
    <w:rsid w:val="3DC806DC"/>
    <w:rsid w:val="3DC962F5"/>
    <w:rsid w:val="3DCD379F"/>
    <w:rsid w:val="3DCD63CB"/>
    <w:rsid w:val="3DD1396C"/>
    <w:rsid w:val="3DD66F5A"/>
    <w:rsid w:val="3DE04D10"/>
    <w:rsid w:val="3DE4557F"/>
    <w:rsid w:val="3DF03C27"/>
    <w:rsid w:val="3DF46427"/>
    <w:rsid w:val="3DF71FF3"/>
    <w:rsid w:val="3E025EB0"/>
    <w:rsid w:val="3E0313FD"/>
    <w:rsid w:val="3E08442C"/>
    <w:rsid w:val="3E143E06"/>
    <w:rsid w:val="3E184C0B"/>
    <w:rsid w:val="3E1960E9"/>
    <w:rsid w:val="3E1D02D2"/>
    <w:rsid w:val="3E1D0B85"/>
    <w:rsid w:val="3E1E21C5"/>
    <w:rsid w:val="3E2149BC"/>
    <w:rsid w:val="3E221014"/>
    <w:rsid w:val="3E265DB4"/>
    <w:rsid w:val="3E267C00"/>
    <w:rsid w:val="3E272674"/>
    <w:rsid w:val="3E325AE1"/>
    <w:rsid w:val="3E336334"/>
    <w:rsid w:val="3E3419CF"/>
    <w:rsid w:val="3E363814"/>
    <w:rsid w:val="3E3965CA"/>
    <w:rsid w:val="3E464535"/>
    <w:rsid w:val="3E4A1D21"/>
    <w:rsid w:val="3E4C7D85"/>
    <w:rsid w:val="3E4E0E4C"/>
    <w:rsid w:val="3E512DE9"/>
    <w:rsid w:val="3E5313A6"/>
    <w:rsid w:val="3E606594"/>
    <w:rsid w:val="3E7014F4"/>
    <w:rsid w:val="3E707CD5"/>
    <w:rsid w:val="3E725B41"/>
    <w:rsid w:val="3E775203"/>
    <w:rsid w:val="3E806DD8"/>
    <w:rsid w:val="3E8B3F24"/>
    <w:rsid w:val="3E91305E"/>
    <w:rsid w:val="3E941D79"/>
    <w:rsid w:val="3E9F16C4"/>
    <w:rsid w:val="3EA04A81"/>
    <w:rsid w:val="3EA077DF"/>
    <w:rsid w:val="3EA13975"/>
    <w:rsid w:val="3EA3481E"/>
    <w:rsid w:val="3EA632A7"/>
    <w:rsid w:val="3EAE1434"/>
    <w:rsid w:val="3EAE1C23"/>
    <w:rsid w:val="3EB159EF"/>
    <w:rsid w:val="3EB43E82"/>
    <w:rsid w:val="3EB5210C"/>
    <w:rsid w:val="3EBE48DE"/>
    <w:rsid w:val="3EBE7FC7"/>
    <w:rsid w:val="3ECB1E38"/>
    <w:rsid w:val="3ED07961"/>
    <w:rsid w:val="3ED334DF"/>
    <w:rsid w:val="3ED47194"/>
    <w:rsid w:val="3ED9578A"/>
    <w:rsid w:val="3EDB7890"/>
    <w:rsid w:val="3EDC56EF"/>
    <w:rsid w:val="3EDE32A5"/>
    <w:rsid w:val="3EDE5984"/>
    <w:rsid w:val="3EE00CAE"/>
    <w:rsid w:val="3EE5715E"/>
    <w:rsid w:val="3EF20AF9"/>
    <w:rsid w:val="3EF4163B"/>
    <w:rsid w:val="3EF96A61"/>
    <w:rsid w:val="3EFB2DE8"/>
    <w:rsid w:val="3EFE45B5"/>
    <w:rsid w:val="3F004DD7"/>
    <w:rsid w:val="3F023B53"/>
    <w:rsid w:val="3F1B0F5A"/>
    <w:rsid w:val="3F1D6E86"/>
    <w:rsid w:val="3F227E1B"/>
    <w:rsid w:val="3F2C4F00"/>
    <w:rsid w:val="3F4A5EE4"/>
    <w:rsid w:val="3F4C3095"/>
    <w:rsid w:val="3F533F73"/>
    <w:rsid w:val="3F560D70"/>
    <w:rsid w:val="3F596411"/>
    <w:rsid w:val="3F5B7297"/>
    <w:rsid w:val="3F5E011D"/>
    <w:rsid w:val="3F626827"/>
    <w:rsid w:val="3F630790"/>
    <w:rsid w:val="3F63764A"/>
    <w:rsid w:val="3F650748"/>
    <w:rsid w:val="3F66467D"/>
    <w:rsid w:val="3F684B21"/>
    <w:rsid w:val="3F70134B"/>
    <w:rsid w:val="3F727A76"/>
    <w:rsid w:val="3F84193C"/>
    <w:rsid w:val="3F845665"/>
    <w:rsid w:val="3F864F48"/>
    <w:rsid w:val="3F8F5F09"/>
    <w:rsid w:val="3F91146B"/>
    <w:rsid w:val="3F9A5700"/>
    <w:rsid w:val="3FA32D4B"/>
    <w:rsid w:val="3FA9228A"/>
    <w:rsid w:val="3FAB1013"/>
    <w:rsid w:val="3FB05586"/>
    <w:rsid w:val="3FB54C93"/>
    <w:rsid w:val="3FB64FA6"/>
    <w:rsid w:val="3FB7019B"/>
    <w:rsid w:val="3FBA179B"/>
    <w:rsid w:val="3FBD75ED"/>
    <w:rsid w:val="3FC4584A"/>
    <w:rsid w:val="3FD006F2"/>
    <w:rsid w:val="3FD256D8"/>
    <w:rsid w:val="3FE2498A"/>
    <w:rsid w:val="3FE35DB6"/>
    <w:rsid w:val="3FE41065"/>
    <w:rsid w:val="3FE72378"/>
    <w:rsid w:val="3FE73609"/>
    <w:rsid w:val="3FF16961"/>
    <w:rsid w:val="3FF47BDC"/>
    <w:rsid w:val="3FFC2AC1"/>
    <w:rsid w:val="3FFC31BD"/>
    <w:rsid w:val="3FFC6A4D"/>
    <w:rsid w:val="4008259D"/>
    <w:rsid w:val="401861A2"/>
    <w:rsid w:val="401D547C"/>
    <w:rsid w:val="401E61F0"/>
    <w:rsid w:val="40210B8E"/>
    <w:rsid w:val="4029660F"/>
    <w:rsid w:val="40352784"/>
    <w:rsid w:val="403C1193"/>
    <w:rsid w:val="403C4BBD"/>
    <w:rsid w:val="40436D9E"/>
    <w:rsid w:val="40460628"/>
    <w:rsid w:val="40463687"/>
    <w:rsid w:val="40495665"/>
    <w:rsid w:val="404C0BB8"/>
    <w:rsid w:val="405913CF"/>
    <w:rsid w:val="40617E43"/>
    <w:rsid w:val="406354AA"/>
    <w:rsid w:val="406B0E27"/>
    <w:rsid w:val="406D5453"/>
    <w:rsid w:val="406E2AC9"/>
    <w:rsid w:val="40703854"/>
    <w:rsid w:val="407344EB"/>
    <w:rsid w:val="40742CED"/>
    <w:rsid w:val="407D6FE7"/>
    <w:rsid w:val="40832C62"/>
    <w:rsid w:val="408D1ACF"/>
    <w:rsid w:val="408E542C"/>
    <w:rsid w:val="40931675"/>
    <w:rsid w:val="409469C3"/>
    <w:rsid w:val="409C5C20"/>
    <w:rsid w:val="40A76F14"/>
    <w:rsid w:val="40B20964"/>
    <w:rsid w:val="40B42687"/>
    <w:rsid w:val="40C12941"/>
    <w:rsid w:val="40C46529"/>
    <w:rsid w:val="40C57D4D"/>
    <w:rsid w:val="40C737CD"/>
    <w:rsid w:val="40CB7F04"/>
    <w:rsid w:val="40CC5F1B"/>
    <w:rsid w:val="40D1576D"/>
    <w:rsid w:val="40D665EB"/>
    <w:rsid w:val="40DF04A2"/>
    <w:rsid w:val="40E64693"/>
    <w:rsid w:val="40EA400B"/>
    <w:rsid w:val="40F17649"/>
    <w:rsid w:val="40F31112"/>
    <w:rsid w:val="40F327FE"/>
    <w:rsid w:val="41017185"/>
    <w:rsid w:val="41080440"/>
    <w:rsid w:val="410C5D77"/>
    <w:rsid w:val="410E2C99"/>
    <w:rsid w:val="411110B3"/>
    <w:rsid w:val="4111453D"/>
    <w:rsid w:val="41183416"/>
    <w:rsid w:val="411B7EFB"/>
    <w:rsid w:val="412165BB"/>
    <w:rsid w:val="412B48BF"/>
    <w:rsid w:val="41300E82"/>
    <w:rsid w:val="413568CB"/>
    <w:rsid w:val="413679CC"/>
    <w:rsid w:val="413723E2"/>
    <w:rsid w:val="413A41BD"/>
    <w:rsid w:val="413E4CB0"/>
    <w:rsid w:val="414333D3"/>
    <w:rsid w:val="41456DED"/>
    <w:rsid w:val="41460661"/>
    <w:rsid w:val="41491C6F"/>
    <w:rsid w:val="414C7811"/>
    <w:rsid w:val="41555C0F"/>
    <w:rsid w:val="41575021"/>
    <w:rsid w:val="4159561B"/>
    <w:rsid w:val="4162128D"/>
    <w:rsid w:val="41650B35"/>
    <w:rsid w:val="416B37B4"/>
    <w:rsid w:val="41775DB3"/>
    <w:rsid w:val="41794867"/>
    <w:rsid w:val="41866059"/>
    <w:rsid w:val="41890D8E"/>
    <w:rsid w:val="418F629C"/>
    <w:rsid w:val="419252E8"/>
    <w:rsid w:val="41927262"/>
    <w:rsid w:val="41943AB4"/>
    <w:rsid w:val="419C6EE8"/>
    <w:rsid w:val="419F6393"/>
    <w:rsid w:val="41A51260"/>
    <w:rsid w:val="41A76561"/>
    <w:rsid w:val="41AA1FF2"/>
    <w:rsid w:val="41B716A2"/>
    <w:rsid w:val="41B94AAF"/>
    <w:rsid w:val="41BA75CD"/>
    <w:rsid w:val="41BB63E3"/>
    <w:rsid w:val="41C03082"/>
    <w:rsid w:val="41C05D40"/>
    <w:rsid w:val="41C574D3"/>
    <w:rsid w:val="41C62060"/>
    <w:rsid w:val="41DB1089"/>
    <w:rsid w:val="41E24B06"/>
    <w:rsid w:val="41E647A1"/>
    <w:rsid w:val="41E80E87"/>
    <w:rsid w:val="41EA2B73"/>
    <w:rsid w:val="41EE3144"/>
    <w:rsid w:val="41F92082"/>
    <w:rsid w:val="41F93F10"/>
    <w:rsid w:val="41FB319F"/>
    <w:rsid w:val="41FD70AC"/>
    <w:rsid w:val="420514FA"/>
    <w:rsid w:val="420C4137"/>
    <w:rsid w:val="420E65EA"/>
    <w:rsid w:val="42161FC1"/>
    <w:rsid w:val="421E55E2"/>
    <w:rsid w:val="42200A97"/>
    <w:rsid w:val="42270CAE"/>
    <w:rsid w:val="422A0DE1"/>
    <w:rsid w:val="422C23B5"/>
    <w:rsid w:val="422D1EF6"/>
    <w:rsid w:val="422E10B5"/>
    <w:rsid w:val="42305355"/>
    <w:rsid w:val="42374C6D"/>
    <w:rsid w:val="423B7232"/>
    <w:rsid w:val="423D4611"/>
    <w:rsid w:val="42472314"/>
    <w:rsid w:val="424B2AA7"/>
    <w:rsid w:val="424B4EEA"/>
    <w:rsid w:val="424C57AB"/>
    <w:rsid w:val="424E255C"/>
    <w:rsid w:val="42565C29"/>
    <w:rsid w:val="425A15BB"/>
    <w:rsid w:val="425A4D27"/>
    <w:rsid w:val="4261338E"/>
    <w:rsid w:val="42685436"/>
    <w:rsid w:val="426C72D1"/>
    <w:rsid w:val="427124C3"/>
    <w:rsid w:val="42714092"/>
    <w:rsid w:val="42731B63"/>
    <w:rsid w:val="42766787"/>
    <w:rsid w:val="42792863"/>
    <w:rsid w:val="42847444"/>
    <w:rsid w:val="42896F75"/>
    <w:rsid w:val="429714E3"/>
    <w:rsid w:val="42984B3D"/>
    <w:rsid w:val="429B2911"/>
    <w:rsid w:val="429F55A6"/>
    <w:rsid w:val="42A3695D"/>
    <w:rsid w:val="42A37618"/>
    <w:rsid w:val="42BE3DEC"/>
    <w:rsid w:val="42C32277"/>
    <w:rsid w:val="42CA194B"/>
    <w:rsid w:val="42CC1872"/>
    <w:rsid w:val="42D90FFE"/>
    <w:rsid w:val="42DA2F7F"/>
    <w:rsid w:val="42DE7CEE"/>
    <w:rsid w:val="42E62F95"/>
    <w:rsid w:val="42E6317F"/>
    <w:rsid w:val="42EF7E07"/>
    <w:rsid w:val="42F20F03"/>
    <w:rsid w:val="42FB3FD0"/>
    <w:rsid w:val="430060AD"/>
    <w:rsid w:val="430474F0"/>
    <w:rsid w:val="43075F3E"/>
    <w:rsid w:val="430A47E2"/>
    <w:rsid w:val="43107733"/>
    <w:rsid w:val="43125892"/>
    <w:rsid w:val="4315092E"/>
    <w:rsid w:val="4315216F"/>
    <w:rsid w:val="43177F86"/>
    <w:rsid w:val="431B38C8"/>
    <w:rsid w:val="43254910"/>
    <w:rsid w:val="432732B3"/>
    <w:rsid w:val="432E6D4C"/>
    <w:rsid w:val="43306310"/>
    <w:rsid w:val="43323808"/>
    <w:rsid w:val="43344AC4"/>
    <w:rsid w:val="433E3410"/>
    <w:rsid w:val="43423004"/>
    <w:rsid w:val="434A4DF8"/>
    <w:rsid w:val="434B642B"/>
    <w:rsid w:val="434D249E"/>
    <w:rsid w:val="4351072C"/>
    <w:rsid w:val="435704D7"/>
    <w:rsid w:val="435F4FEB"/>
    <w:rsid w:val="43642055"/>
    <w:rsid w:val="436601B0"/>
    <w:rsid w:val="43766A32"/>
    <w:rsid w:val="437846C9"/>
    <w:rsid w:val="437C2ADB"/>
    <w:rsid w:val="437E242B"/>
    <w:rsid w:val="43824109"/>
    <w:rsid w:val="43830B1B"/>
    <w:rsid w:val="438436B3"/>
    <w:rsid w:val="43851218"/>
    <w:rsid w:val="439543A2"/>
    <w:rsid w:val="439C1996"/>
    <w:rsid w:val="439E41F7"/>
    <w:rsid w:val="439F0551"/>
    <w:rsid w:val="43A00BED"/>
    <w:rsid w:val="43B801E0"/>
    <w:rsid w:val="43B92220"/>
    <w:rsid w:val="43B93C6C"/>
    <w:rsid w:val="43C23D8B"/>
    <w:rsid w:val="43CE0DDE"/>
    <w:rsid w:val="43D066C2"/>
    <w:rsid w:val="43D347B2"/>
    <w:rsid w:val="43D5263B"/>
    <w:rsid w:val="43D55A1F"/>
    <w:rsid w:val="43D87027"/>
    <w:rsid w:val="43D92AA6"/>
    <w:rsid w:val="43DD32E5"/>
    <w:rsid w:val="43DF212D"/>
    <w:rsid w:val="43DF4A71"/>
    <w:rsid w:val="43E54DD3"/>
    <w:rsid w:val="43E70A66"/>
    <w:rsid w:val="43F21D0E"/>
    <w:rsid w:val="43F26722"/>
    <w:rsid w:val="44013154"/>
    <w:rsid w:val="44064F56"/>
    <w:rsid w:val="44112F9A"/>
    <w:rsid w:val="442A78E6"/>
    <w:rsid w:val="442B36D2"/>
    <w:rsid w:val="442B4815"/>
    <w:rsid w:val="442C6205"/>
    <w:rsid w:val="443B7747"/>
    <w:rsid w:val="443D043E"/>
    <w:rsid w:val="44444FFA"/>
    <w:rsid w:val="444E5CB7"/>
    <w:rsid w:val="445B3A04"/>
    <w:rsid w:val="445C1D0B"/>
    <w:rsid w:val="44613E99"/>
    <w:rsid w:val="446312AA"/>
    <w:rsid w:val="446807F9"/>
    <w:rsid w:val="4471408D"/>
    <w:rsid w:val="4475553D"/>
    <w:rsid w:val="447B29A5"/>
    <w:rsid w:val="447D5F4B"/>
    <w:rsid w:val="447F75BE"/>
    <w:rsid w:val="44831ADE"/>
    <w:rsid w:val="44842E91"/>
    <w:rsid w:val="448717DA"/>
    <w:rsid w:val="448920E1"/>
    <w:rsid w:val="448A56B6"/>
    <w:rsid w:val="448B57B1"/>
    <w:rsid w:val="4490112D"/>
    <w:rsid w:val="4493093D"/>
    <w:rsid w:val="449B06D7"/>
    <w:rsid w:val="44A40283"/>
    <w:rsid w:val="44A665F0"/>
    <w:rsid w:val="44B60D51"/>
    <w:rsid w:val="44BB2088"/>
    <w:rsid w:val="44BB5C60"/>
    <w:rsid w:val="44C854B6"/>
    <w:rsid w:val="44CB6F2C"/>
    <w:rsid w:val="44CE3E4F"/>
    <w:rsid w:val="44D03C90"/>
    <w:rsid w:val="44D76D4A"/>
    <w:rsid w:val="44D777F1"/>
    <w:rsid w:val="44D817B5"/>
    <w:rsid w:val="44DC1B47"/>
    <w:rsid w:val="44DF135A"/>
    <w:rsid w:val="44EA7AC2"/>
    <w:rsid w:val="44F0051E"/>
    <w:rsid w:val="44F203B0"/>
    <w:rsid w:val="44F44199"/>
    <w:rsid w:val="44F44988"/>
    <w:rsid w:val="44F938D1"/>
    <w:rsid w:val="45001501"/>
    <w:rsid w:val="4505026D"/>
    <w:rsid w:val="4507592F"/>
    <w:rsid w:val="45081884"/>
    <w:rsid w:val="45092EF8"/>
    <w:rsid w:val="450C36EF"/>
    <w:rsid w:val="450F4957"/>
    <w:rsid w:val="45165608"/>
    <w:rsid w:val="451862A5"/>
    <w:rsid w:val="451A1C20"/>
    <w:rsid w:val="45221578"/>
    <w:rsid w:val="45243691"/>
    <w:rsid w:val="45306970"/>
    <w:rsid w:val="45320789"/>
    <w:rsid w:val="45403829"/>
    <w:rsid w:val="45404E05"/>
    <w:rsid w:val="4540611A"/>
    <w:rsid w:val="454428B1"/>
    <w:rsid w:val="45486FB4"/>
    <w:rsid w:val="454A1987"/>
    <w:rsid w:val="45547859"/>
    <w:rsid w:val="45572FF7"/>
    <w:rsid w:val="45600622"/>
    <w:rsid w:val="456168CD"/>
    <w:rsid w:val="45665296"/>
    <w:rsid w:val="456B1B62"/>
    <w:rsid w:val="456C288C"/>
    <w:rsid w:val="456E232D"/>
    <w:rsid w:val="457076D8"/>
    <w:rsid w:val="45801AEA"/>
    <w:rsid w:val="45830325"/>
    <w:rsid w:val="458A61C8"/>
    <w:rsid w:val="458B0794"/>
    <w:rsid w:val="458D6A1A"/>
    <w:rsid w:val="459A3BAC"/>
    <w:rsid w:val="459A64A4"/>
    <w:rsid w:val="45A05E8B"/>
    <w:rsid w:val="45A0646D"/>
    <w:rsid w:val="45A11B87"/>
    <w:rsid w:val="45A1460B"/>
    <w:rsid w:val="45A324A4"/>
    <w:rsid w:val="45A81084"/>
    <w:rsid w:val="45B41F3E"/>
    <w:rsid w:val="45B452C7"/>
    <w:rsid w:val="45B45B42"/>
    <w:rsid w:val="45B616A2"/>
    <w:rsid w:val="45B62262"/>
    <w:rsid w:val="45B82879"/>
    <w:rsid w:val="45B94CDC"/>
    <w:rsid w:val="45BC65BB"/>
    <w:rsid w:val="45BE5A08"/>
    <w:rsid w:val="45BF4727"/>
    <w:rsid w:val="45C72A26"/>
    <w:rsid w:val="45C92A6D"/>
    <w:rsid w:val="45CB330F"/>
    <w:rsid w:val="45CF4F05"/>
    <w:rsid w:val="45D94C28"/>
    <w:rsid w:val="45DA6F58"/>
    <w:rsid w:val="45DE6D5C"/>
    <w:rsid w:val="45E845FD"/>
    <w:rsid w:val="45F073A9"/>
    <w:rsid w:val="46033330"/>
    <w:rsid w:val="4615790D"/>
    <w:rsid w:val="46210DDD"/>
    <w:rsid w:val="462353E6"/>
    <w:rsid w:val="4625247B"/>
    <w:rsid w:val="463431C0"/>
    <w:rsid w:val="463E690F"/>
    <w:rsid w:val="463E7B35"/>
    <w:rsid w:val="463F307A"/>
    <w:rsid w:val="46403520"/>
    <w:rsid w:val="4641619B"/>
    <w:rsid w:val="464D7834"/>
    <w:rsid w:val="464F3DEC"/>
    <w:rsid w:val="4654521B"/>
    <w:rsid w:val="465965C0"/>
    <w:rsid w:val="465B5C56"/>
    <w:rsid w:val="46636761"/>
    <w:rsid w:val="466A7FA0"/>
    <w:rsid w:val="46734405"/>
    <w:rsid w:val="46737402"/>
    <w:rsid w:val="46745D98"/>
    <w:rsid w:val="467A5C55"/>
    <w:rsid w:val="4687031F"/>
    <w:rsid w:val="468735E5"/>
    <w:rsid w:val="468A0277"/>
    <w:rsid w:val="468C58F4"/>
    <w:rsid w:val="46900C73"/>
    <w:rsid w:val="46973D50"/>
    <w:rsid w:val="46AB6268"/>
    <w:rsid w:val="46B25531"/>
    <w:rsid w:val="46B52353"/>
    <w:rsid w:val="46B555A9"/>
    <w:rsid w:val="46BB7A16"/>
    <w:rsid w:val="46BC352B"/>
    <w:rsid w:val="46BE5E77"/>
    <w:rsid w:val="46C3680C"/>
    <w:rsid w:val="46CB244E"/>
    <w:rsid w:val="46CD3256"/>
    <w:rsid w:val="46D954E1"/>
    <w:rsid w:val="46DD0367"/>
    <w:rsid w:val="46E10740"/>
    <w:rsid w:val="46E658A6"/>
    <w:rsid w:val="46EF1279"/>
    <w:rsid w:val="46F330CB"/>
    <w:rsid w:val="46F46401"/>
    <w:rsid w:val="46F71288"/>
    <w:rsid w:val="470652A8"/>
    <w:rsid w:val="47092D50"/>
    <w:rsid w:val="470C31B6"/>
    <w:rsid w:val="470F236E"/>
    <w:rsid w:val="471145CC"/>
    <w:rsid w:val="47153A8D"/>
    <w:rsid w:val="47196955"/>
    <w:rsid w:val="471B4510"/>
    <w:rsid w:val="47245086"/>
    <w:rsid w:val="47264596"/>
    <w:rsid w:val="4729111C"/>
    <w:rsid w:val="472A7E4D"/>
    <w:rsid w:val="472D5D84"/>
    <w:rsid w:val="4732550D"/>
    <w:rsid w:val="47362890"/>
    <w:rsid w:val="47394A29"/>
    <w:rsid w:val="473F2D38"/>
    <w:rsid w:val="473F66BC"/>
    <w:rsid w:val="474625AB"/>
    <w:rsid w:val="47474AA8"/>
    <w:rsid w:val="475C7D9F"/>
    <w:rsid w:val="475F7412"/>
    <w:rsid w:val="476039A1"/>
    <w:rsid w:val="476301EF"/>
    <w:rsid w:val="4767022C"/>
    <w:rsid w:val="476862F9"/>
    <w:rsid w:val="476C5B3E"/>
    <w:rsid w:val="476C6419"/>
    <w:rsid w:val="476D1421"/>
    <w:rsid w:val="476E15B9"/>
    <w:rsid w:val="476E2254"/>
    <w:rsid w:val="47744086"/>
    <w:rsid w:val="477E79C7"/>
    <w:rsid w:val="478343E8"/>
    <w:rsid w:val="47835144"/>
    <w:rsid w:val="47903B01"/>
    <w:rsid w:val="47942139"/>
    <w:rsid w:val="47956D82"/>
    <w:rsid w:val="4796196F"/>
    <w:rsid w:val="47991A68"/>
    <w:rsid w:val="47A1275F"/>
    <w:rsid w:val="47A52EE2"/>
    <w:rsid w:val="47AC09B2"/>
    <w:rsid w:val="47AD0A95"/>
    <w:rsid w:val="47AE1B3B"/>
    <w:rsid w:val="47B125EA"/>
    <w:rsid w:val="47B27E4F"/>
    <w:rsid w:val="47B538BA"/>
    <w:rsid w:val="47B70B68"/>
    <w:rsid w:val="47B74A23"/>
    <w:rsid w:val="47BA56E6"/>
    <w:rsid w:val="47BC5BE0"/>
    <w:rsid w:val="47C13A22"/>
    <w:rsid w:val="47C73888"/>
    <w:rsid w:val="47C9464F"/>
    <w:rsid w:val="47CD7629"/>
    <w:rsid w:val="47CE51E1"/>
    <w:rsid w:val="47D75E89"/>
    <w:rsid w:val="47D75F2F"/>
    <w:rsid w:val="47DF24E4"/>
    <w:rsid w:val="47E27B88"/>
    <w:rsid w:val="47E73561"/>
    <w:rsid w:val="47EC223A"/>
    <w:rsid w:val="47EC4FC8"/>
    <w:rsid w:val="47EF235E"/>
    <w:rsid w:val="47F13AA4"/>
    <w:rsid w:val="47F650A6"/>
    <w:rsid w:val="47FA5274"/>
    <w:rsid w:val="47FB5758"/>
    <w:rsid w:val="47FF2D96"/>
    <w:rsid w:val="48047EA7"/>
    <w:rsid w:val="480818E9"/>
    <w:rsid w:val="480868B6"/>
    <w:rsid w:val="480F7922"/>
    <w:rsid w:val="481960E4"/>
    <w:rsid w:val="483A5E02"/>
    <w:rsid w:val="483E1420"/>
    <w:rsid w:val="483F65D9"/>
    <w:rsid w:val="48427A45"/>
    <w:rsid w:val="48450AA3"/>
    <w:rsid w:val="484B1372"/>
    <w:rsid w:val="484E68E1"/>
    <w:rsid w:val="48526FDC"/>
    <w:rsid w:val="486373D6"/>
    <w:rsid w:val="48692600"/>
    <w:rsid w:val="486C1FCF"/>
    <w:rsid w:val="487A5C3F"/>
    <w:rsid w:val="487C1260"/>
    <w:rsid w:val="48807C52"/>
    <w:rsid w:val="488224AF"/>
    <w:rsid w:val="48897215"/>
    <w:rsid w:val="488D2702"/>
    <w:rsid w:val="48906652"/>
    <w:rsid w:val="489D38D1"/>
    <w:rsid w:val="489E084A"/>
    <w:rsid w:val="48A12AED"/>
    <w:rsid w:val="48A7201B"/>
    <w:rsid w:val="48AB539B"/>
    <w:rsid w:val="48B27DD7"/>
    <w:rsid w:val="48BB0C64"/>
    <w:rsid w:val="48C20317"/>
    <w:rsid w:val="48CA0FBE"/>
    <w:rsid w:val="48CA15C7"/>
    <w:rsid w:val="48CC1E7B"/>
    <w:rsid w:val="48CD1200"/>
    <w:rsid w:val="48CD3795"/>
    <w:rsid w:val="48D17D1B"/>
    <w:rsid w:val="48D62915"/>
    <w:rsid w:val="48D91EDD"/>
    <w:rsid w:val="48D91EFF"/>
    <w:rsid w:val="48DC642B"/>
    <w:rsid w:val="48DE52E3"/>
    <w:rsid w:val="48E535A2"/>
    <w:rsid w:val="48ED4773"/>
    <w:rsid w:val="48F37ED3"/>
    <w:rsid w:val="48F63271"/>
    <w:rsid w:val="48FB4431"/>
    <w:rsid w:val="49006F13"/>
    <w:rsid w:val="490D6F5D"/>
    <w:rsid w:val="49105C06"/>
    <w:rsid w:val="4910650B"/>
    <w:rsid w:val="491423E6"/>
    <w:rsid w:val="491F2B56"/>
    <w:rsid w:val="492D100F"/>
    <w:rsid w:val="49351519"/>
    <w:rsid w:val="493B1751"/>
    <w:rsid w:val="493E6FC7"/>
    <w:rsid w:val="493F19AA"/>
    <w:rsid w:val="49444442"/>
    <w:rsid w:val="49456B85"/>
    <w:rsid w:val="494763B1"/>
    <w:rsid w:val="494A5293"/>
    <w:rsid w:val="494E7F1D"/>
    <w:rsid w:val="49593B85"/>
    <w:rsid w:val="495B7B91"/>
    <w:rsid w:val="49790FED"/>
    <w:rsid w:val="4979637C"/>
    <w:rsid w:val="497C41D8"/>
    <w:rsid w:val="49880517"/>
    <w:rsid w:val="49880688"/>
    <w:rsid w:val="498E228F"/>
    <w:rsid w:val="499A7223"/>
    <w:rsid w:val="49A3412E"/>
    <w:rsid w:val="49A4362D"/>
    <w:rsid w:val="49A5188E"/>
    <w:rsid w:val="49A833FE"/>
    <w:rsid w:val="49A93B6B"/>
    <w:rsid w:val="49AB02DB"/>
    <w:rsid w:val="49B07778"/>
    <w:rsid w:val="49B40321"/>
    <w:rsid w:val="49B84609"/>
    <w:rsid w:val="49BC4BEC"/>
    <w:rsid w:val="49BC59CA"/>
    <w:rsid w:val="49BF2868"/>
    <w:rsid w:val="49C07621"/>
    <w:rsid w:val="49C07D1C"/>
    <w:rsid w:val="49CF5903"/>
    <w:rsid w:val="49D67CAC"/>
    <w:rsid w:val="49DB10CF"/>
    <w:rsid w:val="49DC3B8D"/>
    <w:rsid w:val="49DD4913"/>
    <w:rsid w:val="49E06005"/>
    <w:rsid w:val="49E13893"/>
    <w:rsid w:val="49EE3CDB"/>
    <w:rsid w:val="49F04CE3"/>
    <w:rsid w:val="49F14641"/>
    <w:rsid w:val="49F31D58"/>
    <w:rsid w:val="49FD4311"/>
    <w:rsid w:val="4A025FC0"/>
    <w:rsid w:val="4A0904F2"/>
    <w:rsid w:val="4A09210F"/>
    <w:rsid w:val="4A0C78EA"/>
    <w:rsid w:val="4A0F228C"/>
    <w:rsid w:val="4A10503A"/>
    <w:rsid w:val="4A1441C1"/>
    <w:rsid w:val="4A1733AB"/>
    <w:rsid w:val="4A193CAD"/>
    <w:rsid w:val="4A1F1BB3"/>
    <w:rsid w:val="4A2154B1"/>
    <w:rsid w:val="4A2730A1"/>
    <w:rsid w:val="4A2C60FD"/>
    <w:rsid w:val="4A3B2A14"/>
    <w:rsid w:val="4A4D4F6C"/>
    <w:rsid w:val="4A622A1B"/>
    <w:rsid w:val="4A622F93"/>
    <w:rsid w:val="4A6255B3"/>
    <w:rsid w:val="4A730910"/>
    <w:rsid w:val="4A7314E3"/>
    <w:rsid w:val="4A7D74E9"/>
    <w:rsid w:val="4A7E40F7"/>
    <w:rsid w:val="4A7E7B37"/>
    <w:rsid w:val="4A847383"/>
    <w:rsid w:val="4A9B391E"/>
    <w:rsid w:val="4AA60AE8"/>
    <w:rsid w:val="4AAD3FA3"/>
    <w:rsid w:val="4AAF070E"/>
    <w:rsid w:val="4AB46C13"/>
    <w:rsid w:val="4AB676F4"/>
    <w:rsid w:val="4ABB7DA0"/>
    <w:rsid w:val="4AC00558"/>
    <w:rsid w:val="4AC93AB2"/>
    <w:rsid w:val="4ACD031D"/>
    <w:rsid w:val="4ACF54AE"/>
    <w:rsid w:val="4AD05946"/>
    <w:rsid w:val="4ADA7647"/>
    <w:rsid w:val="4ADC70D4"/>
    <w:rsid w:val="4ADE5E24"/>
    <w:rsid w:val="4AE2581D"/>
    <w:rsid w:val="4AE87D30"/>
    <w:rsid w:val="4AEF7C72"/>
    <w:rsid w:val="4AF10005"/>
    <w:rsid w:val="4AF50649"/>
    <w:rsid w:val="4AF61EB4"/>
    <w:rsid w:val="4B016CDF"/>
    <w:rsid w:val="4B025A41"/>
    <w:rsid w:val="4B0F1F2E"/>
    <w:rsid w:val="4B172123"/>
    <w:rsid w:val="4B18778B"/>
    <w:rsid w:val="4B20082D"/>
    <w:rsid w:val="4B2551BC"/>
    <w:rsid w:val="4B26709E"/>
    <w:rsid w:val="4B330B58"/>
    <w:rsid w:val="4B3D128B"/>
    <w:rsid w:val="4B423536"/>
    <w:rsid w:val="4B441EE2"/>
    <w:rsid w:val="4B4F721D"/>
    <w:rsid w:val="4B5203C4"/>
    <w:rsid w:val="4B535729"/>
    <w:rsid w:val="4B540128"/>
    <w:rsid w:val="4B57363C"/>
    <w:rsid w:val="4B5749B3"/>
    <w:rsid w:val="4B5A0EDD"/>
    <w:rsid w:val="4B5D305E"/>
    <w:rsid w:val="4B6241F1"/>
    <w:rsid w:val="4B711F55"/>
    <w:rsid w:val="4B7A3879"/>
    <w:rsid w:val="4B8265E4"/>
    <w:rsid w:val="4B980D77"/>
    <w:rsid w:val="4BA025AE"/>
    <w:rsid w:val="4BB02445"/>
    <w:rsid w:val="4BB53130"/>
    <w:rsid w:val="4BB82B1C"/>
    <w:rsid w:val="4BC07D9F"/>
    <w:rsid w:val="4BC40092"/>
    <w:rsid w:val="4BC42608"/>
    <w:rsid w:val="4BCD550A"/>
    <w:rsid w:val="4BCE74FF"/>
    <w:rsid w:val="4BD22CD9"/>
    <w:rsid w:val="4BD55F2A"/>
    <w:rsid w:val="4BD84E91"/>
    <w:rsid w:val="4BDB6CE7"/>
    <w:rsid w:val="4BE907D0"/>
    <w:rsid w:val="4BF06374"/>
    <w:rsid w:val="4BF07402"/>
    <w:rsid w:val="4BF37844"/>
    <w:rsid w:val="4BFC58E2"/>
    <w:rsid w:val="4BFE5040"/>
    <w:rsid w:val="4C054F4B"/>
    <w:rsid w:val="4C097268"/>
    <w:rsid w:val="4C175705"/>
    <w:rsid w:val="4C184EA3"/>
    <w:rsid w:val="4C2809A2"/>
    <w:rsid w:val="4C2870BA"/>
    <w:rsid w:val="4C312A9C"/>
    <w:rsid w:val="4C356377"/>
    <w:rsid w:val="4C3F1223"/>
    <w:rsid w:val="4C3F480B"/>
    <w:rsid w:val="4C4B3927"/>
    <w:rsid w:val="4C4F4ECA"/>
    <w:rsid w:val="4C502E0E"/>
    <w:rsid w:val="4C592A50"/>
    <w:rsid w:val="4C5C072E"/>
    <w:rsid w:val="4C6D535D"/>
    <w:rsid w:val="4C6F5621"/>
    <w:rsid w:val="4C701735"/>
    <w:rsid w:val="4C72588D"/>
    <w:rsid w:val="4C757DBF"/>
    <w:rsid w:val="4C766788"/>
    <w:rsid w:val="4C772A35"/>
    <w:rsid w:val="4C7E1EA3"/>
    <w:rsid w:val="4C847FDF"/>
    <w:rsid w:val="4C895C23"/>
    <w:rsid w:val="4C902A65"/>
    <w:rsid w:val="4C987169"/>
    <w:rsid w:val="4CB60643"/>
    <w:rsid w:val="4CC46D0E"/>
    <w:rsid w:val="4CCF095A"/>
    <w:rsid w:val="4CD278AA"/>
    <w:rsid w:val="4CD54F56"/>
    <w:rsid w:val="4CE110B8"/>
    <w:rsid w:val="4CE140CA"/>
    <w:rsid w:val="4CE9118A"/>
    <w:rsid w:val="4CEA50FE"/>
    <w:rsid w:val="4CFD7C1A"/>
    <w:rsid w:val="4D013292"/>
    <w:rsid w:val="4D0146A2"/>
    <w:rsid w:val="4D0465EB"/>
    <w:rsid w:val="4D0F6061"/>
    <w:rsid w:val="4D117420"/>
    <w:rsid w:val="4D153CD0"/>
    <w:rsid w:val="4D1C600C"/>
    <w:rsid w:val="4D2A3F87"/>
    <w:rsid w:val="4D3B4447"/>
    <w:rsid w:val="4D3E0449"/>
    <w:rsid w:val="4D4036DC"/>
    <w:rsid w:val="4D413C28"/>
    <w:rsid w:val="4D482952"/>
    <w:rsid w:val="4D4C1E49"/>
    <w:rsid w:val="4D5069CB"/>
    <w:rsid w:val="4D515490"/>
    <w:rsid w:val="4D546695"/>
    <w:rsid w:val="4D5B7AC5"/>
    <w:rsid w:val="4D6624C4"/>
    <w:rsid w:val="4D675F18"/>
    <w:rsid w:val="4D687944"/>
    <w:rsid w:val="4D69359A"/>
    <w:rsid w:val="4D69649A"/>
    <w:rsid w:val="4D6A4AF2"/>
    <w:rsid w:val="4D6C29C2"/>
    <w:rsid w:val="4D6C6845"/>
    <w:rsid w:val="4D72168B"/>
    <w:rsid w:val="4D756A3A"/>
    <w:rsid w:val="4D761DBD"/>
    <w:rsid w:val="4D7D6720"/>
    <w:rsid w:val="4D812D28"/>
    <w:rsid w:val="4D881CA8"/>
    <w:rsid w:val="4D8F5F79"/>
    <w:rsid w:val="4D950390"/>
    <w:rsid w:val="4D966F78"/>
    <w:rsid w:val="4D975472"/>
    <w:rsid w:val="4D9B4EEF"/>
    <w:rsid w:val="4D9B799C"/>
    <w:rsid w:val="4DA20646"/>
    <w:rsid w:val="4DA47108"/>
    <w:rsid w:val="4DA617CA"/>
    <w:rsid w:val="4DAB59E0"/>
    <w:rsid w:val="4DAD3ED9"/>
    <w:rsid w:val="4DB25956"/>
    <w:rsid w:val="4DB312B1"/>
    <w:rsid w:val="4DB33FCA"/>
    <w:rsid w:val="4DB566D6"/>
    <w:rsid w:val="4DBF30D4"/>
    <w:rsid w:val="4DC707FD"/>
    <w:rsid w:val="4DC7356C"/>
    <w:rsid w:val="4DCA2B56"/>
    <w:rsid w:val="4DCA4CE4"/>
    <w:rsid w:val="4DD1242F"/>
    <w:rsid w:val="4DD25AC0"/>
    <w:rsid w:val="4DDA191E"/>
    <w:rsid w:val="4DE52D6F"/>
    <w:rsid w:val="4DE57AF2"/>
    <w:rsid w:val="4DF438E9"/>
    <w:rsid w:val="4DF61ECE"/>
    <w:rsid w:val="4DF729CC"/>
    <w:rsid w:val="4DFA640B"/>
    <w:rsid w:val="4E030711"/>
    <w:rsid w:val="4E072AB0"/>
    <w:rsid w:val="4E0B0B6D"/>
    <w:rsid w:val="4E107582"/>
    <w:rsid w:val="4E145F15"/>
    <w:rsid w:val="4E181F7F"/>
    <w:rsid w:val="4E190B38"/>
    <w:rsid w:val="4E1B2B04"/>
    <w:rsid w:val="4E1D54CE"/>
    <w:rsid w:val="4E1F3B6B"/>
    <w:rsid w:val="4E2077B9"/>
    <w:rsid w:val="4E2149EF"/>
    <w:rsid w:val="4E2E4125"/>
    <w:rsid w:val="4E350F4E"/>
    <w:rsid w:val="4E352133"/>
    <w:rsid w:val="4E363F86"/>
    <w:rsid w:val="4E385D4F"/>
    <w:rsid w:val="4E3A1330"/>
    <w:rsid w:val="4E3B22E5"/>
    <w:rsid w:val="4E3C44E9"/>
    <w:rsid w:val="4E40708E"/>
    <w:rsid w:val="4E414184"/>
    <w:rsid w:val="4E425C16"/>
    <w:rsid w:val="4E461023"/>
    <w:rsid w:val="4E4B26C2"/>
    <w:rsid w:val="4E4B51B1"/>
    <w:rsid w:val="4E4E5460"/>
    <w:rsid w:val="4E4E6175"/>
    <w:rsid w:val="4E616986"/>
    <w:rsid w:val="4E625209"/>
    <w:rsid w:val="4E650734"/>
    <w:rsid w:val="4E677BA5"/>
    <w:rsid w:val="4E687341"/>
    <w:rsid w:val="4E6D2A7D"/>
    <w:rsid w:val="4E6E2DE5"/>
    <w:rsid w:val="4E71397A"/>
    <w:rsid w:val="4E73187E"/>
    <w:rsid w:val="4E791507"/>
    <w:rsid w:val="4E79428E"/>
    <w:rsid w:val="4E861EAC"/>
    <w:rsid w:val="4E905BF7"/>
    <w:rsid w:val="4E922E2E"/>
    <w:rsid w:val="4E934A37"/>
    <w:rsid w:val="4E976A4E"/>
    <w:rsid w:val="4E97725E"/>
    <w:rsid w:val="4E9C1D71"/>
    <w:rsid w:val="4EA44C6F"/>
    <w:rsid w:val="4EA869CB"/>
    <w:rsid w:val="4EAF58E6"/>
    <w:rsid w:val="4EB52197"/>
    <w:rsid w:val="4EBA46CC"/>
    <w:rsid w:val="4EBC785D"/>
    <w:rsid w:val="4EC4626F"/>
    <w:rsid w:val="4ECE531F"/>
    <w:rsid w:val="4ED11219"/>
    <w:rsid w:val="4ED17539"/>
    <w:rsid w:val="4ED4205F"/>
    <w:rsid w:val="4EDF7CB8"/>
    <w:rsid w:val="4EE035A1"/>
    <w:rsid w:val="4EE473E8"/>
    <w:rsid w:val="4EE65A4C"/>
    <w:rsid w:val="4EE837EE"/>
    <w:rsid w:val="4EEC5110"/>
    <w:rsid w:val="4EED77EF"/>
    <w:rsid w:val="4EF278D1"/>
    <w:rsid w:val="4EF33F3C"/>
    <w:rsid w:val="4EF50482"/>
    <w:rsid w:val="4EFE0674"/>
    <w:rsid w:val="4F0238E5"/>
    <w:rsid w:val="4F0E1234"/>
    <w:rsid w:val="4F126E63"/>
    <w:rsid w:val="4F1622FD"/>
    <w:rsid w:val="4F203057"/>
    <w:rsid w:val="4F2252A3"/>
    <w:rsid w:val="4F240423"/>
    <w:rsid w:val="4F2F7E7C"/>
    <w:rsid w:val="4F33302C"/>
    <w:rsid w:val="4F3E02EE"/>
    <w:rsid w:val="4F432898"/>
    <w:rsid w:val="4F4B6716"/>
    <w:rsid w:val="4F4D0D91"/>
    <w:rsid w:val="4F5A2CD1"/>
    <w:rsid w:val="4F5F2014"/>
    <w:rsid w:val="4F6053AE"/>
    <w:rsid w:val="4F637478"/>
    <w:rsid w:val="4F662A0E"/>
    <w:rsid w:val="4F664941"/>
    <w:rsid w:val="4F6E7A82"/>
    <w:rsid w:val="4F6F3F8B"/>
    <w:rsid w:val="4F7067A3"/>
    <w:rsid w:val="4F7A3B34"/>
    <w:rsid w:val="4F7F0A8C"/>
    <w:rsid w:val="4F803B25"/>
    <w:rsid w:val="4F8050FF"/>
    <w:rsid w:val="4F8D3702"/>
    <w:rsid w:val="4F8E2EA9"/>
    <w:rsid w:val="4F8F6B31"/>
    <w:rsid w:val="4F9251C1"/>
    <w:rsid w:val="4F994A98"/>
    <w:rsid w:val="4F9B16D1"/>
    <w:rsid w:val="4FAE5B83"/>
    <w:rsid w:val="4FB12A74"/>
    <w:rsid w:val="4FB30445"/>
    <w:rsid w:val="4FB52020"/>
    <w:rsid w:val="4FB808AA"/>
    <w:rsid w:val="4FBC0A11"/>
    <w:rsid w:val="4FBC777C"/>
    <w:rsid w:val="4FBE4A21"/>
    <w:rsid w:val="4FC601ED"/>
    <w:rsid w:val="4FC66DCD"/>
    <w:rsid w:val="4FD33D64"/>
    <w:rsid w:val="4FD37956"/>
    <w:rsid w:val="4FD4271F"/>
    <w:rsid w:val="4FD672BD"/>
    <w:rsid w:val="4FD674FE"/>
    <w:rsid w:val="4FDB2216"/>
    <w:rsid w:val="4FDE0763"/>
    <w:rsid w:val="4FE267E4"/>
    <w:rsid w:val="4FE31AD0"/>
    <w:rsid w:val="4FE76D8E"/>
    <w:rsid w:val="4FF12612"/>
    <w:rsid w:val="4FF43613"/>
    <w:rsid w:val="5017182E"/>
    <w:rsid w:val="50172E50"/>
    <w:rsid w:val="501C69E0"/>
    <w:rsid w:val="501D24DC"/>
    <w:rsid w:val="501F11BE"/>
    <w:rsid w:val="50250182"/>
    <w:rsid w:val="503A06FE"/>
    <w:rsid w:val="50406030"/>
    <w:rsid w:val="504E00CA"/>
    <w:rsid w:val="505226AF"/>
    <w:rsid w:val="505304A1"/>
    <w:rsid w:val="50533F89"/>
    <w:rsid w:val="506040E0"/>
    <w:rsid w:val="50641D6E"/>
    <w:rsid w:val="506478A0"/>
    <w:rsid w:val="506D2F7A"/>
    <w:rsid w:val="50712953"/>
    <w:rsid w:val="507D6ACF"/>
    <w:rsid w:val="507E478D"/>
    <w:rsid w:val="508D7E2C"/>
    <w:rsid w:val="508E03DA"/>
    <w:rsid w:val="50901733"/>
    <w:rsid w:val="50940DC2"/>
    <w:rsid w:val="50977203"/>
    <w:rsid w:val="509A64FC"/>
    <w:rsid w:val="509F018A"/>
    <w:rsid w:val="50A60A1B"/>
    <w:rsid w:val="50A65F23"/>
    <w:rsid w:val="50A67E5D"/>
    <w:rsid w:val="50A740E3"/>
    <w:rsid w:val="50A95E1B"/>
    <w:rsid w:val="50AB61E9"/>
    <w:rsid w:val="50B74E1C"/>
    <w:rsid w:val="50B85864"/>
    <w:rsid w:val="50B85937"/>
    <w:rsid w:val="50C236EB"/>
    <w:rsid w:val="50C3584F"/>
    <w:rsid w:val="50C61BD0"/>
    <w:rsid w:val="50CD1627"/>
    <w:rsid w:val="50CE5427"/>
    <w:rsid w:val="50CF59FF"/>
    <w:rsid w:val="50D10D3D"/>
    <w:rsid w:val="50D27948"/>
    <w:rsid w:val="50E1455E"/>
    <w:rsid w:val="50E14A9C"/>
    <w:rsid w:val="50E34EA1"/>
    <w:rsid w:val="50E4722A"/>
    <w:rsid w:val="50E574E0"/>
    <w:rsid w:val="50EB732A"/>
    <w:rsid w:val="50F26C8C"/>
    <w:rsid w:val="50F32AD0"/>
    <w:rsid w:val="50F514C7"/>
    <w:rsid w:val="50F9572E"/>
    <w:rsid w:val="51053900"/>
    <w:rsid w:val="5108534A"/>
    <w:rsid w:val="510875F5"/>
    <w:rsid w:val="510B0C17"/>
    <w:rsid w:val="510D5D16"/>
    <w:rsid w:val="510D781A"/>
    <w:rsid w:val="511662C8"/>
    <w:rsid w:val="511C1FFA"/>
    <w:rsid w:val="511C4385"/>
    <w:rsid w:val="51245923"/>
    <w:rsid w:val="512945D9"/>
    <w:rsid w:val="512A6A0A"/>
    <w:rsid w:val="51302EC3"/>
    <w:rsid w:val="51363EA3"/>
    <w:rsid w:val="5136600A"/>
    <w:rsid w:val="51386EA2"/>
    <w:rsid w:val="513B0F10"/>
    <w:rsid w:val="514134D8"/>
    <w:rsid w:val="514827B8"/>
    <w:rsid w:val="514C1745"/>
    <w:rsid w:val="514D6F38"/>
    <w:rsid w:val="514F2FDD"/>
    <w:rsid w:val="514F586B"/>
    <w:rsid w:val="51501D61"/>
    <w:rsid w:val="515442A6"/>
    <w:rsid w:val="51550E7C"/>
    <w:rsid w:val="515B029A"/>
    <w:rsid w:val="515E0F3D"/>
    <w:rsid w:val="515E4AF2"/>
    <w:rsid w:val="515F4593"/>
    <w:rsid w:val="51683F87"/>
    <w:rsid w:val="516A0D69"/>
    <w:rsid w:val="516C1813"/>
    <w:rsid w:val="51722EC2"/>
    <w:rsid w:val="51744B05"/>
    <w:rsid w:val="51793720"/>
    <w:rsid w:val="51831AE2"/>
    <w:rsid w:val="51862A9C"/>
    <w:rsid w:val="518805F8"/>
    <w:rsid w:val="518A3FDE"/>
    <w:rsid w:val="518B6473"/>
    <w:rsid w:val="518E2C18"/>
    <w:rsid w:val="51962190"/>
    <w:rsid w:val="519829EC"/>
    <w:rsid w:val="519918E3"/>
    <w:rsid w:val="519C405C"/>
    <w:rsid w:val="519E3CC0"/>
    <w:rsid w:val="519F32E2"/>
    <w:rsid w:val="51A2175D"/>
    <w:rsid w:val="51A320D0"/>
    <w:rsid w:val="51A55E70"/>
    <w:rsid w:val="51B4024D"/>
    <w:rsid w:val="51B9172D"/>
    <w:rsid w:val="51BA318B"/>
    <w:rsid w:val="51BA4DE7"/>
    <w:rsid w:val="51C03851"/>
    <w:rsid w:val="51C31C6F"/>
    <w:rsid w:val="51C91E6C"/>
    <w:rsid w:val="51C9678F"/>
    <w:rsid w:val="51CB07CA"/>
    <w:rsid w:val="51D07EA2"/>
    <w:rsid w:val="51D665E1"/>
    <w:rsid w:val="51D778E8"/>
    <w:rsid w:val="51E17E8E"/>
    <w:rsid w:val="51E43FF5"/>
    <w:rsid w:val="51EA4AA1"/>
    <w:rsid w:val="51F06D40"/>
    <w:rsid w:val="51F27A49"/>
    <w:rsid w:val="51FA055E"/>
    <w:rsid w:val="52044537"/>
    <w:rsid w:val="52055194"/>
    <w:rsid w:val="52091AC3"/>
    <w:rsid w:val="5209761F"/>
    <w:rsid w:val="52097F0E"/>
    <w:rsid w:val="52102749"/>
    <w:rsid w:val="521223AB"/>
    <w:rsid w:val="52146F39"/>
    <w:rsid w:val="52190089"/>
    <w:rsid w:val="52266ED3"/>
    <w:rsid w:val="52285D03"/>
    <w:rsid w:val="52311E10"/>
    <w:rsid w:val="523263BA"/>
    <w:rsid w:val="52335601"/>
    <w:rsid w:val="523565EA"/>
    <w:rsid w:val="52393700"/>
    <w:rsid w:val="523B2203"/>
    <w:rsid w:val="523C797E"/>
    <w:rsid w:val="524443F8"/>
    <w:rsid w:val="52463E2F"/>
    <w:rsid w:val="525915C7"/>
    <w:rsid w:val="52616C7D"/>
    <w:rsid w:val="52673365"/>
    <w:rsid w:val="526D7F32"/>
    <w:rsid w:val="52725B83"/>
    <w:rsid w:val="527C79D0"/>
    <w:rsid w:val="527D6D99"/>
    <w:rsid w:val="527F62C6"/>
    <w:rsid w:val="527F7EEC"/>
    <w:rsid w:val="528048CC"/>
    <w:rsid w:val="52810660"/>
    <w:rsid w:val="52824536"/>
    <w:rsid w:val="52840E86"/>
    <w:rsid w:val="528416A6"/>
    <w:rsid w:val="528F11DE"/>
    <w:rsid w:val="52923BF1"/>
    <w:rsid w:val="529D5702"/>
    <w:rsid w:val="52A1335A"/>
    <w:rsid w:val="52A2099D"/>
    <w:rsid w:val="52A61554"/>
    <w:rsid w:val="52AC6C95"/>
    <w:rsid w:val="52BD0D49"/>
    <w:rsid w:val="52C62670"/>
    <w:rsid w:val="52CD5A38"/>
    <w:rsid w:val="52CF5A5C"/>
    <w:rsid w:val="52D35165"/>
    <w:rsid w:val="52D3774D"/>
    <w:rsid w:val="52D46A04"/>
    <w:rsid w:val="52E5623A"/>
    <w:rsid w:val="52E7598C"/>
    <w:rsid w:val="52EF7347"/>
    <w:rsid w:val="52EF7DD8"/>
    <w:rsid w:val="52F01D0C"/>
    <w:rsid w:val="52F76CD7"/>
    <w:rsid w:val="52F93CB1"/>
    <w:rsid w:val="52FC6149"/>
    <w:rsid w:val="530910C7"/>
    <w:rsid w:val="53136E7F"/>
    <w:rsid w:val="53161B30"/>
    <w:rsid w:val="531B3FC7"/>
    <w:rsid w:val="53214515"/>
    <w:rsid w:val="53264510"/>
    <w:rsid w:val="53295E64"/>
    <w:rsid w:val="532C5F2F"/>
    <w:rsid w:val="532E641E"/>
    <w:rsid w:val="53311A64"/>
    <w:rsid w:val="53362D9B"/>
    <w:rsid w:val="533A6124"/>
    <w:rsid w:val="534716A9"/>
    <w:rsid w:val="53511147"/>
    <w:rsid w:val="5353331C"/>
    <w:rsid w:val="535643C5"/>
    <w:rsid w:val="535967A1"/>
    <w:rsid w:val="53686500"/>
    <w:rsid w:val="536E5090"/>
    <w:rsid w:val="536F2F3E"/>
    <w:rsid w:val="538A686E"/>
    <w:rsid w:val="538F1227"/>
    <w:rsid w:val="53966537"/>
    <w:rsid w:val="539B077A"/>
    <w:rsid w:val="53A12AEC"/>
    <w:rsid w:val="53A14EC0"/>
    <w:rsid w:val="53AE02D2"/>
    <w:rsid w:val="53B336AB"/>
    <w:rsid w:val="53BE60B5"/>
    <w:rsid w:val="53C14C8D"/>
    <w:rsid w:val="53C30B5D"/>
    <w:rsid w:val="53C31E16"/>
    <w:rsid w:val="53C431F4"/>
    <w:rsid w:val="53C57B95"/>
    <w:rsid w:val="53C67F74"/>
    <w:rsid w:val="53CB73D3"/>
    <w:rsid w:val="53CC3DDB"/>
    <w:rsid w:val="53D42E68"/>
    <w:rsid w:val="53D8609C"/>
    <w:rsid w:val="53DA299F"/>
    <w:rsid w:val="53DE52DE"/>
    <w:rsid w:val="53E17A66"/>
    <w:rsid w:val="53E2592F"/>
    <w:rsid w:val="53EC3836"/>
    <w:rsid w:val="53F61792"/>
    <w:rsid w:val="53FB1A94"/>
    <w:rsid w:val="540659CE"/>
    <w:rsid w:val="54112482"/>
    <w:rsid w:val="541176D7"/>
    <w:rsid w:val="541236EE"/>
    <w:rsid w:val="54144E40"/>
    <w:rsid w:val="54145CE3"/>
    <w:rsid w:val="541C6C6F"/>
    <w:rsid w:val="541F71A7"/>
    <w:rsid w:val="54295482"/>
    <w:rsid w:val="542D33EF"/>
    <w:rsid w:val="542E3459"/>
    <w:rsid w:val="5438130D"/>
    <w:rsid w:val="54393BA8"/>
    <w:rsid w:val="543B1F5D"/>
    <w:rsid w:val="545001C3"/>
    <w:rsid w:val="546874AE"/>
    <w:rsid w:val="546913E0"/>
    <w:rsid w:val="54763B0C"/>
    <w:rsid w:val="547A1F2C"/>
    <w:rsid w:val="547E54C0"/>
    <w:rsid w:val="54801DFF"/>
    <w:rsid w:val="54852B35"/>
    <w:rsid w:val="54897CC1"/>
    <w:rsid w:val="54950337"/>
    <w:rsid w:val="549B5C10"/>
    <w:rsid w:val="549D1FF6"/>
    <w:rsid w:val="54A10B92"/>
    <w:rsid w:val="54A22CA8"/>
    <w:rsid w:val="54A73DAF"/>
    <w:rsid w:val="54AC065F"/>
    <w:rsid w:val="54AD47DC"/>
    <w:rsid w:val="54AE1CC1"/>
    <w:rsid w:val="54AE26E1"/>
    <w:rsid w:val="54B00215"/>
    <w:rsid w:val="54BB5EA1"/>
    <w:rsid w:val="54BC1C8B"/>
    <w:rsid w:val="54BF57E5"/>
    <w:rsid w:val="54C01C6D"/>
    <w:rsid w:val="54C6431F"/>
    <w:rsid w:val="54CB6912"/>
    <w:rsid w:val="54CC2FCE"/>
    <w:rsid w:val="54CD10C5"/>
    <w:rsid w:val="54CD390C"/>
    <w:rsid w:val="54D6318E"/>
    <w:rsid w:val="54D92027"/>
    <w:rsid w:val="54DA1C86"/>
    <w:rsid w:val="54DA317F"/>
    <w:rsid w:val="54E33BFE"/>
    <w:rsid w:val="54E34069"/>
    <w:rsid w:val="54FA065F"/>
    <w:rsid w:val="550F48C8"/>
    <w:rsid w:val="5511403B"/>
    <w:rsid w:val="551B34B2"/>
    <w:rsid w:val="551E414B"/>
    <w:rsid w:val="551F44E4"/>
    <w:rsid w:val="5521669A"/>
    <w:rsid w:val="552238BE"/>
    <w:rsid w:val="55312CAD"/>
    <w:rsid w:val="55410157"/>
    <w:rsid w:val="554417D2"/>
    <w:rsid w:val="55477D0A"/>
    <w:rsid w:val="55577522"/>
    <w:rsid w:val="55607FFD"/>
    <w:rsid w:val="55635832"/>
    <w:rsid w:val="55683960"/>
    <w:rsid w:val="556D7FC4"/>
    <w:rsid w:val="556F6503"/>
    <w:rsid w:val="55717BA2"/>
    <w:rsid w:val="5577631E"/>
    <w:rsid w:val="55830AB2"/>
    <w:rsid w:val="55946955"/>
    <w:rsid w:val="55954E0B"/>
    <w:rsid w:val="55961131"/>
    <w:rsid w:val="559A7160"/>
    <w:rsid w:val="55A1182D"/>
    <w:rsid w:val="55AF0FDC"/>
    <w:rsid w:val="55AF3729"/>
    <w:rsid w:val="55B37E56"/>
    <w:rsid w:val="55B501BE"/>
    <w:rsid w:val="55B6444C"/>
    <w:rsid w:val="55B721E8"/>
    <w:rsid w:val="55B85146"/>
    <w:rsid w:val="55C024F8"/>
    <w:rsid w:val="55CA1374"/>
    <w:rsid w:val="55CD1159"/>
    <w:rsid w:val="55D30250"/>
    <w:rsid w:val="55D35B47"/>
    <w:rsid w:val="55DB6E9E"/>
    <w:rsid w:val="55DC7E09"/>
    <w:rsid w:val="55E8249C"/>
    <w:rsid w:val="55EC0345"/>
    <w:rsid w:val="55F924E9"/>
    <w:rsid w:val="55FC63F3"/>
    <w:rsid w:val="55FE498F"/>
    <w:rsid w:val="55FF1BF0"/>
    <w:rsid w:val="56001FA4"/>
    <w:rsid w:val="560068A3"/>
    <w:rsid w:val="560E71DB"/>
    <w:rsid w:val="5616383D"/>
    <w:rsid w:val="561B3442"/>
    <w:rsid w:val="561B4396"/>
    <w:rsid w:val="561D476E"/>
    <w:rsid w:val="561D5AA7"/>
    <w:rsid w:val="5624266C"/>
    <w:rsid w:val="562565B8"/>
    <w:rsid w:val="56285379"/>
    <w:rsid w:val="56297EF7"/>
    <w:rsid w:val="562C7052"/>
    <w:rsid w:val="562E7E8F"/>
    <w:rsid w:val="56340841"/>
    <w:rsid w:val="563701DE"/>
    <w:rsid w:val="56410BFB"/>
    <w:rsid w:val="56444E98"/>
    <w:rsid w:val="564932EF"/>
    <w:rsid w:val="564B480A"/>
    <w:rsid w:val="564D4D98"/>
    <w:rsid w:val="5653634B"/>
    <w:rsid w:val="565A5590"/>
    <w:rsid w:val="565A5BA1"/>
    <w:rsid w:val="565E63A9"/>
    <w:rsid w:val="56694221"/>
    <w:rsid w:val="566C4FC1"/>
    <w:rsid w:val="567253D5"/>
    <w:rsid w:val="567466C9"/>
    <w:rsid w:val="567C21CA"/>
    <w:rsid w:val="56804D79"/>
    <w:rsid w:val="56810229"/>
    <w:rsid w:val="56870A32"/>
    <w:rsid w:val="568A47DE"/>
    <w:rsid w:val="56955CB0"/>
    <w:rsid w:val="5696577A"/>
    <w:rsid w:val="56A21520"/>
    <w:rsid w:val="56A85DAF"/>
    <w:rsid w:val="56A87C44"/>
    <w:rsid w:val="56AB0D4D"/>
    <w:rsid w:val="56AD400C"/>
    <w:rsid w:val="56AE59BF"/>
    <w:rsid w:val="56AF033D"/>
    <w:rsid w:val="56B00920"/>
    <w:rsid w:val="56B630C4"/>
    <w:rsid w:val="56C13B76"/>
    <w:rsid w:val="56C20781"/>
    <w:rsid w:val="56C72E75"/>
    <w:rsid w:val="56C806F4"/>
    <w:rsid w:val="56CD74DE"/>
    <w:rsid w:val="56DF4682"/>
    <w:rsid w:val="56E2579C"/>
    <w:rsid w:val="56EA2346"/>
    <w:rsid w:val="56EA360A"/>
    <w:rsid w:val="56EE3E97"/>
    <w:rsid w:val="56F43961"/>
    <w:rsid w:val="56F654FB"/>
    <w:rsid w:val="57081AF4"/>
    <w:rsid w:val="571175B6"/>
    <w:rsid w:val="571F5730"/>
    <w:rsid w:val="572C3E83"/>
    <w:rsid w:val="572E284C"/>
    <w:rsid w:val="5734490D"/>
    <w:rsid w:val="573B336F"/>
    <w:rsid w:val="573C7837"/>
    <w:rsid w:val="573E352D"/>
    <w:rsid w:val="573F3AFB"/>
    <w:rsid w:val="574A541D"/>
    <w:rsid w:val="574E4A97"/>
    <w:rsid w:val="57536A43"/>
    <w:rsid w:val="57542CD9"/>
    <w:rsid w:val="575A01CB"/>
    <w:rsid w:val="575C471E"/>
    <w:rsid w:val="57604526"/>
    <w:rsid w:val="57621838"/>
    <w:rsid w:val="57676F65"/>
    <w:rsid w:val="5772359E"/>
    <w:rsid w:val="577A29CE"/>
    <w:rsid w:val="577E1469"/>
    <w:rsid w:val="5786123E"/>
    <w:rsid w:val="578B61D8"/>
    <w:rsid w:val="578E0573"/>
    <w:rsid w:val="579063AE"/>
    <w:rsid w:val="57927E97"/>
    <w:rsid w:val="5794416C"/>
    <w:rsid w:val="57945B22"/>
    <w:rsid w:val="5795174E"/>
    <w:rsid w:val="5797197E"/>
    <w:rsid w:val="579E07C5"/>
    <w:rsid w:val="579E39A7"/>
    <w:rsid w:val="579E6310"/>
    <w:rsid w:val="57AF75AB"/>
    <w:rsid w:val="57B55239"/>
    <w:rsid w:val="57B70D5D"/>
    <w:rsid w:val="57BE58DF"/>
    <w:rsid w:val="57CB5969"/>
    <w:rsid w:val="57CD2FF4"/>
    <w:rsid w:val="57D25911"/>
    <w:rsid w:val="57D33218"/>
    <w:rsid w:val="57D61474"/>
    <w:rsid w:val="57D73B20"/>
    <w:rsid w:val="57D75A97"/>
    <w:rsid w:val="57E95149"/>
    <w:rsid w:val="57EE3727"/>
    <w:rsid w:val="57EF28EE"/>
    <w:rsid w:val="57F42903"/>
    <w:rsid w:val="57F84A43"/>
    <w:rsid w:val="580172F8"/>
    <w:rsid w:val="580B7C26"/>
    <w:rsid w:val="580D512F"/>
    <w:rsid w:val="580F68A8"/>
    <w:rsid w:val="58102DA7"/>
    <w:rsid w:val="58124552"/>
    <w:rsid w:val="58133738"/>
    <w:rsid w:val="581752C4"/>
    <w:rsid w:val="581A2019"/>
    <w:rsid w:val="5821779F"/>
    <w:rsid w:val="5828106E"/>
    <w:rsid w:val="582A6A9F"/>
    <w:rsid w:val="582F777F"/>
    <w:rsid w:val="58307FF5"/>
    <w:rsid w:val="583C78C2"/>
    <w:rsid w:val="583F3D7D"/>
    <w:rsid w:val="58463B5B"/>
    <w:rsid w:val="584A074C"/>
    <w:rsid w:val="586547EE"/>
    <w:rsid w:val="586B455E"/>
    <w:rsid w:val="586C7BB1"/>
    <w:rsid w:val="586F2B76"/>
    <w:rsid w:val="586F509A"/>
    <w:rsid w:val="58711AB0"/>
    <w:rsid w:val="58746928"/>
    <w:rsid w:val="587D2E5F"/>
    <w:rsid w:val="587F19B7"/>
    <w:rsid w:val="58867570"/>
    <w:rsid w:val="588C4F15"/>
    <w:rsid w:val="5893268F"/>
    <w:rsid w:val="58947185"/>
    <w:rsid w:val="58996C20"/>
    <w:rsid w:val="589B3F7C"/>
    <w:rsid w:val="589B7643"/>
    <w:rsid w:val="589C4925"/>
    <w:rsid w:val="58A31105"/>
    <w:rsid w:val="58A534D8"/>
    <w:rsid w:val="58A73459"/>
    <w:rsid w:val="58A82CAF"/>
    <w:rsid w:val="58B05CC2"/>
    <w:rsid w:val="58B40F08"/>
    <w:rsid w:val="58C22A3D"/>
    <w:rsid w:val="58CF3F49"/>
    <w:rsid w:val="58D3013F"/>
    <w:rsid w:val="58D472D4"/>
    <w:rsid w:val="58D942C4"/>
    <w:rsid w:val="58DB7421"/>
    <w:rsid w:val="58DD64F8"/>
    <w:rsid w:val="58DF0456"/>
    <w:rsid w:val="58E75BFA"/>
    <w:rsid w:val="58F9256A"/>
    <w:rsid w:val="58FE692D"/>
    <w:rsid w:val="58FF235B"/>
    <w:rsid w:val="59015BE4"/>
    <w:rsid w:val="59024297"/>
    <w:rsid w:val="59071D89"/>
    <w:rsid w:val="590E59BE"/>
    <w:rsid w:val="59110B97"/>
    <w:rsid w:val="59164361"/>
    <w:rsid w:val="591B3B1A"/>
    <w:rsid w:val="5921158C"/>
    <w:rsid w:val="5932039A"/>
    <w:rsid w:val="593763A8"/>
    <w:rsid w:val="593D29E6"/>
    <w:rsid w:val="593D4E9D"/>
    <w:rsid w:val="59412887"/>
    <w:rsid w:val="59444E91"/>
    <w:rsid w:val="59461BBA"/>
    <w:rsid w:val="594F60D8"/>
    <w:rsid w:val="594F610F"/>
    <w:rsid w:val="595B4361"/>
    <w:rsid w:val="595C06FB"/>
    <w:rsid w:val="595D4DF7"/>
    <w:rsid w:val="59604DB1"/>
    <w:rsid w:val="59626DD8"/>
    <w:rsid w:val="596D1B26"/>
    <w:rsid w:val="59721127"/>
    <w:rsid w:val="597718DC"/>
    <w:rsid w:val="59771F07"/>
    <w:rsid w:val="597838E7"/>
    <w:rsid w:val="59896643"/>
    <w:rsid w:val="598D007D"/>
    <w:rsid w:val="59921931"/>
    <w:rsid w:val="59970C93"/>
    <w:rsid w:val="599E5EB7"/>
    <w:rsid w:val="59A514BD"/>
    <w:rsid w:val="59A77ECF"/>
    <w:rsid w:val="59A91846"/>
    <w:rsid w:val="59B201CF"/>
    <w:rsid w:val="59B24951"/>
    <w:rsid w:val="59BC38BE"/>
    <w:rsid w:val="59C0163F"/>
    <w:rsid w:val="59C050E7"/>
    <w:rsid w:val="59C17D35"/>
    <w:rsid w:val="59C5627B"/>
    <w:rsid w:val="59D31809"/>
    <w:rsid w:val="59DA50F3"/>
    <w:rsid w:val="59E13F28"/>
    <w:rsid w:val="59E32C88"/>
    <w:rsid w:val="59E64409"/>
    <w:rsid w:val="59F0736B"/>
    <w:rsid w:val="59FF5A4C"/>
    <w:rsid w:val="5A0247C0"/>
    <w:rsid w:val="5A045FE7"/>
    <w:rsid w:val="5A090CE7"/>
    <w:rsid w:val="5A0D7E25"/>
    <w:rsid w:val="5A0E0E92"/>
    <w:rsid w:val="5A1517E1"/>
    <w:rsid w:val="5A1543F7"/>
    <w:rsid w:val="5A161FD0"/>
    <w:rsid w:val="5A185991"/>
    <w:rsid w:val="5A1B75F5"/>
    <w:rsid w:val="5A216B7E"/>
    <w:rsid w:val="5A2974E3"/>
    <w:rsid w:val="5A2F6136"/>
    <w:rsid w:val="5A30569B"/>
    <w:rsid w:val="5A345A1E"/>
    <w:rsid w:val="5A345F5D"/>
    <w:rsid w:val="5A362DBB"/>
    <w:rsid w:val="5A3B0D63"/>
    <w:rsid w:val="5A3B66AB"/>
    <w:rsid w:val="5A3D63A0"/>
    <w:rsid w:val="5A3E2708"/>
    <w:rsid w:val="5A3F7CDA"/>
    <w:rsid w:val="5A420576"/>
    <w:rsid w:val="5A46451D"/>
    <w:rsid w:val="5A4F165E"/>
    <w:rsid w:val="5A5F6098"/>
    <w:rsid w:val="5A641C16"/>
    <w:rsid w:val="5A680650"/>
    <w:rsid w:val="5A6B5367"/>
    <w:rsid w:val="5A6E3736"/>
    <w:rsid w:val="5A7F40E2"/>
    <w:rsid w:val="5A801258"/>
    <w:rsid w:val="5A9B1847"/>
    <w:rsid w:val="5A9D579C"/>
    <w:rsid w:val="5AA170DE"/>
    <w:rsid w:val="5AA27964"/>
    <w:rsid w:val="5AAB5455"/>
    <w:rsid w:val="5AAD0FA4"/>
    <w:rsid w:val="5ABB1FA3"/>
    <w:rsid w:val="5AC66213"/>
    <w:rsid w:val="5ACB4C2E"/>
    <w:rsid w:val="5AD2417E"/>
    <w:rsid w:val="5AD40DB1"/>
    <w:rsid w:val="5AD8063F"/>
    <w:rsid w:val="5AE0668C"/>
    <w:rsid w:val="5AF123B4"/>
    <w:rsid w:val="5AFA388F"/>
    <w:rsid w:val="5AFD781D"/>
    <w:rsid w:val="5B01109B"/>
    <w:rsid w:val="5B014BC6"/>
    <w:rsid w:val="5B0243B3"/>
    <w:rsid w:val="5B092AC8"/>
    <w:rsid w:val="5B0F499D"/>
    <w:rsid w:val="5B106CD2"/>
    <w:rsid w:val="5B1D78C3"/>
    <w:rsid w:val="5B210C7E"/>
    <w:rsid w:val="5B262F05"/>
    <w:rsid w:val="5B28090C"/>
    <w:rsid w:val="5B3802E5"/>
    <w:rsid w:val="5B393397"/>
    <w:rsid w:val="5B3A1631"/>
    <w:rsid w:val="5B3A451C"/>
    <w:rsid w:val="5B3E7988"/>
    <w:rsid w:val="5B4023C4"/>
    <w:rsid w:val="5B411A5C"/>
    <w:rsid w:val="5B4B4CBD"/>
    <w:rsid w:val="5B6333E5"/>
    <w:rsid w:val="5B67757D"/>
    <w:rsid w:val="5B6E1DCC"/>
    <w:rsid w:val="5B7303E0"/>
    <w:rsid w:val="5B7874FA"/>
    <w:rsid w:val="5B7A5DDD"/>
    <w:rsid w:val="5B7D7831"/>
    <w:rsid w:val="5B7F3A32"/>
    <w:rsid w:val="5B8D1617"/>
    <w:rsid w:val="5B9029DA"/>
    <w:rsid w:val="5B973097"/>
    <w:rsid w:val="5B98748E"/>
    <w:rsid w:val="5B9C63AA"/>
    <w:rsid w:val="5B9D1C57"/>
    <w:rsid w:val="5B9F54FD"/>
    <w:rsid w:val="5BA308E2"/>
    <w:rsid w:val="5BA91666"/>
    <w:rsid w:val="5BAB5FF4"/>
    <w:rsid w:val="5BAC1905"/>
    <w:rsid w:val="5BAD38C1"/>
    <w:rsid w:val="5BB03358"/>
    <w:rsid w:val="5BB93E55"/>
    <w:rsid w:val="5BBC5885"/>
    <w:rsid w:val="5BC00D81"/>
    <w:rsid w:val="5BC32CB8"/>
    <w:rsid w:val="5BC94FA2"/>
    <w:rsid w:val="5BCA7B81"/>
    <w:rsid w:val="5BCD1C80"/>
    <w:rsid w:val="5BCE5A5D"/>
    <w:rsid w:val="5BD8098B"/>
    <w:rsid w:val="5BDD1C4A"/>
    <w:rsid w:val="5BE13F4B"/>
    <w:rsid w:val="5BE527D6"/>
    <w:rsid w:val="5BE54AF8"/>
    <w:rsid w:val="5BE81E6F"/>
    <w:rsid w:val="5BEC7356"/>
    <w:rsid w:val="5BED4260"/>
    <w:rsid w:val="5BF1312C"/>
    <w:rsid w:val="5BF225D8"/>
    <w:rsid w:val="5BF37770"/>
    <w:rsid w:val="5BF52925"/>
    <w:rsid w:val="5BFB44CE"/>
    <w:rsid w:val="5C111EA2"/>
    <w:rsid w:val="5C124428"/>
    <w:rsid w:val="5C162028"/>
    <w:rsid w:val="5C1F16CC"/>
    <w:rsid w:val="5C243832"/>
    <w:rsid w:val="5C361C5C"/>
    <w:rsid w:val="5C3E3A16"/>
    <w:rsid w:val="5C454FCC"/>
    <w:rsid w:val="5C497551"/>
    <w:rsid w:val="5C4E380C"/>
    <w:rsid w:val="5C5646B8"/>
    <w:rsid w:val="5C5B7C5E"/>
    <w:rsid w:val="5C65706E"/>
    <w:rsid w:val="5C6E066D"/>
    <w:rsid w:val="5C701A10"/>
    <w:rsid w:val="5C702594"/>
    <w:rsid w:val="5C704FDD"/>
    <w:rsid w:val="5C716042"/>
    <w:rsid w:val="5C7240EC"/>
    <w:rsid w:val="5C7813D0"/>
    <w:rsid w:val="5C7C1113"/>
    <w:rsid w:val="5C8153A2"/>
    <w:rsid w:val="5C8B6E2E"/>
    <w:rsid w:val="5C9C3259"/>
    <w:rsid w:val="5CA132F7"/>
    <w:rsid w:val="5CA677D0"/>
    <w:rsid w:val="5CA73A26"/>
    <w:rsid w:val="5CAE3004"/>
    <w:rsid w:val="5CAE5835"/>
    <w:rsid w:val="5CB14FD8"/>
    <w:rsid w:val="5CB20467"/>
    <w:rsid w:val="5CB66A59"/>
    <w:rsid w:val="5CB927E7"/>
    <w:rsid w:val="5CC23633"/>
    <w:rsid w:val="5CC265A5"/>
    <w:rsid w:val="5CC83300"/>
    <w:rsid w:val="5CC95C66"/>
    <w:rsid w:val="5CCB799B"/>
    <w:rsid w:val="5CD4437E"/>
    <w:rsid w:val="5CD46B58"/>
    <w:rsid w:val="5CD67C43"/>
    <w:rsid w:val="5CDA410C"/>
    <w:rsid w:val="5CE97FC1"/>
    <w:rsid w:val="5CEB1C73"/>
    <w:rsid w:val="5CF4424D"/>
    <w:rsid w:val="5CF45921"/>
    <w:rsid w:val="5CF476DD"/>
    <w:rsid w:val="5D07472D"/>
    <w:rsid w:val="5D0769DE"/>
    <w:rsid w:val="5D0930D6"/>
    <w:rsid w:val="5D0B0414"/>
    <w:rsid w:val="5D0C21AC"/>
    <w:rsid w:val="5D1409BB"/>
    <w:rsid w:val="5D151D5C"/>
    <w:rsid w:val="5D1643AB"/>
    <w:rsid w:val="5D165720"/>
    <w:rsid w:val="5D253604"/>
    <w:rsid w:val="5D27642B"/>
    <w:rsid w:val="5D2D216D"/>
    <w:rsid w:val="5D3313A4"/>
    <w:rsid w:val="5D350E9F"/>
    <w:rsid w:val="5D352DDE"/>
    <w:rsid w:val="5D38131D"/>
    <w:rsid w:val="5D391537"/>
    <w:rsid w:val="5D3B3872"/>
    <w:rsid w:val="5D4115D6"/>
    <w:rsid w:val="5D473A43"/>
    <w:rsid w:val="5D4F33C6"/>
    <w:rsid w:val="5D5A1815"/>
    <w:rsid w:val="5D62373E"/>
    <w:rsid w:val="5D635094"/>
    <w:rsid w:val="5D6606A5"/>
    <w:rsid w:val="5D793693"/>
    <w:rsid w:val="5D812843"/>
    <w:rsid w:val="5D840267"/>
    <w:rsid w:val="5D856823"/>
    <w:rsid w:val="5D963789"/>
    <w:rsid w:val="5D9B5CD8"/>
    <w:rsid w:val="5D9E0738"/>
    <w:rsid w:val="5DA12BF0"/>
    <w:rsid w:val="5DA84B6C"/>
    <w:rsid w:val="5DA86291"/>
    <w:rsid w:val="5DAC679C"/>
    <w:rsid w:val="5DB06778"/>
    <w:rsid w:val="5DB46213"/>
    <w:rsid w:val="5DB6571C"/>
    <w:rsid w:val="5DB91F53"/>
    <w:rsid w:val="5DB964D1"/>
    <w:rsid w:val="5DBA27B3"/>
    <w:rsid w:val="5DBB0652"/>
    <w:rsid w:val="5DBD6F7A"/>
    <w:rsid w:val="5DC51607"/>
    <w:rsid w:val="5DC955C2"/>
    <w:rsid w:val="5DC95D44"/>
    <w:rsid w:val="5DCA5A9F"/>
    <w:rsid w:val="5DCD380C"/>
    <w:rsid w:val="5DD07497"/>
    <w:rsid w:val="5DDB7178"/>
    <w:rsid w:val="5DE659BB"/>
    <w:rsid w:val="5DE76EDE"/>
    <w:rsid w:val="5DEF0F8D"/>
    <w:rsid w:val="5DF73C9E"/>
    <w:rsid w:val="5DF91E8A"/>
    <w:rsid w:val="5DFA024D"/>
    <w:rsid w:val="5E015BA0"/>
    <w:rsid w:val="5E051846"/>
    <w:rsid w:val="5E063A21"/>
    <w:rsid w:val="5E091C80"/>
    <w:rsid w:val="5E0E092B"/>
    <w:rsid w:val="5E0F4916"/>
    <w:rsid w:val="5E12750A"/>
    <w:rsid w:val="5E1E46C6"/>
    <w:rsid w:val="5E1F5870"/>
    <w:rsid w:val="5E1F5D3E"/>
    <w:rsid w:val="5E246B0D"/>
    <w:rsid w:val="5E2C37F6"/>
    <w:rsid w:val="5E2F2890"/>
    <w:rsid w:val="5E333705"/>
    <w:rsid w:val="5E38377A"/>
    <w:rsid w:val="5E3D3430"/>
    <w:rsid w:val="5E465775"/>
    <w:rsid w:val="5E4708A3"/>
    <w:rsid w:val="5E4D0BB8"/>
    <w:rsid w:val="5E4D3089"/>
    <w:rsid w:val="5E564E70"/>
    <w:rsid w:val="5E626A73"/>
    <w:rsid w:val="5E696913"/>
    <w:rsid w:val="5E707C8E"/>
    <w:rsid w:val="5E761B98"/>
    <w:rsid w:val="5E8C05BE"/>
    <w:rsid w:val="5E8F6A6E"/>
    <w:rsid w:val="5E916942"/>
    <w:rsid w:val="5E922D51"/>
    <w:rsid w:val="5E930A1B"/>
    <w:rsid w:val="5E942CAB"/>
    <w:rsid w:val="5E9A1C05"/>
    <w:rsid w:val="5E9A6F67"/>
    <w:rsid w:val="5EA76FDF"/>
    <w:rsid w:val="5EAB2751"/>
    <w:rsid w:val="5EAD0A41"/>
    <w:rsid w:val="5EAF5736"/>
    <w:rsid w:val="5EB202D3"/>
    <w:rsid w:val="5EBC2E37"/>
    <w:rsid w:val="5ECA316F"/>
    <w:rsid w:val="5ED2790B"/>
    <w:rsid w:val="5EDB6AFC"/>
    <w:rsid w:val="5EE40102"/>
    <w:rsid w:val="5EEB0A74"/>
    <w:rsid w:val="5EEB608C"/>
    <w:rsid w:val="5EF30130"/>
    <w:rsid w:val="5EF42EBE"/>
    <w:rsid w:val="5EF45D36"/>
    <w:rsid w:val="5EFD6BC6"/>
    <w:rsid w:val="5F03147E"/>
    <w:rsid w:val="5F1037D0"/>
    <w:rsid w:val="5F1077C4"/>
    <w:rsid w:val="5F19112E"/>
    <w:rsid w:val="5F1D471A"/>
    <w:rsid w:val="5F1E1BCA"/>
    <w:rsid w:val="5F1F6FDC"/>
    <w:rsid w:val="5F212B2F"/>
    <w:rsid w:val="5F2B0C3C"/>
    <w:rsid w:val="5F2B5EE5"/>
    <w:rsid w:val="5F2C6D30"/>
    <w:rsid w:val="5F2E471D"/>
    <w:rsid w:val="5F3036D7"/>
    <w:rsid w:val="5F4E2E81"/>
    <w:rsid w:val="5F53608F"/>
    <w:rsid w:val="5F543296"/>
    <w:rsid w:val="5F572D6D"/>
    <w:rsid w:val="5F6D2BD1"/>
    <w:rsid w:val="5F6E3656"/>
    <w:rsid w:val="5F744544"/>
    <w:rsid w:val="5F7472C7"/>
    <w:rsid w:val="5F751118"/>
    <w:rsid w:val="5F76382E"/>
    <w:rsid w:val="5F7F76B0"/>
    <w:rsid w:val="5F84467E"/>
    <w:rsid w:val="5F8D490C"/>
    <w:rsid w:val="5F93556A"/>
    <w:rsid w:val="5F955EB9"/>
    <w:rsid w:val="5F9B134C"/>
    <w:rsid w:val="5F9E3209"/>
    <w:rsid w:val="5FA35AB7"/>
    <w:rsid w:val="5FAE4DDA"/>
    <w:rsid w:val="5FB04C9C"/>
    <w:rsid w:val="5FB0590C"/>
    <w:rsid w:val="5FB23D25"/>
    <w:rsid w:val="5FB971C1"/>
    <w:rsid w:val="5FBA3B5F"/>
    <w:rsid w:val="5FBB60E4"/>
    <w:rsid w:val="5FC257E8"/>
    <w:rsid w:val="5FC9137E"/>
    <w:rsid w:val="5FCC0C5C"/>
    <w:rsid w:val="5FD01EA1"/>
    <w:rsid w:val="5FD329F7"/>
    <w:rsid w:val="5FD4608C"/>
    <w:rsid w:val="5FD80E15"/>
    <w:rsid w:val="5FD8556A"/>
    <w:rsid w:val="5FDF106A"/>
    <w:rsid w:val="5FE40120"/>
    <w:rsid w:val="5FE63ED2"/>
    <w:rsid w:val="5FE660DB"/>
    <w:rsid w:val="5FE7681B"/>
    <w:rsid w:val="5FF01E11"/>
    <w:rsid w:val="5FF07B5F"/>
    <w:rsid w:val="5FFB2F55"/>
    <w:rsid w:val="6003691C"/>
    <w:rsid w:val="60042618"/>
    <w:rsid w:val="60047968"/>
    <w:rsid w:val="600F15E3"/>
    <w:rsid w:val="60114B41"/>
    <w:rsid w:val="601900EC"/>
    <w:rsid w:val="60242F8B"/>
    <w:rsid w:val="60276EB1"/>
    <w:rsid w:val="602D299A"/>
    <w:rsid w:val="603261F6"/>
    <w:rsid w:val="60363458"/>
    <w:rsid w:val="60382347"/>
    <w:rsid w:val="603C1786"/>
    <w:rsid w:val="603E2543"/>
    <w:rsid w:val="603F735B"/>
    <w:rsid w:val="60487EB2"/>
    <w:rsid w:val="605109EE"/>
    <w:rsid w:val="605728BF"/>
    <w:rsid w:val="6059503A"/>
    <w:rsid w:val="605B3CAE"/>
    <w:rsid w:val="605D086C"/>
    <w:rsid w:val="60662F29"/>
    <w:rsid w:val="60756167"/>
    <w:rsid w:val="607E6AB4"/>
    <w:rsid w:val="608B26A7"/>
    <w:rsid w:val="608D2440"/>
    <w:rsid w:val="6093367F"/>
    <w:rsid w:val="60945BC6"/>
    <w:rsid w:val="60A7314C"/>
    <w:rsid w:val="60A8220C"/>
    <w:rsid w:val="60AB27EA"/>
    <w:rsid w:val="60AB433B"/>
    <w:rsid w:val="60B17F87"/>
    <w:rsid w:val="60C91D82"/>
    <w:rsid w:val="60CF4AA7"/>
    <w:rsid w:val="60CF6BB7"/>
    <w:rsid w:val="60D04457"/>
    <w:rsid w:val="60D04840"/>
    <w:rsid w:val="60D40A65"/>
    <w:rsid w:val="60D47A4E"/>
    <w:rsid w:val="60DF7A7B"/>
    <w:rsid w:val="60E80180"/>
    <w:rsid w:val="60F17CC8"/>
    <w:rsid w:val="60F21459"/>
    <w:rsid w:val="60F502B3"/>
    <w:rsid w:val="60F522BB"/>
    <w:rsid w:val="60F77030"/>
    <w:rsid w:val="60FB6A04"/>
    <w:rsid w:val="6100125D"/>
    <w:rsid w:val="610648D8"/>
    <w:rsid w:val="610858BF"/>
    <w:rsid w:val="611F28C0"/>
    <w:rsid w:val="611F5C57"/>
    <w:rsid w:val="612257FB"/>
    <w:rsid w:val="6129117A"/>
    <w:rsid w:val="61301DBC"/>
    <w:rsid w:val="61303980"/>
    <w:rsid w:val="61391C30"/>
    <w:rsid w:val="61392C78"/>
    <w:rsid w:val="613C3B01"/>
    <w:rsid w:val="613D09B8"/>
    <w:rsid w:val="613F2CFF"/>
    <w:rsid w:val="61480147"/>
    <w:rsid w:val="614F0684"/>
    <w:rsid w:val="614F68FD"/>
    <w:rsid w:val="61500257"/>
    <w:rsid w:val="61504EFE"/>
    <w:rsid w:val="615211BE"/>
    <w:rsid w:val="615A1DA0"/>
    <w:rsid w:val="6163338D"/>
    <w:rsid w:val="618002E8"/>
    <w:rsid w:val="61851C0F"/>
    <w:rsid w:val="61874426"/>
    <w:rsid w:val="618D4282"/>
    <w:rsid w:val="619B0640"/>
    <w:rsid w:val="61A00F07"/>
    <w:rsid w:val="61A3691A"/>
    <w:rsid w:val="61A3729D"/>
    <w:rsid w:val="61A55403"/>
    <w:rsid w:val="61A75086"/>
    <w:rsid w:val="61A84EBE"/>
    <w:rsid w:val="61B007B8"/>
    <w:rsid w:val="61B31AC5"/>
    <w:rsid w:val="61B617AD"/>
    <w:rsid w:val="61C00F15"/>
    <w:rsid w:val="61C03CEC"/>
    <w:rsid w:val="61C5164D"/>
    <w:rsid w:val="61C97E72"/>
    <w:rsid w:val="61CB1667"/>
    <w:rsid w:val="61D067FD"/>
    <w:rsid w:val="61D46D7E"/>
    <w:rsid w:val="61D86FA1"/>
    <w:rsid w:val="61DD588C"/>
    <w:rsid w:val="61DF5825"/>
    <w:rsid w:val="61DF7237"/>
    <w:rsid w:val="61E0358C"/>
    <w:rsid w:val="61E70B9E"/>
    <w:rsid w:val="61EB2724"/>
    <w:rsid w:val="61EF633F"/>
    <w:rsid w:val="61F10CF9"/>
    <w:rsid w:val="61F60B1D"/>
    <w:rsid w:val="6201753F"/>
    <w:rsid w:val="6205689D"/>
    <w:rsid w:val="620826C2"/>
    <w:rsid w:val="620877E2"/>
    <w:rsid w:val="62282063"/>
    <w:rsid w:val="622D4749"/>
    <w:rsid w:val="622E4657"/>
    <w:rsid w:val="62332027"/>
    <w:rsid w:val="62333219"/>
    <w:rsid w:val="623965D1"/>
    <w:rsid w:val="623B3599"/>
    <w:rsid w:val="623B5A6A"/>
    <w:rsid w:val="623D1E4D"/>
    <w:rsid w:val="624E3E96"/>
    <w:rsid w:val="624E4C7B"/>
    <w:rsid w:val="62513CCB"/>
    <w:rsid w:val="62560405"/>
    <w:rsid w:val="62580CD4"/>
    <w:rsid w:val="62650CFF"/>
    <w:rsid w:val="62650F76"/>
    <w:rsid w:val="6267653B"/>
    <w:rsid w:val="626E786A"/>
    <w:rsid w:val="628A79C4"/>
    <w:rsid w:val="62936609"/>
    <w:rsid w:val="62A4374A"/>
    <w:rsid w:val="62BA29E6"/>
    <w:rsid w:val="62BD30F1"/>
    <w:rsid w:val="62BF0DE5"/>
    <w:rsid w:val="62C452E0"/>
    <w:rsid w:val="62C634AE"/>
    <w:rsid w:val="62C67500"/>
    <w:rsid w:val="62C93BEF"/>
    <w:rsid w:val="62CA40BF"/>
    <w:rsid w:val="62CB3A93"/>
    <w:rsid w:val="62CF276D"/>
    <w:rsid w:val="62D1797A"/>
    <w:rsid w:val="62D879A0"/>
    <w:rsid w:val="62E9539E"/>
    <w:rsid w:val="62EE5017"/>
    <w:rsid w:val="62F071EB"/>
    <w:rsid w:val="62F10047"/>
    <w:rsid w:val="63075589"/>
    <w:rsid w:val="630A66A4"/>
    <w:rsid w:val="630B5A30"/>
    <w:rsid w:val="631400B3"/>
    <w:rsid w:val="63184E64"/>
    <w:rsid w:val="63194CC0"/>
    <w:rsid w:val="63197B4D"/>
    <w:rsid w:val="631A2AAF"/>
    <w:rsid w:val="632D31B7"/>
    <w:rsid w:val="632E4CDE"/>
    <w:rsid w:val="632F21DD"/>
    <w:rsid w:val="63303EF5"/>
    <w:rsid w:val="63385B42"/>
    <w:rsid w:val="633A0501"/>
    <w:rsid w:val="633C6B09"/>
    <w:rsid w:val="63430EBA"/>
    <w:rsid w:val="63453486"/>
    <w:rsid w:val="634B466A"/>
    <w:rsid w:val="63524DEA"/>
    <w:rsid w:val="63592B68"/>
    <w:rsid w:val="63686603"/>
    <w:rsid w:val="636A70B8"/>
    <w:rsid w:val="6370271C"/>
    <w:rsid w:val="6374124C"/>
    <w:rsid w:val="63763A40"/>
    <w:rsid w:val="63796AB4"/>
    <w:rsid w:val="637C6714"/>
    <w:rsid w:val="637F6C63"/>
    <w:rsid w:val="638926F5"/>
    <w:rsid w:val="638A42D6"/>
    <w:rsid w:val="63921681"/>
    <w:rsid w:val="63975476"/>
    <w:rsid w:val="63B85ABC"/>
    <w:rsid w:val="63B879D6"/>
    <w:rsid w:val="63CB5DD4"/>
    <w:rsid w:val="63CD6C13"/>
    <w:rsid w:val="63D132F4"/>
    <w:rsid w:val="63D14751"/>
    <w:rsid w:val="63DD2683"/>
    <w:rsid w:val="63E15128"/>
    <w:rsid w:val="63E46D60"/>
    <w:rsid w:val="63EA02EA"/>
    <w:rsid w:val="63F20D59"/>
    <w:rsid w:val="63F228B1"/>
    <w:rsid w:val="63F26A42"/>
    <w:rsid w:val="63F75448"/>
    <w:rsid w:val="63F85722"/>
    <w:rsid w:val="63FA4A3C"/>
    <w:rsid w:val="64015416"/>
    <w:rsid w:val="640175D3"/>
    <w:rsid w:val="640661DF"/>
    <w:rsid w:val="640B6D1C"/>
    <w:rsid w:val="641E685D"/>
    <w:rsid w:val="64214859"/>
    <w:rsid w:val="642455F6"/>
    <w:rsid w:val="642A48B5"/>
    <w:rsid w:val="642D65EA"/>
    <w:rsid w:val="642F6B3D"/>
    <w:rsid w:val="643465AB"/>
    <w:rsid w:val="643D3B2D"/>
    <w:rsid w:val="644902D0"/>
    <w:rsid w:val="64535119"/>
    <w:rsid w:val="64625BBB"/>
    <w:rsid w:val="646D1964"/>
    <w:rsid w:val="647302F9"/>
    <w:rsid w:val="647812F8"/>
    <w:rsid w:val="647A7439"/>
    <w:rsid w:val="647C64E4"/>
    <w:rsid w:val="647F299D"/>
    <w:rsid w:val="64831043"/>
    <w:rsid w:val="64883997"/>
    <w:rsid w:val="6489562C"/>
    <w:rsid w:val="6491337F"/>
    <w:rsid w:val="64982CCA"/>
    <w:rsid w:val="649914FC"/>
    <w:rsid w:val="649D4D4D"/>
    <w:rsid w:val="64A229F8"/>
    <w:rsid w:val="64A40B93"/>
    <w:rsid w:val="64AA317F"/>
    <w:rsid w:val="64AC04EE"/>
    <w:rsid w:val="64B04E55"/>
    <w:rsid w:val="64B24392"/>
    <w:rsid w:val="64BF622D"/>
    <w:rsid w:val="64C6424D"/>
    <w:rsid w:val="64C675AE"/>
    <w:rsid w:val="64CE3FB1"/>
    <w:rsid w:val="64CF3D10"/>
    <w:rsid w:val="64D15742"/>
    <w:rsid w:val="64D50A88"/>
    <w:rsid w:val="64D60485"/>
    <w:rsid w:val="64DC3CA8"/>
    <w:rsid w:val="64DE5156"/>
    <w:rsid w:val="64E046F3"/>
    <w:rsid w:val="64E12166"/>
    <w:rsid w:val="64E86D39"/>
    <w:rsid w:val="64F60C57"/>
    <w:rsid w:val="65044794"/>
    <w:rsid w:val="650B2BC9"/>
    <w:rsid w:val="650F7C0C"/>
    <w:rsid w:val="652022E2"/>
    <w:rsid w:val="652948E6"/>
    <w:rsid w:val="652D2417"/>
    <w:rsid w:val="652D4DAB"/>
    <w:rsid w:val="65312CC3"/>
    <w:rsid w:val="654624D7"/>
    <w:rsid w:val="65536DBD"/>
    <w:rsid w:val="65541D66"/>
    <w:rsid w:val="655637AB"/>
    <w:rsid w:val="65573315"/>
    <w:rsid w:val="65590903"/>
    <w:rsid w:val="65597716"/>
    <w:rsid w:val="655E3DC0"/>
    <w:rsid w:val="65614BD6"/>
    <w:rsid w:val="65660B39"/>
    <w:rsid w:val="65700422"/>
    <w:rsid w:val="65704BE1"/>
    <w:rsid w:val="65766B76"/>
    <w:rsid w:val="65867388"/>
    <w:rsid w:val="658B1054"/>
    <w:rsid w:val="65937150"/>
    <w:rsid w:val="65A159B4"/>
    <w:rsid w:val="65AD54E0"/>
    <w:rsid w:val="65B057BA"/>
    <w:rsid w:val="65B541FB"/>
    <w:rsid w:val="65B702D5"/>
    <w:rsid w:val="65B7295B"/>
    <w:rsid w:val="65B81F33"/>
    <w:rsid w:val="65C46E39"/>
    <w:rsid w:val="65C550F7"/>
    <w:rsid w:val="65C73DCF"/>
    <w:rsid w:val="65CC0C11"/>
    <w:rsid w:val="65CD699B"/>
    <w:rsid w:val="65D620FA"/>
    <w:rsid w:val="65D63A86"/>
    <w:rsid w:val="65DC7B2A"/>
    <w:rsid w:val="65EF30FC"/>
    <w:rsid w:val="65F0164A"/>
    <w:rsid w:val="65F128F5"/>
    <w:rsid w:val="65F63434"/>
    <w:rsid w:val="660065B2"/>
    <w:rsid w:val="66021969"/>
    <w:rsid w:val="66027220"/>
    <w:rsid w:val="660A6AA7"/>
    <w:rsid w:val="660C547A"/>
    <w:rsid w:val="6611744A"/>
    <w:rsid w:val="661464C8"/>
    <w:rsid w:val="661464D9"/>
    <w:rsid w:val="66175D40"/>
    <w:rsid w:val="66194E74"/>
    <w:rsid w:val="661A5E61"/>
    <w:rsid w:val="66263C2C"/>
    <w:rsid w:val="663620D2"/>
    <w:rsid w:val="663A0982"/>
    <w:rsid w:val="663E3E84"/>
    <w:rsid w:val="66452377"/>
    <w:rsid w:val="66472098"/>
    <w:rsid w:val="664E3C4D"/>
    <w:rsid w:val="664F5BAF"/>
    <w:rsid w:val="66534A21"/>
    <w:rsid w:val="665F00C1"/>
    <w:rsid w:val="665F5279"/>
    <w:rsid w:val="666A6DF2"/>
    <w:rsid w:val="6670669C"/>
    <w:rsid w:val="667236C0"/>
    <w:rsid w:val="6678730E"/>
    <w:rsid w:val="66797302"/>
    <w:rsid w:val="667E37DE"/>
    <w:rsid w:val="668129DE"/>
    <w:rsid w:val="66857959"/>
    <w:rsid w:val="668C6AF1"/>
    <w:rsid w:val="668E4114"/>
    <w:rsid w:val="668F30EA"/>
    <w:rsid w:val="669242EE"/>
    <w:rsid w:val="669525FC"/>
    <w:rsid w:val="66984141"/>
    <w:rsid w:val="669A1574"/>
    <w:rsid w:val="669D2E22"/>
    <w:rsid w:val="669F171F"/>
    <w:rsid w:val="66AD369F"/>
    <w:rsid w:val="66B20801"/>
    <w:rsid w:val="66B23703"/>
    <w:rsid w:val="66B466B4"/>
    <w:rsid w:val="66B82ACD"/>
    <w:rsid w:val="66BD47C0"/>
    <w:rsid w:val="66BE6004"/>
    <w:rsid w:val="66C52AB3"/>
    <w:rsid w:val="66C64FA5"/>
    <w:rsid w:val="66D41A0D"/>
    <w:rsid w:val="66D7452F"/>
    <w:rsid w:val="66DA25F9"/>
    <w:rsid w:val="66E57D1F"/>
    <w:rsid w:val="66EC0005"/>
    <w:rsid w:val="66F4261C"/>
    <w:rsid w:val="66F67639"/>
    <w:rsid w:val="67064464"/>
    <w:rsid w:val="670E001D"/>
    <w:rsid w:val="67120E4E"/>
    <w:rsid w:val="671A4FDA"/>
    <w:rsid w:val="671E18E1"/>
    <w:rsid w:val="672724C3"/>
    <w:rsid w:val="67280F49"/>
    <w:rsid w:val="672F4DE5"/>
    <w:rsid w:val="67354C6E"/>
    <w:rsid w:val="67361D08"/>
    <w:rsid w:val="673A3EA7"/>
    <w:rsid w:val="673B768C"/>
    <w:rsid w:val="673C18A2"/>
    <w:rsid w:val="67440E6E"/>
    <w:rsid w:val="67445375"/>
    <w:rsid w:val="6744628F"/>
    <w:rsid w:val="674754BE"/>
    <w:rsid w:val="674A7162"/>
    <w:rsid w:val="674E5FAF"/>
    <w:rsid w:val="67520A26"/>
    <w:rsid w:val="675260C9"/>
    <w:rsid w:val="67591CC7"/>
    <w:rsid w:val="67593C6D"/>
    <w:rsid w:val="675A0D56"/>
    <w:rsid w:val="675E70D0"/>
    <w:rsid w:val="67623E00"/>
    <w:rsid w:val="67697726"/>
    <w:rsid w:val="67701FB9"/>
    <w:rsid w:val="67735A84"/>
    <w:rsid w:val="67772A7D"/>
    <w:rsid w:val="677C0FA5"/>
    <w:rsid w:val="678068FD"/>
    <w:rsid w:val="6781290D"/>
    <w:rsid w:val="67817121"/>
    <w:rsid w:val="678764E3"/>
    <w:rsid w:val="678A058D"/>
    <w:rsid w:val="678C78AE"/>
    <w:rsid w:val="67906D88"/>
    <w:rsid w:val="679726CA"/>
    <w:rsid w:val="679C4618"/>
    <w:rsid w:val="679D57D6"/>
    <w:rsid w:val="67A23631"/>
    <w:rsid w:val="67AA6946"/>
    <w:rsid w:val="67BA4FA1"/>
    <w:rsid w:val="67BA5E7A"/>
    <w:rsid w:val="67BB050D"/>
    <w:rsid w:val="67BD11C0"/>
    <w:rsid w:val="67BE7DB6"/>
    <w:rsid w:val="67CD46A2"/>
    <w:rsid w:val="67CE1862"/>
    <w:rsid w:val="67D57D1E"/>
    <w:rsid w:val="67D66D7A"/>
    <w:rsid w:val="67D8148F"/>
    <w:rsid w:val="67DF00AE"/>
    <w:rsid w:val="67E353B6"/>
    <w:rsid w:val="67E61CEF"/>
    <w:rsid w:val="67E65FF5"/>
    <w:rsid w:val="67E86D66"/>
    <w:rsid w:val="67FE40AE"/>
    <w:rsid w:val="67FF002F"/>
    <w:rsid w:val="68007521"/>
    <w:rsid w:val="680B3D25"/>
    <w:rsid w:val="68155B0B"/>
    <w:rsid w:val="681D6246"/>
    <w:rsid w:val="681E4C13"/>
    <w:rsid w:val="68247C0A"/>
    <w:rsid w:val="68296684"/>
    <w:rsid w:val="682A4215"/>
    <w:rsid w:val="68344727"/>
    <w:rsid w:val="684039E5"/>
    <w:rsid w:val="68416314"/>
    <w:rsid w:val="68421779"/>
    <w:rsid w:val="6849159C"/>
    <w:rsid w:val="684F12AB"/>
    <w:rsid w:val="684F64C4"/>
    <w:rsid w:val="685A690B"/>
    <w:rsid w:val="685D317E"/>
    <w:rsid w:val="68653B2F"/>
    <w:rsid w:val="6866006D"/>
    <w:rsid w:val="68664CCE"/>
    <w:rsid w:val="68676AB3"/>
    <w:rsid w:val="68721256"/>
    <w:rsid w:val="68771C20"/>
    <w:rsid w:val="687A530D"/>
    <w:rsid w:val="687C42FA"/>
    <w:rsid w:val="687E54AD"/>
    <w:rsid w:val="688066F7"/>
    <w:rsid w:val="688D78A7"/>
    <w:rsid w:val="68906DD8"/>
    <w:rsid w:val="689433B3"/>
    <w:rsid w:val="68944726"/>
    <w:rsid w:val="68A2347B"/>
    <w:rsid w:val="68A328A6"/>
    <w:rsid w:val="68AA2147"/>
    <w:rsid w:val="68AF4A44"/>
    <w:rsid w:val="68B0450E"/>
    <w:rsid w:val="68B15B31"/>
    <w:rsid w:val="68B44971"/>
    <w:rsid w:val="68B66271"/>
    <w:rsid w:val="68BB38AA"/>
    <w:rsid w:val="68BF16FE"/>
    <w:rsid w:val="68C065F7"/>
    <w:rsid w:val="68C93E28"/>
    <w:rsid w:val="68CA33E2"/>
    <w:rsid w:val="68D32E5F"/>
    <w:rsid w:val="68D67D76"/>
    <w:rsid w:val="68D84659"/>
    <w:rsid w:val="68E42CEB"/>
    <w:rsid w:val="68E648F6"/>
    <w:rsid w:val="68E66A4F"/>
    <w:rsid w:val="68E91996"/>
    <w:rsid w:val="68EE43E9"/>
    <w:rsid w:val="68F10E6B"/>
    <w:rsid w:val="68F43E57"/>
    <w:rsid w:val="68F64968"/>
    <w:rsid w:val="68F85926"/>
    <w:rsid w:val="6905784F"/>
    <w:rsid w:val="690C4526"/>
    <w:rsid w:val="690E4321"/>
    <w:rsid w:val="690F0BBA"/>
    <w:rsid w:val="69103B60"/>
    <w:rsid w:val="69144DD6"/>
    <w:rsid w:val="691C0F87"/>
    <w:rsid w:val="69207690"/>
    <w:rsid w:val="69222C27"/>
    <w:rsid w:val="69277365"/>
    <w:rsid w:val="692E5922"/>
    <w:rsid w:val="69312042"/>
    <w:rsid w:val="69367401"/>
    <w:rsid w:val="69370D35"/>
    <w:rsid w:val="693A3764"/>
    <w:rsid w:val="693A7880"/>
    <w:rsid w:val="694636CE"/>
    <w:rsid w:val="69466F14"/>
    <w:rsid w:val="6948275E"/>
    <w:rsid w:val="69486CFD"/>
    <w:rsid w:val="694920FE"/>
    <w:rsid w:val="694A0366"/>
    <w:rsid w:val="69522DCC"/>
    <w:rsid w:val="69586582"/>
    <w:rsid w:val="695E7D96"/>
    <w:rsid w:val="6968099F"/>
    <w:rsid w:val="6969398B"/>
    <w:rsid w:val="696A4F80"/>
    <w:rsid w:val="696E234E"/>
    <w:rsid w:val="697724E1"/>
    <w:rsid w:val="697847D8"/>
    <w:rsid w:val="6980135F"/>
    <w:rsid w:val="69847542"/>
    <w:rsid w:val="69863374"/>
    <w:rsid w:val="69891A1F"/>
    <w:rsid w:val="698B38A3"/>
    <w:rsid w:val="69990E53"/>
    <w:rsid w:val="6999543C"/>
    <w:rsid w:val="69A13AE7"/>
    <w:rsid w:val="69A1667E"/>
    <w:rsid w:val="69AE2B9C"/>
    <w:rsid w:val="69C06883"/>
    <w:rsid w:val="69C110D1"/>
    <w:rsid w:val="69C8116E"/>
    <w:rsid w:val="69C977F4"/>
    <w:rsid w:val="69CB15EB"/>
    <w:rsid w:val="69D26420"/>
    <w:rsid w:val="69D457EB"/>
    <w:rsid w:val="69DF5E86"/>
    <w:rsid w:val="69E35893"/>
    <w:rsid w:val="69E95E48"/>
    <w:rsid w:val="69EF6414"/>
    <w:rsid w:val="69F1528E"/>
    <w:rsid w:val="69FA7EC1"/>
    <w:rsid w:val="6A062C94"/>
    <w:rsid w:val="6A082401"/>
    <w:rsid w:val="6A097F75"/>
    <w:rsid w:val="6A0B2758"/>
    <w:rsid w:val="6A113049"/>
    <w:rsid w:val="6A137BCE"/>
    <w:rsid w:val="6A140D8A"/>
    <w:rsid w:val="6A1A25A4"/>
    <w:rsid w:val="6A227CCD"/>
    <w:rsid w:val="6A272979"/>
    <w:rsid w:val="6A2968A6"/>
    <w:rsid w:val="6A3404E3"/>
    <w:rsid w:val="6A373936"/>
    <w:rsid w:val="6A3C6D59"/>
    <w:rsid w:val="6A3D1143"/>
    <w:rsid w:val="6A435969"/>
    <w:rsid w:val="6A4D0506"/>
    <w:rsid w:val="6A552BDC"/>
    <w:rsid w:val="6A565FA1"/>
    <w:rsid w:val="6A632F5A"/>
    <w:rsid w:val="6A780442"/>
    <w:rsid w:val="6A850EA3"/>
    <w:rsid w:val="6A8B6AC1"/>
    <w:rsid w:val="6A8F0A86"/>
    <w:rsid w:val="6A8F16E3"/>
    <w:rsid w:val="6A9670BD"/>
    <w:rsid w:val="6A991443"/>
    <w:rsid w:val="6A9C248A"/>
    <w:rsid w:val="6A9E4EF8"/>
    <w:rsid w:val="6AA3138C"/>
    <w:rsid w:val="6AB15B8A"/>
    <w:rsid w:val="6AB435E7"/>
    <w:rsid w:val="6AB82238"/>
    <w:rsid w:val="6AB904BB"/>
    <w:rsid w:val="6AB97AB1"/>
    <w:rsid w:val="6ABD0B1A"/>
    <w:rsid w:val="6ABD2FB1"/>
    <w:rsid w:val="6AC50EE0"/>
    <w:rsid w:val="6ACC3A3F"/>
    <w:rsid w:val="6ACD4C7C"/>
    <w:rsid w:val="6AD435F2"/>
    <w:rsid w:val="6AE37A22"/>
    <w:rsid w:val="6AE503B6"/>
    <w:rsid w:val="6AE74B5B"/>
    <w:rsid w:val="6AEA66CC"/>
    <w:rsid w:val="6AEF5B0E"/>
    <w:rsid w:val="6AF01946"/>
    <w:rsid w:val="6AF3463B"/>
    <w:rsid w:val="6AF858CD"/>
    <w:rsid w:val="6AFD5DA6"/>
    <w:rsid w:val="6AFE529B"/>
    <w:rsid w:val="6B0D3714"/>
    <w:rsid w:val="6B1C2BB9"/>
    <w:rsid w:val="6B226A06"/>
    <w:rsid w:val="6B271B1D"/>
    <w:rsid w:val="6B40542C"/>
    <w:rsid w:val="6B41320C"/>
    <w:rsid w:val="6B4147D3"/>
    <w:rsid w:val="6B4B39EE"/>
    <w:rsid w:val="6B522CF9"/>
    <w:rsid w:val="6B526A29"/>
    <w:rsid w:val="6B562963"/>
    <w:rsid w:val="6B577153"/>
    <w:rsid w:val="6B5B6120"/>
    <w:rsid w:val="6B5C63D3"/>
    <w:rsid w:val="6B5E0C98"/>
    <w:rsid w:val="6B5F36CF"/>
    <w:rsid w:val="6B672801"/>
    <w:rsid w:val="6B6B14F5"/>
    <w:rsid w:val="6B712474"/>
    <w:rsid w:val="6B751480"/>
    <w:rsid w:val="6B7E73B6"/>
    <w:rsid w:val="6B890313"/>
    <w:rsid w:val="6B89425B"/>
    <w:rsid w:val="6B8A5DC7"/>
    <w:rsid w:val="6B8A6A6F"/>
    <w:rsid w:val="6BAD7529"/>
    <w:rsid w:val="6BB72DC7"/>
    <w:rsid w:val="6BB778E8"/>
    <w:rsid w:val="6BBA443E"/>
    <w:rsid w:val="6BC252E5"/>
    <w:rsid w:val="6BC40935"/>
    <w:rsid w:val="6BCA36A2"/>
    <w:rsid w:val="6BCD7E4D"/>
    <w:rsid w:val="6BCE13E6"/>
    <w:rsid w:val="6BD21836"/>
    <w:rsid w:val="6BD267DC"/>
    <w:rsid w:val="6BD30B46"/>
    <w:rsid w:val="6BD4442B"/>
    <w:rsid w:val="6BD87779"/>
    <w:rsid w:val="6BDB7B20"/>
    <w:rsid w:val="6BDC6A9F"/>
    <w:rsid w:val="6BDD26CE"/>
    <w:rsid w:val="6BE739CB"/>
    <w:rsid w:val="6BEA438C"/>
    <w:rsid w:val="6BF25143"/>
    <w:rsid w:val="6BF43005"/>
    <w:rsid w:val="6BF572A3"/>
    <w:rsid w:val="6BF81469"/>
    <w:rsid w:val="6BF91266"/>
    <w:rsid w:val="6BFB4885"/>
    <w:rsid w:val="6C012DDC"/>
    <w:rsid w:val="6C0A3A2C"/>
    <w:rsid w:val="6C0D0B5A"/>
    <w:rsid w:val="6C0E5F59"/>
    <w:rsid w:val="6C1935BE"/>
    <w:rsid w:val="6C1A6612"/>
    <w:rsid w:val="6C1C56C0"/>
    <w:rsid w:val="6C1D0608"/>
    <w:rsid w:val="6C1D7201"/>
    <w:rsid w:val="6C20304F"/>
    <w:rsid w:val="6C227836"/>
    <w:rsid w:val="6C2310A5"/>
    <w:rsid w:val="6C27042F"/>
    <w:rsid w:val="6C2726DD"/>
    <w:rsid w:val="6C2A37D5"/>
    <w:rsid w:val="6C2C24ED"/>
    <w:rsid w:val="6C3372DA"/>
    <w:rsid w:val="6C3A7BBC"/>
    <w:rsid w:val="6C3F71CE"/>
    <w:rsid w:val="6C4072D7"/>
    <w:rsid w:val="6C4151B0"/>
    <w:rsid w:val="6C47671C"/>
    <w:rsid w:val="6C56455D"/>
    <w:rsid w:val="6C5A0EE1"/>
    <w:rsid w:val="6C5C123A"/>
    <w:rsid w:val="6C6331AA"/>
    <w:rsid w:val="6C6A3A1F"/>
    <w:rsid w:val="6C715747"/>
    <w:rsid w:val="6C777EC0"/>
    <w:rsid w:val="6C78153A"/>
    <w:rsid w:val="6C7823FC"/>
    <w:rsid w:val="6C7A6EEB"/>
    <w:rsid w:val="6C7C378B"/>
    <w:rsid w:val="6C80037F"/>
    <w:rsid w:val="6C857B84"/>
    <w:rsid w:val="6C8C325D"/>
    <w:rsid w:val="6C8C3A30"/>
    <w:rsid w:val="6C8F71B1"/>
    <w:rsid w:val="6C94700F"/>
    <w:rsid w:val="6C9523E2"/>
    <w:rsid w:val="6C9D3FAF"/>
    <w:rsid w:val="6C9E6A16"/>
    <w:rsid w:val="6C9E7299"/>
    <w:rsid w:val="6CA74849"/>
    <w:rsid w:val="6CAD77C7"/>
    <w:rsid w:val="6CB00898"/>
    <w:rsid w:val="6CB36BDB"/>
    <w:rsid w:val="6CB50C94"/>
    <w:rsid w:val="6CB63B04"/>
    <w:rsid w:val="6CB91348"/>
    <w:rsid w:val="6CB9183C"/>
    <w:rsid w:val="6CB95149"/>
    <w:rsid w:val="6CBB4BF5"/>
    <w:rsid w:val="6CBE7456"/>
    <w:rsid w:val="6CC473E2"/>
    <w:rsid w:val="6CD17DAB"/>
    <w:rsid w:val="6CD41CB9"/>
    <w:rsid w:val="6CD647DB"/>
    <w:rsid w:val="6CD90970"/>
    <w:rsid w:val="6CDA31E2"/>
    <w:rsid w:val="6CDD1280"/>
    <w:rsid w:val="6CE346B9"/>
    <w:rsid w:val="6CE50E4E"/>
    <w:rsid w:val="6CE646E3"/>
    <w:rsid w:val="6CEF7212"/>
    <w:rsid w:val="6CF92B94"/>
    <w:rsid w:val="6D005D12"/>
    <w:rsid w:val="6D02710A"/>
    <w:rsid w:val="6D065C24"/>
    <w:rsid w:val="6D097929"/>
    <w:rsid w:val="6D0A7F77"/>
    <w:rsid w:val="6D0B61DF"/>
    <w:rsid w:val="6D160D11"/>
    <w:rsid w:val="6D1635C1"/>
    <w:rsid w:val="6D173165"/>
    <w:rsid w:val="6D174F78"/>
    <w:rsid w:val="6D176F1B"/>
    <w:rsid w:val="6D26248C"/>
    <w:rsid w:val="6D27050E"/>
    <w:rsid w:val="6D2B54DE"/>
    <w:rsid w:val="6D2B70C0"/>
    <w:rsid w:val="6D2C0687"/>
    <w:rsid w:val="6D312D96"/>
    <w:rsid w:val="6D337DEA"/>
    <w:rsid w:val="6D374E98"/>
    <w:rsid w:val="6D597BCE"/>
    <w:rsid w:val="6D5A3773"/>
    <w:rsid w:val="6D5B6D77"/>
    <w:rsid w:val="6D5D79E4"/>
    <w:rsid w:val="6D5F6A11"/>
    <w:rsid w:val="6D611974"/>
    <w:rsid w:val="6D666210"/>
    <w:rsid w:val="6D6831B9"/>
    <w:rsid w:val="6D6E599E"/>
    <w:rsid w:val="6D6E6FA4"/>
    <w:rsid w:val="6D7E4680"/>
    <w:rsid w:val="6D7F0497"/>
    <w:rsid w:val="6D807526"/>
    <w:rsid w:val="6D830B95"/>
    <w:rsid w:val="6D8C5FAA"/>
    <w:rsid w:val="6D920EAF"/>
    <w:rsid w:val="6D924305"/>
    <w:rsid w:val="6D94471F"/>
    <w:rsid w:val="6D9942AC"/>
    <w:rsid w:val="6D9A74BB"/>
    <w:rsid w:val="6D9E14D0"/>
    <w:rsid w:val="6DA8088B"/>
    <w:rsid w:val="6DA809BE"/>
    <w:rsid w:val="6DA85DCD"/>
    <w:rsid w:val="6DAD48DF"/>
    <w:rsid w:val="6DBF64E5"/>
    <w:rsid w:val="6DC73D31"/>
    <w:rsid w:val="6DCA7130"/>
    <w:rsid w:val="6DCF0893"/>
    <w:rsid w:val="6DD4114B"/>
    <w:rsid w:val="6DE12F0F"/>
    <w:rsid w:val="6DE54486"/>
    <w:rsid w:val="6DE90061"/>
    <w:rsid w:val="6DEE775D"/>
    <w:rsid w:val="6DF46564"/>
    <w:rsid w:val="6DF62868"/>
    <w:rsid w:val="6DFF758E"/>
    <w:rsid w:val="6E035C73"/>
    <w:rsid w:val="6E054D82"/>
    <w:rsid w:val="6E0A3FE6"/>
    <w:rsid w:val="6E0C1858"/>
    <w:rsid w:val="6E0C68CF"/>
    <w:rsid w:val="6E0F1D62"/>
    <w:rsid w:val="6E174479"/>
    <w:rsid w:val="6E1C1B13"/>
    <w:rsid w:val="6E1F6D67"/>
    <w:rsid w:val="6E214A1A"/>
    <w:rsid w:val="6E220636"/>
    <w:rsid w:val="6E2A20E4"/>
    <w:rsid w:val="6E325CE8"/>
    <w:rsid w:val="6E3669D2"/>
    <w:rsid w:val="6E373675"/>
    <w:rsid w:val="6E37417A"/>
    <w:rsid w:val="6E397E00"/>
    <w:rsid w:val="6E3B1DCB"/>
    <w:rsid w:val="6E3B79FC"/>
    <w:rsid w:val="6E4078DD"/>
    <w:rsid w:val="6E45373F"/>
    <w:rsid w:val="6E48791C"/>
    <w:rsid w:val="6E4A16A8"/>
    <w:rsid w:val="6E4A5ED0"/>
    <w:rsid w:val="6E4F3FA1"/>
    <w:rsid w:val="6E520D5D"/>
    <w:rsid w:val="6E5407E9"/>
    <w:rsid w:val="6E5C3E68"/>
    <w:rsid w:val="6E63346C"/>
    <w:rsid w:val="6E63632D"/>
    <w:rsid w:val="6E653C37"/>
    <w:rsid w:val="6E6B05D8"/>
    <w:rsid w:val="6E784BA1"/>
    <w:rsid w:val="6E813BD5"/>
    <w:rsid w:val="6E845583"/>
    <w:rsid w:val="6E861149"/>
    <w:rsid w:val="6E871800"/>
    <w:rsid w:val="6E971C2C"/>
    <w:rsid w:val="6E9873DB"/>
    <w:rsid w:val="6E9C3701"/>
    <w:rsid w:val="6EA2798F"/>
    <w:rsid w:val="6EA6523C"/>
    <w:rsid w:val="6EA730EF"/>
    <w:rsid w:val="6EA746E2"/>
    <w:rsid w:val="6EAD15A6"/>
    <w:rsid w:val="6EB03647"/>
    <w:rsid w:val="6EB620EF"/>
    <w:rsid w:val="6EBC43FF"/>
    <w:rsid w:val="6EC527AD"/>
    <w:rsid w:val="6EC870D9"/>
    <w:rsid w:val="6ECD57CD"/>
    <w:rsid w:val="6ED16776"/>
    <w:rsid w:val="6ED40ED8"/>
    <w:rsid w:val="6ED56FB3"/>
    <w:rsid w:val="6EDE366C"/>
    <w:rsid w:val="6EDE5432"/>
    <w:rsid w:val="6EDE5900"/>
    <w:rsid w:val="6EE04BDB"/>
    <w:rsid w:val="6EE61A44"/>
    <w:rsid w:val="6EEA0FFC"/>
    <w:rsid w:val="6EEF1A3E"/>
    <w:rsid w:val="6EF2324C"/>
    <w:rsid w:val="6EF26F20"/>
    <w:rsid w:val="6EF50352"/>
    <w:rsid w:val="6F0078F6"/>
    <w:rsid w:val="6F034FDA"/>
    <w:rsid w:val="6F0A3D4E"/>
    <w:rsid w:val="6F0A7949"/>
    <w:rsid w:val="6F0A7B8E"/>
    <w:rsid w:val="6F0D77E9"/>
    <w:rsid w:val="6F0F46DB"/>
    <w:rsid w:val="6F11692C"/>
    <w:rsid w:val="6F127C4C"/>
    <w:rsid w:val="6F1C099E"/>
    <w:rsid w:val="6F21565D"/>
    <w:rsid w:val="6F26292F"/>
    <w:rsid w:val="6F3611A4"/>
    <w:rsid w:val="6F3651F7"/>
    <w:rsid w:val="6F390F65"/>
    <w:rsid w:val="6F3C4533"/>
    <w:rsid w:val="6F3F1D09"/>
    <w:rsid w:val="6F4062D7"/>
    <w:rsid w:val="6F4247E0"/>
    <w:rsid w:val="6F531705"/>
    <w:rsid w:val="6F59790B"/>
    <w:rsid w:val="6F5A342F"/>
    <w:rsid w:val="6F6103CB"/>
    <w:rsid w:val="6F791549"/>
    <w:rsid w:val="6F8239A4"/>
    <w:rsid w:val="6F851F1C"/>
    <w:rsid w:val="6F873C92"/>
    <w:rsid w:val="6F8B35DD"/>
    <w:rsid w:val="6F95601F"/>
    <w:rsid w:val="6F9A1D68"/>
    <w:rsid w:val="6FA222DF"/>
    <w:rsid w:val="6FA57550"/>
    <w:rsid w:val="6FA64684"/>
    <w:rsid w:val="6FA8308B"/>
    <w:rsid w:val="6FAA491A"/>
    <w:rsid w:val="6FAE5A11"/>
    <w:rsid w:val="6FAF7DB8"/>
    <w:rsid w:val="6FB036A8"/>
    <w:rsid w:val="6FB7743F"/>
    <w:rsid w:val="6FB92ED8"/>
    <w:rsid w:val="6FBA636C"/>
    <w:rsid w:val="6FBB04BF"/>
    <w:rsid w:val="6FC30D2E"/>
    <w:rsid w:val="6FD511F5"/>
    <w:rsid w:val="6FDA2927"/>
    <w:rsid w:val="6FDD0F2B"/>
    <w:rsid w:val="6FE00AA4"/>
    <w:rsid w:val="6FE02E44"/>
    <w:rsid w:val="6FE039BE"/>
    <w:rsid w:val="6FE90BCF"/>
    <w:rsid w:val="6FEA049F"/>
    <w:rsid w:val="6FEF6C20"/>
    <w:rsid w:val="6FF20077"/>
    <w:rsid w:val="6FFD29DA"/>
    <w:rsid w:val="700156E6"/>
    <w:rsid w:val="70051AF2"/>
    <w:rsid w:val="70112D71"/>
    <w:rsid w:val="701432C7"/>
    <w:rsid w:val="70160B3E"/>
    <w:rsid w:val="70186E0E"/>
    <w:rsid w:val="70194729"/>
    <w:rsid w:val="7021133C"/>
    <w:rsid w:val="70253DA6"/>
    <w:rsid w:val="70292BC4"/>
    <w:rsid w:val="702C53C9"/>
    <w:rsid w:val="7031227B"/>
    <w:rsid w:val="703517ED"/>
    <w:rsid w:val="703A3443"/>
    <w:rsid w:val="703C53BA"/>
    <w:rsid w:val="703E41FE"/>
    <w:rsid w:val="704354D4"/>
    <w:rsid w:val="704717E0"/>
    <w:rsid w:val="705277FB"/>
    <w:rsid w:val="705C77F2"/>
    <w:rsid w:val="705C7B35"/>
    <w:rsid w:val="705C7FC4"/>
    <w:rsid w:val="705F4545"/>
    <w:rsid w:val="70611D28"/>
    <w:rsid w:val="70651656"/>
    <w:rsid w:val="706540D7"/>
    <w:rsid w:val="70680BF5"/>
    <w:rsid w:val="706A7317"/>
    <w:rsid w:val="706B264A"/>
    <w:rsid w:val="70703107"/>
    <w:rsid w:val="70772338"/>
    <w:rsid w:val="707902F0"/>
    <w:rsid w:val="707A4797"/>
    <w:rsid w:val="7084449E"/>
    <w:rsid w:val="709211E4"/>
    <w:rsid w:val="70925DC7"/>
    <w:rsid w:val="709E6C23"/>
    <w:rsid w:val="70A55852"/>
    <w:rsid w:val="70AD484D"/>
    <w:rsid w:val="70B40D3A"/>
    <w:rsid w:val="70BA253C"/>
    <w:rsid w:val="70BB118A"/>
    <w:rsid w:val="70BF311B"/>
    <w:rsid w:val="70C935B6"/>
    <w:rsid w:val="70DD6D3B"/>
    <w:rsid w:val="70E226A6"/>
    <w:rsid w:val="70E249FC"/>
    <w:rsid w:val="70E44044"/>
    <w:rsid w:val="70E6515D"/>
    <w:rsid w:val="70EC0455"/>
    <w:rsid w:val="70F33488"/>
    <w:rsid w:val="70F43266"/>
    <w:rsid w:val="70F5107F"/>
    <w:rsid w:val="70F957ED"/>
    <w:rsid w:val="70FF4475"/>
    <w:rsid w:val="710218DA"/>
    <w:rsid w:val="7106624D"/>
    <w:rsid w:val="71073389"/>
    <w:rsid w:val="710950D5"/>
    <w:rsid w:val="710A2F2E"/>
    <w:rsid w:val="71105B3D"/>
    <w:rsid w:val="711B75A1"/>
    <w:rsid w:val="71277697"/>
    <w:rsid w:val="7128637B"/>
    <w:rsid w:val="71301780"/>
    <w:rsid w:val="71394EA0"/>
    <w:rsid w:val="713A6F26"/>
    <w:rsid w:val="713B53FA"/>
    <w:rsid w:val="71433CD7"/>
    <w:rsid w:val="71450CCB"/>
    <w:rsid w:val="714749AB"/>
    <w:rsid w:val="71505401"/>
    <w:rsid w:val="71532238"/>
    <w:rsid w:val="71557E67"/>
    <w:rsid w:val="71574095"/>
    <w:rsid w:val="715A0233"/>
    <w:rsid w:val="715C5995"/>
    <w:rsid w:val="71617CB8"/>
    <w:rsid w:val="7175168B"/>
    <w:rsid w:val="71754FAB"/>
    <w:rsid w:val="717635C0"/>
    <w:rsid w:val="71787404"/>
    <w:rsid w:val="717A044B"/>
    <w:rsid w:val="717D6BCE"/>
    <w:rsid w:val="71801660"/>
    <w:rsid w:val="718759D3"/>
    <w:rsid w:val="71905ACD"/>
    <w:rsid w:val="71947A2B"/>
    <w:rsid w:val="719A21AF"/>
    <w:rsid w:val="719F5078"/>
    <w:rsid w:val="71A11A37"/>
    <w:rsid w:val="71A1280F"/>
    <w:rsid w:val="71A340AF"/>
    <w:rsid w:val="71A574B6"/>
    <w:rsid w:val="71A95939"/>
    <w:rsid w:val="71B018C2"/>
    <w:rsid w:val="71B17189"/>
    <w:rsid w:val="71B5641D"/>
    <w:rsid w:val="71BC37CE"/>
    <w:rsid w:val="71BD718C"/>
    <w:rsid w:val="71BF2D55"/>
    <w:rsid w:val="71C96797"/>
    <w:rsid w:val="71CB0B5D"/>
    <w:rsid w:val="71D36E6C"/>
    <w:rsid w:val="71D40795"/>
    <w:rsid w:val="71D65D1A"/>
    <w:rsid w:val="71E341F0"/>
    <w:rsid w:val="71E50283"/>
    <w:rsid w:val="71ED0F22"/>
    <w:rsid w:val="71F320A5"/>
    <w:rsid w:val="72074217"/>
    <w:rsid w:val="721065D2"/>
    <w:rsid w:val="72115CD2"/>
    <w:rsid w:val="721D3ED6"/>
    <w:rsid w:val="7222388D"/>
    <w:rsid w:val="722F35F4"/>
    <w:rsid w:val="72333031"/>
    <w:rsid w:val="72355516"/>
    <w:rsid w:val="72392DAE"/>
    <w:rsid w:val="723C1792"/>
    <w:rsid w:val="72401C00"/>
    <w:rsid w:val="72412680"/>
    <w:rsid w:val="724B40C6"/>
    <w:rsid w:val="724B4329"/>
    <w:rsid w:val="72500D3B"/>
    <w:rsid w:val="72577171"/>
    <w:rsid w:val="725F025A"/>
    <w:rsid w:val="72631A99"/>
    <w:rsid w:val="726C574B"/>
    <w:rsid w:val="726D7323"/>
    <w:rsid w:val="72713EB6"/>
    <w:rsid w:val="727B0BEE"/>
    <w:rsid w:val="72867BB2"/>
    <w:rsid w:val="728E797E"/>
    <w:rsid w:val="728F0529"/>
    <w:rsid w:val="72902CCA"/>
    <w:rsid w:val="72947E76"/>
    <w:rsid w:val="7299542D"/>
    <w:rsid w:val="72A71568"/>
    <w:rsid w:val="72AB2B9A"/>
    <w:rsid w:val="72AD148F"/>
    <w:rsid w:val="72AD40C7"/>
    <w:rsid w:val="72AD4EBE"/>
    <w:rsid w:val="72B107B9"/>
    <w:rsid w:val="72B25CE3"/>
    <w:rsid w:val="72B60AF3"/>
    <w:rsid w:val="72BA58A5"/>
    <w:rsid w:val="72BC684A"/>
    <w:rsid w:val="72CA5CDB"/>
    <w:rsid w:val="72CB6435"/>
    <w:rsid w:val="72CC6B3D"/>
    <w:rsid w:val="72CD61C1"/>
    <w:rsid w:val="72CD72E8"/>
    <w:rsid w:val="72D53203"/>
    <w:rsid w:val="72D701CE"/>
    <w:rsid w:val="72E13922"/>
    <w:rsid w:val="72E24CB8"/>
    <w:rsid w:val="72E309F9"/>
    <w:rsid w:val="72E35034"/>
    <w:rsid w:val="72E45036"/>
    <w:rsid w:val="72E50FF0"/>
    <w:rsid w:val="72E721C6"/>
    <w:rsid w:val="72F70105"/>
    <w:rsid w:val="72F973BF"/>
    <w:rsid w:val="7301469B"/>
    <w:rsid w:val="730543FE"/>
    <w:rsid w:val="73066B6B"/>
    <w:rsid w:val="730B3E40"/>
    <w:rsid w:val="730E545B"/>
    <w:rsid w:val="7310147C"/>
    <w:rsid w:val="73157BA1"/>
    <w:rsid w:val="73182953"/>
    <w:rsid w:val="73194BA7"/>
    <w:rsid w:val="73226139"/>
    <w:rsid w:val="732326AF"/>
    <w:rsid w:val="732A0596"/>
    <w:rsid w:val="732D3B0D"/>
    <w:rsid w:val="7330322B"/>
    <w:rsid w:val="73323EEE"/>
    <w:rsid w:val="7339093B"/>
    <w:rsid w:val="734063CE"/>
    <w:rsid w:val="73437D2D"/>
    <w:rsid w:val="73445418"/>
    <w:rsid w:val="734B3DE5"/>
    <w:rsid w:val="734B7207"/>
    <w:rsid w:val="734F4E45"/>
    <w:rsid w:val="73596ACD"/>
    <w:rsid w:val="73605B6D"/>
    <w:rsid w:val="736171F6"/>
    <w:rsid w:val="73775F9A"/>
    <w:rsid w:val="73814C00"/>
    <w:rsid w:val="73831104"/>
    <w:rsid w:val="73870626"/>
    <w:rsid w:val="73A140B9"/>
    <w:rsid w:val="73A2680A"/>
    <w:rsid w:val="73A90FC1"/>
    <w:rsid w:val="73AA4844"/>
    <w:rsid w:val="73AB390D"/>
    <w:rsid w:val="73B83404"/>
    <w:rsid w:val="73C34A44"/>
    <w:rsid w:val="73C42942"/>
    <w:rsid w:val="73C774A0"/>
    <w:rsid w:val="73C77916"/>
    <w:rsid w:val="73CB0224"/>
    <w:rsid w:val="73CB4B93"/>
    <w:rsid w:val="73CE7C93"/>
    <w:rsid w:val="73D62BCC"/>
    <w:rsid w:val="73E53C99"/>
    <w:rsid w:val="73E8541A"/>
    <w:rsid w:val="73ED24F5"/>
    <w:rsid w:val="73EE0F61"/>
    <w:rsid w:val="73F60F97"/>
    <w:rsid w:val="73FB7BD0"/>
    <w:rsid w:val="73FD3A1C"/>
    <w:rsid w:val="740363AF"/>
    <w:rsid w:val="740366E9"/>
    <w:rsid w:val="740441E2"/>
    <w:rsid w:val="7406052B"/>
    <w:rsid w:val="7408557C"/>
    <w:rsid w:val="740C4525"/>
    <w:rsid w:val="740F548B"/>
    <w:rsid w:val="741245A4"/>
    <w:rsid w:val="74144078"/>
    <w:rsid w:val="742B6391"/>
    <w:rsid w:val="742F49F1"/>
    <w:rsid w:val="74411A74"/>
    <w:rsid w:val="74415DD2"/>
    <w:rsid w:val="74425468"/>
    <w:rsid w:val="74433EA6"/>
    <w:rsid w:val="74452FF9"/>
    <w:rsid w:val="74465D18"/>
    <w:rsid w:val="744C2010"/>
    <w:rsid w:val="744F1E7B"/>
    <w:rsid w:val="74520DD2"/>
    <w:rsid w:val="745B6D32"/>
    <w:rsid w:val="74653138"/>
    <w:rsid w:val="7466352D"/>
    <w:rsid w:val="746A35A0"/>
    <w:rsid w:val="746D53C0"/>
    <w:rsid w:val="74791360"/>
    <w:rsid w:val="74796AA2"/>
    <w:rsid w:val="747C3F47"/>
    <w:rsid w:val="748D3473"/>
    <w:rsid w:val="74924757"/>
    <w:rsid w:val="74932EA1"/>
    <w:rsid w:val="74957370"/>
    <w:rsid w:val="749803DA"/>
    <w:rsid w:val="74A4652C"/>
    <w:rsid w:val="74A77D2E"/>
    <w:rsid w:val="74AD11F7"/>
    <w:rsid w:val="74AD12BE"/>
    <w:rsid w:val="74B61DEB"/>
    <w:rsid w:val="74B8752C"/>
    <w:rsid w:val="74C43FCE"/>
    <w:rsid w:val="74C64090"/>
    <w:rsid w:val="74CD4323"/>
    <w:rsid w:val="74CE56BA"/>
    <w:rsid w:val="74CE57D1"/>
    <w:rsid w:val="74D046C2"/>
    <w:rsid w:val="74D57C7E"/>
    <w:rsid w:val="74DC2AE1"/>
    <w:rsid w:val="74DC4A8B"/>
    <w:rsid w:val="74DD30BB"/>
    <w:rsid w:val="74E76F44"/>
    <w:rsid w:val="74E807D5"/>
    <w:rsid w:val="74EA3C82"/>
    <w:rsid w:val="74EE134B"/>
    <w:rsid w:val="74F50D29"/>
    <w:rsid w:val="74F5219A"/>
    <w:rsid w:val="74FC7E78"/>
    <w:rsid w:val="74FE698F"/>
    <w:rsid w:val="75014C66"/>
    <w:rsid w:val="750B7762"/>
    <w:rsid w:val="750B7B1D"/>
    <w:rsid w:val="751300BE"/>
    <w:rsid w:val="75176E04"/>
    <w:rsid w:val="752831B7"/>
    <w:rsid w:val="752B0688"/>
    <w:rsid w:val="752D2088"/>
    <w:rsid w:val="752D3444"/>
    <w:rsid w:val="752F737D"/>
    <w:rsid w:val="75330B7C"/>
    <w:rsid w:val="753F2ACE"/>
    <w:rsid w:val="75481839"/>
    <w:rsid w:val="75495E07"/>
    <w:rsid w:val="754A233A"/>
    <w:rsid w:val="754A678F"/>
    <w:rsid w:val="754C6170"/>
    <w:rsid w:val="754F3082"/>
    <w:rsid w:val="75732839"/>
    <w:rsid w:val="75791F9D"/>
    <w:rsid w:val="757B08A7"/>
    <w:rsid w:val="75841103"/>
    <w:rsid w:val="758449DC"/>
    <w:rsid w:val="7586567B"/>
    <w:rsid w:val="75883049"/>
    <w:rsid w:val="758C3EC0"/>
    <w:rsid w:val="758E63A7"/>
    <w:rsid w:val="75945564"/>
    <w:rsid w:val="759478A3"/>
    <w:rsid w:val="75993F31"/>
    <w:rsid w:val="759B44BE"/>
    <w:rsid w:val="759E10BE"/>
    <w:rsid w:val="75A119BE"/>
    <w:rsid w:val="75A6326C"/>
    <w:rsid w:val="75A72722"/>
    <w:rsid w:val="75AC59FA"/>
    <w:rsid w:val="75B003D6"/>
    <w:rsid w:val="75B4070A"/>
    <w:rsid w:val="75B72E53"/>
    <w:rsid w:val="75B828C0"/>
    <w:rsid w:val="75C05912"/>
    <w:rsid w:val="75C14F64"/>
    <w:rsid w:val="75C20075"/>
    <w:rsid w:val="75C55617"/>
    <w:rsid w:val="75C95E37"/>
    <w:rsid w:val="75CB35D9"/>
    <w:rsid w:val="75CE3444"/>
    <w:rsid w:val="75D40E0A"/>
    <w:rsid w:val="75D668A3"/>
    <w:rsid w:val="75DB2D61"/>
    <w:rsid w:val="75DC4A59"/>
    <w:rsid w:val="75DF1F65"/>
    <w:rsid w:val="75E81DD2"/>
    <w:rsid w:val="75EA481D"/>
    <w:rsid w:val="75EC39DD"/>
    <w:rsid w:val="75F06000"/>
    <w:rsid w:val="75F06966"/>
    <w:rsid w:val="75F96216"/>
    <w:rsid w:val="75FE01FA"/>
    <w:rsid w:val="7609208A"/>
    <w:rsid w:val="761D108E"/>
    <w:rsid w:val="7626672F"/>
    <w:rsid w:val="762A0EFE"/>
    <w:rsid w:val="76352D84"/>
    <w:rsid w:val="763717B2"/>
    <w:rsid w:val="76376A77"/>
    <w:rsid w:val="76412935"/>
    <w:rsid w:val="76435499"/>
    <w:rsid w:val="76497943"/>
    <w:rsid w:val="764B4B6E"/>
    <w:rsid w:val="764F7F11"/>
    <w:rsid w:val="76503518"/>
    <w:rsid w:val="765113C9"/>
    <w:rsid w:val="7657103C"/>
    <w:rsid w:val="765967A7"/>
    <w:rsid w:val="76597F4B"/>
    <w:rsid w:val="7660712C"/>
    <w:rsid w:val="7661136E"/>
    <w:rsid w:val="76676FE1"/>
    <w:rsid w:val="766C6FBC"/>
    <w:rsid w:val="76702FDF"/>
    <w:rsid w:val="76754F7B"/>
    <w:rsid w:val="767858A7"/>
    <w:rsid w:val="767D0DF3"/>
    <w:rsid w:val="767E6685"/>
    <w:rsid w:val="768347AC"/>
    <w:rsid w:val="768418CD"/>
    <w:rsid w:val="768E7002"/>
    <w:rsid w:val="76903307"/>
    <w:rsid w:val="76911561"/>
    <w:rsid w:val="76A66B84"/>
    <w:rsid w:val="76BE3A81"/>
    <w:rsid w:val="76C45199"/>
    <w:rsid w:val="76C51E05"/>
    <w:rsid w:val="76C85185"/>
    <w:rsid w:val="76C9161F"/>
    <w:rsid w:val="76C95D2D"/>
    <w:rsid w:val="76D42857"/>
    <w:rsid w:val="76DA5F8F"/>
    <w:rsid w:val="76DD587E"/>
    <w:rsid w:val="76E336A7"/>
    <w:rsid w:val="76EE2C85"/>
    <w:rsid w:val="76F022B9"/>
    <w:rsid w:val="76F540CC"/>
    <w:rsid w:val="76FA5A58"/>
    <w:rsid w:val="76FC14F1"/>
    <w:rsid w:val="76FD0AAF"/>
    <w:rsid w:val="770C5A96"/>
    <w:rsid w:val="770E7BD2"/>
    <w:rsid w:val="770F28F6"/>
    <w:rsid w:val="77125FE1"/>
    <w:rsid w:val="77192E4B"/>
    <w:rsid w:val="771A5860"/>
    <w:rsid w:val="771A6B75"/>
    <w:rsid w:val="771B70D4"/>
    <w:rsid w:val="771E3162"/>
    <w:rsid w:val="771F7E10"/>
    <w:rsid w:val="772534FC"/>
    <w:rsid w:val="772D6D70"/>
    <w:rsid w:val="773249C8"/>
    <w:rsid w:val="77333DF4"/>
    <w:rsid w:val="773A58F1"/>
    <w:rsid w:val="773C63A2"/>
    <w:rsid w:val="773E50BE"/>
    <w:rsid w:val="7744510F"/>
    <w:rsid w:val="774B67A4"/>
    <w:rsid w:val="776128EB"/>
    <w:rsid w:val="7764266B"/>
    <w:rsid w:val="776653B4"/>
    <w:rsid w:val="77671C5C"/>
    <w:rsid w:val="776761E3"/>
    <w:rsid w:val="776A6B1E"/>
    <w:rsid w:val="777A75B9"/>
    <w:rsid w:val="777B36C0"/>
    <w:rsid w:val="777C1ECD"/>
    <w:rsid w:val="777D12AE"/>
    <w:rsid w:val="777F6D8B"/>
    <w:rsid w:val="77861950"/>
    <w:rsid w:val="77893EAA"/>
    <w:rsid w:val="77894776"/>
    <w:rsid w:val="77936BBE"/>
    <w:rsid w:val="77937C8C"/>
    <w:rsid w:val="77942067"/>
    <w:rsid w:val="779A4D5E"/>
    <w:rsid w:val="779E3E52"/>
    <w:rsid w:val="77A466CE"/>
    <w:rsid w:val="77AA7C95"/>
    <w:rsid w:val="77AD1938"/>
    <w:rsid w:val="77B4375C"/>
    <w:rsid w:val="77C0611E"/>
    <w:rsid w:val="77C74E8C"/>
    <w:rsid w:val="77C837E9"/>
    <w:rsid w:val="77C9427D"/>
    <w:rsid w:val="77CB1CF7"/>
    <w:rsid w:val="77CC6546"/>
    <w:rsid w:val="77D429D7"/>
    <w:rsid w:val="77DC4DFA"/>
    <w:rsid w:val="77DC7D0E"/>
    <w:rsid w:val="77E12D1E"/>
    <w:rsid w:val="77E23378"/>
    <w:rsid w:val="77E86FEA"/>
    <w:rsid w:val="77EB583C"/>
    <w:rsid w:val="77EC4013"/>
    <w:rsid w:val="77ED331A"/>
    <w:rsid w:val="77F21787"/>
    <w:rsid w:val="77F24DCE"/>
    <w:rsid w:val="77F60B05"/>
    <w:rsid w:val="77F736BB"/>
    <w:rsid w:val="780458A9"/>
    <w:rsid w:val="7809697D"/>
    <w:rsid w:val="7811019A"/>
    <w:rsid w:val="78120093"/>
    <w:rsid w:val="781C7428"/>
    <w:rsid w:val="781F1FEE"/>
    <w:rsid w:val="78201C37"/>
    <w:rsid w:val="782261D0"/>
    <w:rsid w:val="78270633"/>
    <w:rsid w:val="7832452D"/>
    <w:rsid w:val="78345A4B"/>
    <w:rsid w:val="783903C7"/>
    <w:rsid w:val="783A5CD0"/>
    <w:rsid w:val="783A667E"/>
    <w:rsid w:val="783B6695"/>
    <w:rsid w:val="783C6C25"/>
    <w:rsid w:val="783D0261"/>
    <w:rsid w:val="784201F1"/>
    <w:rsid w:val="78437132"/>
    <w:rsid w:val="78440BE5"/>
    <w:rsid w:val="78462F1E"/>
    <w:rsid w:val="784743A0"/>
    <w:rsid w:val="784A553C"/>
    <w:rsid w:val="784D00C3"/>
    <w:rsid w:val="784D1687"/>
    <w:rsid w:val="785152B7"/>
    <w:rsid w:val="78516DF0"/>
    <w:rsid w:val="78545932"/>
    <w:rsid w:val="78590456"/>
    <w:rsid w:val="786B3F3E"/>
    <w:rsid w:val="786B4CDA"/>
    <w:rsid w:val="786E0AF5"/>
    <w:rsid w:val="787B3551"/>
    <w:rsid w:val="78807C2B"/>
    <w:rsid w:val="7883500E"/>
    <w:rsid w:val="788F71DA"/>
    <w:rsid w:val="78902078"/>
    <w:rsid w:val="7893150F"/>
    <w:rsid w:val="78934D9D"/>
    <w:rsid w:val="78935FB6"/>
    <w:rsid w:val="78952811"/>
    <w:rsid w:val="78952C39"/>
    <w:rsid w:val="789652EA"/>
    <w:rsid w:val="789A55B2"/>
    <w:rsid w:val="78A33309"/>
    <w:rsid w:val="78A66089"/>
    <w:rsid w:val="78A76C0A"/>
    <w:rsid w:val="78A82EC0"/>
    <w:rsid w:val="78AA6794"/>
    <w:rsid w:val="78AB62D1"/>
    <w:rsid w:val="78AF59D4"/>
    <w:rsid w:val="78B61C4C"/>
    <w:rsid w:val="78BA1952"/>
    <w:rsid w:val="78C361DA"/>
    <w:rsid w:val="78C94B2E"/>
    <w:rsid w:val="78CD75C0"/>
    <w:rsid w:val="78D33305"/>
    <w:rsid w:val="78D3349C"/>
    <w:rsid w:val="78D46E59"/>
    <w:rsid w:val="78DC6CD4"/>
    <w:rsid w:val="78DF2424"/>
    <w:rsid w:val="78E155AE"/>
    <w:rsid w:val="78E27071"/>
    <w:rsid w:val="78F860E0"/>
    <w:rsid w:val="78FE23FE"/>
    <w:rsid w:val="79060BDE"/>
    <w:rsid w:val="790C0D0A"/>
    <w:rsid w:val="79145B6C"/>
    <w:rsid w:val="79154F1E"/>
    <w:rsid w:val="7918354C"/>
    <w:rsid w:val="792208C4"/>
    <w:rsid w:val="79222B3F"/>
    <w:rsid w:val="79257C38"/>
    <w:rsid w:val="79261315"/>
    <w:rsid w:val="79296585"/>
    <w:rsid w:val="79327F06"/>
    <w:rsid w:val="793437EE"/>
    <w:rsid w:val="7936737D"/>
    <w:rsid w:val="793839F3"/>
    <w:rsid w:val="793C0E78"/>
    <w:rsid w:val="793E3606"/>
    <w:rsid w:val="79407C03"/>
    <w:rsid w:val="79436D98"/>
    <w:rsid w:val="79437448"/>
    <w:rsid w:val="794E40BF"/>
    <w:rsid w:val="794F5870"/>
    <w:rsid w:val="79513758"/>
    <w:rsid w:val="795563B1"/>
    <w:rsid w:val="795C0107"/>
    <w:rsid w:val="795C5542"/>
    <w:rsid w:val="79610C5D"/>
    <w:rsid w:val="7962580B"/>
    <w:rsid w:val="79752C1B"/>
    <w:rsid w:val="797C1A13"/>
    <w:rsid w:val="797E108C"/>
    <w:rsid w:val="797E2F0A"/>
    <w:rsid w:val="79827D53"/>
    <w:rsid w:val="798F0B51"/>
    <w:rsid w:val="7997033F"/>
    <w:rsid w:val="79971BF5"/>
    <w:rsid w:val="799D7721"/>
    <w:rsid w:val="79AE5B82"/>
    <w:rsid w:val="79AF0831"/>
    <w:rsid w:val="79B24826"/>
    <w:rsid w:val="79B337CD"/>
    <w:rsid w:val="79B50BB1"/>
    <w:rsid w:val="79B90B01"/>
    <w:rsid w:val="79BC71C9"/>
    <w:rsid w:val="79C17EDE"/>
    <w:rsid w:val="79C65883"/>
    <w:rsid w:val="79CA69D4"/>
    <w:rsid w:val="79D336A1"/>
    <w:rsid w:val="79D443B7"/>
    <w:rsid w:val="79D90308"/>
    <w:rsid w:val="79E11015"/>
    <w:rsid w:val="79E30CA2"/>
    <w:rsid w:val="79F561F3"/>
    <w:rsid w:val="7A0376DA"/>
    <w:rsid w:val="7A0E1725"/>
    <w:rsid w:val="7A19327A"/>
    <w:rsid w:val="7A1C53F7"/>
    <w:rsid w:val="7A2A4DD1"/>
    <w:rsid w:val="7A2C260F"/>
    <w:rsid w:val="7A2D4A2D"/>
    <w:rsid w:val="7A3501B4"/>
    <w:rsid w:val="7A3E45A7"/>
    <w:rsid w:val="7A4068EF"/>
    <w:rsid w:val="7A4424EE"/>
    <w:rsid w:val="7A492152"/>
    <w:rsid w:val="7A55250C"/>
    <w:rsid w:val="7A56702A"/>
    <w:rsid w:val="7A59721B"/>
    <w:rsid w:val="7A5C2768"/>
    <w:rsid w:val="7A5D6F5B"/>
    <w:rsid w:val="7A5E5584"/>
    <w:rsid w:val="7A622A8E"/>
    <w:rsid w:val="7A731EA4"/>
    <w:rsid w:val="7A75427D"/>
    <w:rsid w:val="7A7853D2"/>
    <w:rsid w:val="7A7866A3"/>
    <w:rsid w:val="7A84541A"/>
    <w:rsid w:val="7A883935"/>
    <w:rsid w:val="7A8B6C71"/>
    <w:rsid w:val="7A8D1DCA"/>
    <w:rsid w:val="7A927D5B"/>
    <w:rsid w:val="7A9863CC"/>
    <w:rsid w:val="7A993B53"/>
    <w:rsid w:val="7AA45BFA"/>
    <w:rsid w:val="7AA57603"/>
    <w:rsid w:val="7AAA68D9"/>
    <w:rsid w:val="7AB05224"/>
    <w:rsid w:val="7AC15326"/>
    <w:rsid w:val="7AC3516D"/>
    <w:rsid w:val="7AC40F3B"/>
    <w:rsid w:val="7AD15F45"/>
    <w:rsid w:val="7AD2593D"/>
    <w:rsid w:val="7AD47D9F"/>
    <w:rsid w:val="7AD9068A"/>
    <w:rsid w:val="7AE05870"/>
    <w:rsid w:val="7AE35578"/>
    <w:rsid w:val="7AE42997"/>
    <w:rsid w:val="7AEF496B"/>
    <w:rsid w:val="7AF16887"/>
    <w:rsid w:val="7B067E25"/>
    <w:rsid w:val="7B0A18FB"/>
    <w:rsid w:val="7B0A2B1C"/>
    <w:rsid w:val="7B0C20AA"/>
    <w:rsid w:val="7B144494"/>
    <w:rsid w:val="7B1A7445"/>
    <w:rsid w:val="7B1C4A0B"/>
    <w:rsid w:val="7B1D0B86"/>
    <w:rsid w:val="7B1E3368"/>
    <w:rsid w:val="7B230330"/>
    <w:rsid w:val="7B263A3B"/>
    <w:rsid w:val="7B293643"/>
    <w:rsid w:val="7B3833E5"/>
    <w:rsid w:val="7B3E0D4C"/>
    <w:rsid w:val="7B4368F9"/>
    <w:rsid w:val="7B466A16"/>
    <w:rsid w:val="7B490635"/>
    <w:rsid w:val="7B495D95"/>
    <w:rsid w:val="7B4D097D"/>
    <w:rsid w:val="7B4D7D4A"/>
    <w:rsid w:val="7B5C6B7B"/>
    <w:rsid w:val="7B642334"/>
    <w:rsid w:val="7B6916AC"/>
    <w:rsid w:val="7B6E1CCD"/>
    <w:rsid w:val="7B6F7366"/>
    <w:rsid w:val="7B716917"/>
    <w:rsid w:val="7B7757D3"/>
    <w:rsid w:val="7B812AB6"/>
    <w:rsid w:val="7B816471"/>
    <w:rsid w:val="7B8208EA"/>
    <w:rsid w:val="7B865C19"/>
    <w:rsid w:val="7B886C47"/>
    <w:rsid w:val="7B8A4C1D"/>
    <w:rsid w:val="7B8B6D09"/>
    <w:rsid w:val="7BA31AFF"/>
    <w:rsid w:val="7BB034D7"/>
    <w:rsid w:val="7BB23932"/>
    <w:rsid w:val="7BB55B7D"/>
    <w:rsid w:val="7BB737B1"/>
    <w:rsid w:val="7BB745F6"/>
    <w:rsid w:val="7BB9089F"/>
    <w:rsid w:val="7BB97199"/>
    <w:rsid w:val="7BBA1C15"/>
    <w:rsid w:val="7BBA3B25"/>
    <w:rsid w:val="7BBF1915"/>
    <w:rsid w:val="7BC0275C"/>
    <w:rsid w:val="7BC16FD7"/>
    <w:rsid w:val="7BC2080A"/>
    <w:rsid w:val="7BC34CE6"/>
    <w:rsid w:val="7BCD6B11"/>
    <w:rsid w:val="7BD25A05"/>
    <w:rsid w:val="7BD349FF"/>
    <w:rsid w:val="7BDC34A1"/>
    <w:rsid w:val="7BDC387F"/>
    <w:rsid w:val="7BE42151"/>
    <w:rsid w:val="7BE816B5"/>
    <w:rsid w:val="7BEF2A87"/>
    <w:rsid w:val="7BF128FB"/>
    <w:rsid w:val="7BF95115"/>
    <w:rsid w:val="7C0221AE"/>
    <w:rsid w:val="7C0A2020"/>
    <w:rsid w:val="7C0C3A28"/>
    <w:rsid w:val="7C0D4D42"/>
    <w:rsid w:val="7C0D594F"/>
    <w:rsid w:val="7C105627"/>
    <w:rsid w:val="7C136D26"/>
    <w:rsid w:val="7C1677F1"/>
    <w:rsid w:val="7C174D56"/>
    <w:rsid w:val="7C183A9C"/>
    <w:rsid w:val="7C1A322F"/>
    <w:rsid w:val="7C1C1DC7"/>
    <w:rsid w:val="7C2A6641"/>
    <w:rsid w:val="7C314DDF"/>
    <w:rsid w:val="7C3524BC"/>
    <w:rsid w:val="7C361B68"/>
    <w:rsid w:val="7C3629AE"/>
    <w:rsid w:val="7C391E2E"/>
    <w:rsid w:val="7C3C09CC"/>
    <w:rsid w:val="7C417A48"/>
    <w:rsid w:val="7C4604AB"/>
    <w:rsid w:val="7C4C047C"/>
    <w:rsid w:val="7C4C126D"/>
    <w:rsid w:val="7C524CD7"/>
    <w:rsid w:val="7C525D7A"/>
    <w:rsid w:val="7C546EB7"/>
    <w:rsid w:val="7C5A07E7"/>
    <w:rsid w:val="7C634161"/>
    <w:rsid w:val="7C69344C"/>
    <w:rsid w:val="7C6D0DAE"/>
    <w:rsid w:val="7C6D502E"/>
    <w:rsid w:val="7C7C3F0A"/>
    <w:rsid w:val="7C7E053F"/>
    <w:rsid w:val="7C8B6933"/>
    <w:rsid w:val="7C8C04D1"/>
    <w:rsid w:val="7C8C66D2"/>
    <w:rsid w:val="7C8D6B8A"/>
    <w:rsid w:val="7C923A15"/>
    <w:rsid w:val="7C943A4F"/>
    <w:rsid w:val="7C966816"/>
    <w:rsid w:val="7C9D0276"/>
    <w:rsid w:val="7C9D3566"/>
    <w:rsid w:val="7CA63DEB"/>
    <w:rsid w:val="7CAB6CD9"/>
    <w:rsid w:val="7CAD0D7A"/>
    <w:rsid w:val="7CB04305"/>
    <w:rsid w:val="7CB37CF8"/>
    <w:rsid w:val="7CB56E37"/>
    <w:rsid w:val="7CB66E5C"/>
    <w:rsid w:val="7CB672E6"/>
    <w:rsid w:val="7CBF0C8B"/>
    <w:rsid w:val="7CC820D0"/>
    <w:rsid w:val="7CE3116A"/>
    <w:rsid w:val="7CF16647"/>
    <w:rsid w:val="7CF35283"/>
    <w:rsid w:val="7CF8030E"/>
    <w:rsid w:val="7CF95410"/>
    <w:rsid w:val="7CFD0B3A"/>
    <w:rsid w:val="7D016BBF"/>
    <w:rsid w:val="7D03098B"/>
    <w:rsid w:val="7D0426D2"/>
    <w:rsid w:val="7D042937"/>
    <w:rsid w:val="7D0E37D3"/>
    <w:rsid w:val="7D1161C9"/>
    <w:rsid w:val="7D143C40"/>
    <w:rsid w:val="7D1A1EE0"/>
    <w:rsid w:val="7D284653"/>
    <w:rsid w:val="7D3E2AD5"/>
    <w:rsid w:val="7D3F6975"/>
    <w:rsid w:val="7D435853"/>
    <w:rsid w:val="7D4A472D"/>
    <w:rsid w:val="7D4A5D05"/>
    <w:rsid w:val="7D4B13A1"/>
    <w:rsid w:val="7D4B324B"/>
    <w:rsid w:val="7D4E0545"/>
    <w:rsid w:val="7D580326"/>
    <w:rsid w:val="7D6309B2"/>
    <w:rsid w:val="7D631FB9"/>
    <w:rsid w:val="7D6B4F27"/>
    <w:rsid w:val="7D73608F"/>
    <w:rsid w:val="7D764DCD"/>
    <w:rsid w:val="7D7762E9"/>
    <w:rsid w:val="7D785618"/>
    <w:rsid w:val="7D7B4FCA"/>
    <w:rsid w:val="7D7B7BFF"/>
    <w:rsid w:val="7D7E78D4"/>
    <w:rsid w:val="7D8C243E"/>
    <w:rsid w:val="7D8C6E6C"/>
    <w:rsid w:val="7D8D31FD"/>
    <w:rsid w:val="7D8E4E4B"/>
    <w:rsid w:val="7D996B79"/>
    <w:rsid w:val="7D9A6932"/>
    <w:rsid w:val="7DAB0A18"/>
    <w:rsid w:val="7DAD5682"/>
    <w:rsid w:val="7DAF30F4"/>
    <w:rsid w:val="7DB06724"/>
    <w:rsid w:val="7DB33B39"/>
    <w:rsid w:val="7DBB36C0"/>
    <w:rsid w:val="7DBD6C72"/>
    <w:rsid w:val="7DC63DEB"/>
    <w:rsid w:val="7DD621EA"/>
    <w:rsid w:val="7DD75805"/>
    <w:rsid w:val="7DDA2CB2"/>
    <w:rsid w:val="7DE67BA8"/>
    <w:rsid w:val="7DEC131C"/>
    <w:rsid w:val="7DF05C9C"/>
    <w:rsid w:val="7DF44124"/>
    <w:rsid w:val="7DF449FE"/>
    <w:rsid w:val="7DF569CC"/>
    <w:rsid w:val="7DF840C7"/>
    <w:rsid w:val="7DFA06BB"/>
    <w:rsid w:val="7DFC4360"/>
    <w:rsid w:val="7DFE099E"/>
    <w:rsid w:val="7E0046A7"/>
    <w:rsid w:val="7E0217DF"/>
    <w:rsid w:val="7E041F41"/>
    <w:rsid w:val="7E046BE5"/>
    <w:rsid w:val="7E05770B"/>
    <w:rsid w:val="7E0703AD"/>
    <w:rsid w:val="7E0814DA"/>
    <w:rsid w:val="7E0C047C"/>
    <w:rsid w:val="7E0C0CE2"/>
    <w:rsid w:val="7E0E23AD"/>
    <w:rsid w:val="7E144C51"/>
    <w:rsid w:val="7E1537F4"/>
    <w:rsid w:val="7E1A5940"/>
    <w:rsid w:val="7E1C0F5D"/>
    <w:rsid w:val="7E245C0D"/>
    <w:rsid w:val="7E2C135B"/>
    <w:rsid w:val="7E321D70"/>
    <w:rsid w:val="7E3419D2"/>
    <w:rsid w:val="7E347648"/>
    <w:rsid w:val="7E357156"/>
    <w:rsid w:val="7E3A2C7B"/>
    <w:rsid w:val="7E3F660F"/>
    <w:rsid w:val="7E45582E"/>
    <w:rsid w:val="7E473626"/>
    <w:rsid w:val="7E4866C2"/>
    <w:rsid w:val="7E4D736E"/>
    <w:rsid w:val="7E5032B3"/>
    <w:rsid w:val="7E5232E0"/>
    <w:rsid w:val="7E546C2C"/>
    <w:rsid w:val="7E5C6640"/>
    <w:rsid w:val="7E6346C7"/>
    <w:rsid w:val="7E645D2B"/>
    <w:rsid w:val="7E660B60"/>
    <w:rsid w:val="7E6C5433"/>
    <w:rsid w:val="7E7200EB"/>
    <w:rsid w:val="7E7C7FA4"/>
    <w:rsid w:val="7E7E0AD3"/>
    <w:rsid w:val="7E88338A"/>
    <w:rsid w:val="7E92381A"/>
    <w:rsid w:val="7E9470D5"/>
    <w:rsid w:val="7E9775A5"/>
    <w:rsid w:val="7EA053BD"/>
    <w:rsid w:val="7EA93A94"/>
    <w:rsid w:val="7EAA08D0"/>
    <w:rsid w:val="7EAD149B"/>
    <w:rsid w:val="7EB02A8B"/>
    <w:rsid w:val="7EB34ED0"/>
    <w:rsid w:val="7EB507C0"/>
    <w:rsid w:val="7EBC1D1F"/>
    <w:rsid w:val="7EBC3662"/>
    <w:rsid w:val="7EBE23E3"/>
    <w:rsid w:val="7EBE5C7C"/>
    <w:rsid w:val="7EC470B9"/>
    <w:rsid w:val="7EC7686C"/>
    <w:rsid w:val="7ECF574B"/>
    <w:rsid w:val="7ED1359A"/>
    <w:rsid w:val="7ED2275F"/>
    <w:rsid w:val="7ED46BE3"/>
    <w:rsid w:val="7ED54982"/>
    <w:rsid w:val="7ED653F8"/>
    <w:rsid w:val="7ED82141"/>
    <w:rsid w:val="7ED92AA4"/>
    <w:rsid w:val="7EDE2C01"/>
    <w:rsid w:val="7EE046B2"/>
    <w:rsid w:val="7EE11FB5"/>
    <w:rsid w:val="7EE601D8"/>
    <w:rsid w:val="7EE957D4"/>
    <w:rsid w:val="7EEC18F7"/>
    <w:rsid w:val="7EEF748F"/>
    <w:rsid w:val="7EF07AC5"/>
    <w:rsid w:val="7EF76213"/>
    <w:rsid w:val="7EFC1A2A"/>
    <w:rsid w:val="7EFE1508"/>
    <w:rsid w:val="7EFE519C"/>
    <w:rsid w:val="7EFE79BB"/>
    <w:rsid w:val="7F0206A2"/>
    <w:rsid w:val="7F03404E"/>
    <w:rsid w:val="7F097780"/>
    <w:rsid w:val="7F0A5B64"/>
    <w:rsid w:val="7F0D6C28"/>
    <w:rsid w:val="7F15004F"/>
    <w:rsid w:val="7F183DDB"/>
    <w:rsid w:val="7F1B0D98"/>
    <w:rsid w:val="7F1C2B07"/>
    <w:rsid w:val="7F2B33E2"/>
    <w:rsid w:val="7F317CBD"/>
    <w:rsid w:val="7F333993"/>
    <w:rsid w:val="7F386AC1"/>
    <w:rsid w:val="7F3A442A"/>
    <w:rsid w:val="7F3E1838"/>
    <w:rsid w:val="7F413A95"/>
    <w:rsid w:val="7F414405"/>
    <w:rsid w:val="7F44350E"/>
    <w:rsid w:val="7F474611"/>
    <w:rsid w:val="7F493C6E"/>
    <w:rsid w:val="7F497F00"/>
    <w:rsid w:val="7F4A68C9"/>
    <w:rsid w:val="7F4A79A2"/>
    <w:rsid w:val="7F4F70DF"/>
    <w:rsid w:val="7F5574C4"/>
    <w:rsid w:val="7F5C0080"/>
    <w:rsid w:val="7F5D722F"/>
    <w:rsid w:val="7F60071D"/>
    <w:rsid w:val="7F61114F"/>
    <w:rsid w:val="7F61523F"/>
    <w:rsid w:val="7F661AEA"/>
    <w:rsid w:val="7F687F1E"/>
    <w:rsid w:val="7F6942A6"/>
    <w:rsid w:val="7F6B08D5"/>
    <w:rsid w:val="7F6B0F02"/>
    <w:rsid w:val="7F70222D"/>
    <w:rsid w:val="7F770402"/>
    <w:rsid w:val="7F7804EB"/>
    <w:rsid w:val="7F783183"/>
    <w:rsid w:val="7F805AD5"/>
    <w:rsid w:val="7F8249D6"/>
    <w:rsid w:val="7F836E6A"/>
    <w:rsid w:val="7F850DD7"/>
    <w:rsid w:val="7F886FC0"/>
    <w:rsid w:val="7F8D39EB"/>
    <w:rsid w:val="7F90060C"/>
    <w:rsid w:val="7F952A4C"/>
    <w:rsid w:val="7F963DDC"/>
    <w:rsid w:val="7F9A2152"/>
    <w:rsid w:val="7FAC19FD"/>
    <w:rsid w:val="7FB479C7"/>
    <w:rsid w:val="7FC34ABD"/>
    <w:rsid w:val="7FC54066"/>
    <w:rsid w:val="7FC80142"/>
    <w:rsid w:val="7FD238DA"/>
    <w:rsid w:val="7FD94C1A"/>
    <w:rsid w:val="7FDA2076"/>
    <w:rsid w:val="7FE4137A"/>
    <w:rsid w:val="7FE52C1A"/>
    <w:rsid w:val="7FF050B6"/>
    <w:rsid w:val="7FF136A7"/>
    <w:rsid w:val="7FF1575F"/>
    <w:rsid w:val="7FFD5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rPr>
      <w:kern w:val="0"/>
    </w:rPr>
  </w:style>
  <w:style w:type="paragraph" w:styleId="3">
    <w:name w:val="Title"/>
    <w:basedOn w:val="1"/>
    <w:next w:val="1"/>
    <w:qFormat/>
    <w:uiPriority w:val="0"/>
    <w:pPr>
      <w:widowControl/>
      <w:spacing w:line="660" w:lineRule="exact"/>
      <w:jc w:val="center"/>
      <w:outlineLvl w:val="0"/>
    </w:pPr>
    <w:rPr>
      <w:rFonts w:ascii="宋体" w:hAnsi="宋体" w:cs="Arial"/>
      <w:b/>
      <w:bCs/>
      <w:sz w:val="44"/>
      <w:szCs w:val="32"/>
    </w:rPr>
  </w:style>
  <w:style w:type="table" w:styleId="5">
    <w:name w:val="Table Grid"/>
    <w:basedOn w:val="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lzj_huanggaocheng</dc:creator>
  <cp:lastModifiedBy>0E4CA60A2BB24D5E99194B2C416A4FFA</cp:lastModifiedBy>
  <dcterms:modified xsi:type="dcterms:W3CDTF">2026-08-05T07:35:04Z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ADD6DE28B00745F3A34ED078BFCA233B</vt:lpwstr>
  </property>
</Properties>
</file>